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2367F5" w:rsidRPr="00DB1A40" w:rsidRDefault="002367F5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2367F5" w:rsidRDefault="002367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  <w:lang w:eastAsia="ru-RU"/>
        </w:rPr>
        <w:t>ПРЕДДИПЛОМНОЙ</w:t>
      </w:r>
      <w:r w:rsidRPr="004946D1">
        <w:rPr>
          <w:b/>
          <w:bCs/>
          <w:sz w:val="28"/>
          <w:szCs w:val="28"/>
          <w:u w:val="single"/>
          <w:lang w:eastAsia="ru-RU"/>
        </w:rPr>
        <w:t xml:space="preserve"> ПРАКТИК</w:t>
      </w:r>
      <w:r>
        <w:rPr>
          <w:b/>
          <w:bCs/>
          <w:sz w:val="28"/>
          <w:szCs w:val="28"/>
          <w:u w:val="single"/>
          <w:lang w:eastAsia="ru-RU"/>
        </w:rPr>
        <w:t>И</w:t>
      </w: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367F5" w:rsidRPr="00DB1A40" w:rsidRDefault="002367F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367F5" w:rsidRPr="00DB1A40" w:rsidTr="00F64EC6">
        <w:trPr>
          <w:trHeight w:val="409"/>
        </w:trPr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2367F5" w:rsidRPr="00DB1A40" w:rsidTr="00F64EC6">
        <w:trPr>
          <w:trHeight w:val="402"/>
        </w:trPr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2367F5" w:rsidRPr="00DB1A40" w:rsidTr="00F64EC6"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367F5" w:rsidRPr="00DB1A40" w:rsidTr="00F64EC6"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367F5" w:rsidRPr="00DB1A40" w:rsidRDefault="002367F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2367F5" w:rsidRPr="00DB1A40" w:rsidRDefault="002367F5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proofErr w:type="spellStart"/>
      <w:r>
        <w:t>предипломной</w:t>
      </w:r>
      <w:proofErr w:type="spellEnd"/>
      <w:r w:rsidRPr="00B3595E">
        <w:t xml:space="preserve"> практик</w:t>
      </w:r>
      <w:r>
        <w:t xml:space="preserve">и </w:t>
      </w:r>
      <w:r w:rsidRPr="00DB1A40">
        <w:t>составлена в соответствии с требованиями фед</w:t>
      </w:r>
      <w:r w:rsidRPr="00DB1A40">
        <w:t>е</w:t>
      </w:r>
      <w:r w:rsidRPr="00DB1A40">
        <w:t>рального государственного образовательного стандарта высшего образования по направл</w:t>
      </w:r>
      <w:r w:rsidRPr="00DB1A40">
        <w:t>е</w:t>
      </w:r>
      <w:r w:rsidRPr="00DB1A40">
        <w:t xml:space="preserve">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2367F5" w:rsidRPr="00DB1A40" w:rsidRDefault="002367F5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DB1A40">
        <w:rPr>
          <w:color w:val="22272F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  <w:proofErr w:type="gramEnd"/>
    </w:p>
    <w:p w:rsidR="002367F5" w:rsidRPr="00DB1A40" w:rsidRDefault="002367F5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367F5" w:rsidRPr="00DB1A40" w:rsidRDefault="002367F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преддипломная</w:t>
      </w:r>
      <w:r w:rsidRPr="00C66F45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</w:t>
      </w:r>
      <w:r w:rsidRPr="00694435">
        <w:rPr>
          <w:bCs/>
          <w:sz w:val="24"/>
          <w:szCs w:val="24"/>
        </w:rPr>
        <w:t>и</w:t>
      </w:r>
      <w:r w:rsidRPr="00694435">
        <w:rPr>
          <w:bCs/>
          <w:sz w:val="24"/>
          <w:szCs w:val="24"/>
        </w:rPr>
        <w:t>пальное управление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2367F5" w:rsidRPr="007E7671" w:rsidRDefault="002367F5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b/>
          <w:snapToGrid w:val="0"/>
          <w:color w:val="000000"/>
          <w:sz w:val="24"/>
          <w:szCs w:val="24"/>
        </w:rPr>
        <w:t>преддипломной</w:t>
      </w:r>
      <w:r w:rsidRPr="00C66F45">
        <w:rPr>
          <w:b/>
          <w:snapToGrid w:val="0"/>
          <w:color w:val="000000"/>
          <w:sz w:val="24"/>
          <w:szCs w:val="24"/>
        </w:rPr>
        <w:t xml:space="preserve"> практики</w:t>
      </w:r>
      <w:r w:rsidRPr="007E7671">
        <w:rPr>
          <w:b/>
          <w:snapToGrid w:val="0"/>
          <w:color w:val="000000"/>
          <w:sz w:val="24"/>
          <w:szCs w:val="24"/>
        </w:rPr>
        <w:t>:</w:t>
      </w:r>
    </w:p>
    <w:p w:rsidR="002367F5" w:rsidRDefault="002367F5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проведение самостоятельной научно- исследовательской работы по выбранной теме выпус</w:t>
      </w:r>
      <w:r w:rsidRPr="00E70CE3">
        <w:rPr>
          <w:bCs/>
          <w:snapToGrid w:val="0"/>
          <w:color w:val="000000"/>
          <w:sz w:val="24"/>
          <w:szCs w:val="24"/>
        </w:rPr>
        <w:t>к</w:t>
      </w:r>
      <w:r w:rsidRPr="00E70CE3">
        <w:rPr>
          <w:bCs/>
          <w:snapToGrid w:val="0"/>
          <w:color w:val="000000"/>
          <w:sz w:val="24"/>
          <w:szCs w:val="24"/>
        </w:rPr>
        <w:t>ной квалификационной работы, заключающейся в анализе показателей деятельности орг</w:t>
      </w:r>
      <w:r w:rsidRPr="00E70CE3">
        <w:rPr>
          <w:bCs/>
          <w:snapToGrid w:val="0"/>
          <w:color w:val="000000"/>
          <w:sz w:val="24"/>
          <w:szCs w:val="24"/>
        </w:rPr>
        <w:t>а</w:t>
      </w:r>
      <w:r w:rsidRPr="00E70CE3">
        <w:rPr>
          <w:bCs/>
          <w:snapToGrid w:val="0"/>
          <w:color w:val="000000"/>
          <w:sz w:val="24"/>
          <w:szCs w:val="24"/>
        </w:rPr>
        <w:t>нов, предприятий и учреждений в сфере управления и в разработке рекомендаций по сове</w:t>
      </w:r>
      <w:r w:rsidRPr="00E70CE3">
        <w:rPr>
          <w:bCs/>
          <w:snapToGrid w:val="0"/>
          <w:color w:val="000000"/>
          <w:sz w:val="24"/>
          <w:szCs w:val="24"/>
        </w:rPr>
        <w:t>р</w:t>
      </w:r>
      <w:r w:rsidRPr="00E70CE3">
        <w:rPr>
          <w:bCs/>
          <w:snapToGrid w:val="0"/>
          <w:color w:val="000000"/>
          <w:sz w:val="24"/>
          <w:szCs w:val="24"/>
        </w:rPr>
        <w:t>шенствованию деятельности в сфере управления.</w:t>
      </w:r>
    </w:p>
    <w:p w:rsidR="002367F5" w:rsidRPr="007E7671" w:rsidRDefault="002367F5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</w:t>
      </w:r>
      <w:r>
        <w:rPr>
          <w:b/>
          <w:snapToGrid w:val="0"/>
          <w:color w:val="000000"/>
          <w:sz w:val="24"/>
          <w:szCs w:val="24"/>
        </w:rPr>
        <w:t>преддипломной</w:t>
      </w:r>
      <w:r w:rsidRPr="007E7671">
        <w:rPr>
          <w:b/>
          <w:snapToGrid w:val="0"/>
          <w:color w:val="000000"/>
          <w:sz w:val="24"/>
          <w:szCs w:val="24"/>
        </w:rPr>
        <w:t xml:space="preserve"> практики являются: 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систематизация и углубление теоретических и практических знаний по профилю по</w:t>
      </w:r>
      <w:r w:rsidRPr="00E70CE3">
        <w:rPr>
          <w:bCs/>
          <w:snapToGrid w:val="0"/>
          <w:color w:val="000000"/>
          <w:sz w:val="24"/>
          <w:szCs w:val="24"/>
        </w:rPr>
        <w:t>д</w:t>
      </w:r>
      <w:r w:rsidRPr="00E70CE3">
        <w:rPr>
          <w:bCs/>
          <w:snapToGrid w:val="0"/>
          <w:color w:val="000000"/>
          <w:sz w:val="24"/>
          <w:szCs w:val="24"/>
        </w:rPr>
        <w:t>готовки, их применение при решении конкретных управленческих или методических задач в соответствии с темой выпускной квалификационной работы;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овладение методологией и умениями научно-исследовательской деятельности по пр</w:t>
      </w:r>
      <w:r w:rsidRPr="00E70CE3">
        <w:rPr>
          <w:bCs/>
          <w:snapToGrid w:val="0"/>
          <w:color w:val="000000"/>
          <w:sz w:val="24"/>
          <w:szCs w:val="24"/>
        </w:rPr>
        <w:t>о</w:t>
      </w:r>
      <w:r w:rsidRPr="00E70CE3">
        <w:rPr>
          <w:bCs/>
          <w:snapToGrid w:val="0"/>
          <w:color w:val="000000"/>
          <w:sz w:val="24"/>
          <w:szCs w:val="24"/>
        </w:rPr>
        <w:t>блеме выпускной квалификационной работы;</w:t>
      </w:r>
    </w:p>
    <w:p w:rsidR="002367F5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 анализ показателей деятельности органов, предприятий и учреждений в сфере управления.</w:t>
      </w:r>
    </w:p>
    <w:p w:rsidR="002367F5" w:rsidRDefault="002367F5" w:rsidP="00E70CE3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E70CE3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</w:t>
      </w:r>
      <w:r w:rsidRPr="00E70CE3">
        <w:rPr>
          <w:sz w:val="24"/>
          <w:szCs w:val="24"/>
        </w:rPr>
        <w:t>е</w:t>
      </w:r>
      <w:r w:rsidRPr="00E70CE3">
        <w:rPr>
          <w:sz w:val="24"/>
          <w:szCs w:val="24"/>
        </w:rPr>
        <w:t>ждениях, государственных и муниципальных предприятиях и учреждениях, в научных и о</w:t>
      </w:r>
      <w:r w:rsidRPr="00E70CE3">
        <w:rPr>
          <w:sz w:val="24"/>
          <w:szCs w:val="24"/>
        </w:rPr>
        <w:t>б</w:t>
      </w:r>
      <w:r w:rsidRPr="00E70CE3">
        <w:rPr>
          <w:sz w:val="24"/>
          <w:szCs w:val="24"/>
        </w:rPr>
        <w:t>разовательных организациях, в политических партиях, общественно-политических, неко</w:t>
      </w:r>
      <w:r w:rsidRPr="00E70CE3">
        <w:rPr>
          <w:sz w:val="24"/>
          <w:szCs w:val="24"/>
        </w:rPr>
        <w:t>м</w:t>
      </w:r>
      <w:r w:rsidRPr="00E70CE3">
        <w:rPr>
          <w:sz w:val="24"/>
          <w:szCs w:val="24"/>
        </w:rPr>
        <w:t>мерческих и коммерческих организациях.  Место прохождения практики определяется с уч</w:t>
      </w:r>
      <w:r w:rsidRPr="00E70CE3">
        <w:rPr>
          <w:sz w:val="24"/>
          <w:szCs w:val="24"/>
        </w:rPr>
        <w:t>е</w:t>
      </w:r>
      <w:r w:rsidRPr="00E70CE3">
        <w:rPr>
          <w:sz w:val="24"/>
          <w:szCs w:val="24"/>
        </w:rPr>
        <w:t>том пожеланий обучающихся и может быть выбрано обучающимися самостоятельно.</w:t>
      </w:r>
    </w:p>
    <w:p w:rsidR="002367F5" w:rsidRPr="00DB1A40" w:rsidRDefault="002367F5" w:rsidP="00CF2946">
      <w:pPr>
        <w:jc w:val="both"/>
        <w:rPr>
          <w:sz w:val="24"/>
          <w:szCs w:val="24"/>
        </w:rPr>
      </w:pPr>
    </w:p>
    <w:p w:rsidR="002367F5" w:rsidRPr="00DB1A40" w:rsidRDefault="002367F5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2367F5" w:rsidRPr="00DB1A40" w:rsidRDefault="002367F5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</w:t>
      </w:r>
      <w:r>
        <w:rPr>
          <w:sz w:val="24"/>
          <w:szCs w:val="24"/>
        </w:rPr>
        <w:t>–</w:t>
      </w:r>
      <w:r w:rsidRPr="00DB1A40">
        <w:rPr>
          <w:sz w:val="24"/>
          <w:szCs w:val="24"/>
        </w:rPr>
        <w:t xml:space="preserve">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</w:t>
      </w:r>
      <w:proofErr w:type="spellStart"/>
      <w:r w:rsidRPr="00DB1A40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2367F5" w:rsidRDefault="002367F5" w:rsidP="00750A48">
      <w:pPr>
        <w:ind w:left="1129" w:right="2"/>
        <w:jc w:val="both"/>
        <w:rPr>
          <w:sz w:val="24"/>
          <w:szCs w:val="24"/>
        </w:rPr>
      </w:pPr>
    </w:p>
    <w:p w:rsidR="002367F5" w:rsidRPr="00DB1A40" w:rsidRDefault="002367F5" w:rsidP="00750A48">
      <w:pPr>
        <w:jc w:val="both"/>
        <w:rPr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367F5" w:rsidRPr="00EE4D98" w:rsidTr="00470EA3">
        <w:trPr>
          <w:trHeight w:val="795"/>
        </w:trPr>
        <w:tc>
          <w:tcPr>
            <w:tcW w:w="2093" w:type="dxa"/>
          </w:tcPr>
          <w:p w:rsidR="002367F5" w:rsidRPr="00EE4D98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lastRenderedPageBreak/>
              <w:t>Код и содерж</w:t>
            </w:r>
            <w:r w:rsidRPr="00EE4D98">
              <w:rPr>
                <w:b/>
                <w:sz w:val="24"/>
                <w:szCs w:val="24"/>
              </w:rPr>
              <w:t>а</w:t>
            </w:r>
            <w:r w:rsidRPr="00EE4D98">
              <w:rPr>
                <w:b/>
                <w:sz w:val="24"/>
                <w:szCs w:val="24"/>
              </w:rPr>
              <w:t>ние  компете</w:t>
            </w:r>
            <w:r w:rsidRPr="00EE4D98">
              <w:rPr>
                <w:b/>
                <w:sz w:val="24"/>
                <w:szCs w:val="24"/>
              </w:rPr>
              <w:t>н</w:t>
            </w:r>
            <w:r w:rsidRPr="00EE4D9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2367F5" w:rsidRPr="00EE4D98" w:rsidRDefault="002367F5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</w:t>
            </w:r>
            <w:r w:rsidRPr="00EE4D98">
              <w:rPr>
                <w:b/>
                <w:sz w:val="24"/>
                <w:szCs w:val="24"/>
              </w:rPr>
              <w:t>е</w:t>
            </w:r>
            <w:r w:rsidRPr="00EE4D9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2367F5" w:rsidRPr="00EE4D98" w:rsidRDefault="002367F5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</w:t>
            </w:r>
            <w:r w:rsidRPr="00EE4D98">
              <w:rPr>
                <w:b/>
                <w:sz w:val="24"/>
                <w:szCs w:val="24"/>
              </w:rPr>
              <w:t>о</w:t>
            </w:r>
            <w:r w:rsidRPr="00EE4D98">
              <w:rPr>
                <w:b/>
                <w:sz w:val="24"/>
                <w:szCs w:val="24"/>
              </w:rPr>
              <w:t>ения (показатели освоения ко</w:t>
            </w:r>
            <w:r w:rsidRPr="00EE4D98">
              <w:rPr>
                <w:b/>
                <w:sz w:val="24"/>
                <w:szCs w:val="24"/>
              </w:rPr>
              <w:t>м</w:t>
            </w:r>
            <w:r w:rsidRPr="00EE4D98">
              <w:rPr>
                <w:b/>
                <w:sz w:val="24"/>
                <w:szCs w:val="24"/>
              </w:rPr>
              <w:t>петенции)</w:t>
            </w:r>
          </w:p>
        </w:tc>
      </w:tr>
      <w:tr w:rsidR="002367F5" w:rsidRPr="00EE4D98" w:rsidTr="00470EA3">
        <w:trPr>
          <w:trHeight w:val="294"/>
        </w:trPr>
        <w:tc>
          <w:tcPr>
            <w:tcW w:w="2093" w:type="dxa"/>
          </w:tcPr>
          <w:p w:rsidR="002367F5" w:rsidRPr="00EE4D98" w:rsidRDefault="002367F5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2367F5" w:rsidRPr="00EE4D98" w:rsidRDefault="002367F5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менять систе</w:t>
            </w:r>
            <w:r w:rsidRPr="00EE4D98">
              <w:rPr>
                <w:bCs/>
                <w:sz w:val="24"/>
                <w:szCs w:val="24"/>
              </w:rPr>
              <w:t>м</w:t>
            </w:r>
            <w:r w:rsidRPr="00EE4D98">
              <w:rPr>
                <w:bCs/>
                <w:sz w:val="24"/>
                <w:szCs w:val="24"/>
              </w:rPr>
              <w:t>ный подход для решения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ленных задач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исковой и аналитической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 для решения поставленных задач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информацию, оценивать э</w:t>
            </w:r>
            <w:r w:rsidRPr="00EE4D98">
              <w:rPr>
                <w:bCs/>
                <w:sz w:val="24"/>
                <w:szCs w:val="24"/>
              </w:rPr>
              <w:t>ф</w:t>
            </w:r>
            <w:r w:rsidRPr="00EE4D98">
              <w:rPr>
                <w:bCs/>
                <w:sz w:val="24"/>
                <w:szCs w:val="24"/>
              </w:rPr>
              <w:t>фективность процедур анализа проблем и принятия решений в профессиональной деятельности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ты с информационными источн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Знать: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как грамотно, логично, аргуме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тированно формировать собстве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ные суждения и оценки, опираясь на основные категории, принципы, методы и законы философии, л</w:t>
            </w:r>
            <w:r w:rsidRPr="001C7145">
              <w:rPr>
                <w:bCs/>
                <w:sz w:val="24"/>
                <w:szCs w:val="24"/>
              </w:rPr>
              <w:t>о</w:t>
            </w:r>
            <w:r w:rsidRPr="001C7145">
              <w:rPr>
                <w:bCs/>
                <w:sz w:val="24"/>
                <w:szCs w:val="24"/>
              </w:rPr>
              <w:t>гику философского мышления. Отличать факты от мнений,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терпретаций, оценок и т.д. в ра</w:t>
            </w:r>
            <w:r w:rsidRPr="001C7145">
              <w:rPr>
                <w:bCs/>
                <w:sz w:val="24"/>
                <w:szCs w:val="24"/>
              </w:rPr>
              <w:t>с</w:t>
            </w:r>
            <w:r w:rsidRPr="001C7145">
              <w:rPr>
                <w:bCs/>
                <w:sz w:val="24"/>
                <w:szCs w:val="24"/>
              </w:rPr>
              <w:t>суждениях других участников де</w:t>
            </w:r>
            <w:r w:rsidRPr="001C7145">
              <w:rPr>
                <w:bCs/>
                <w:sz w:val="24"/>
                <w:szCs w:val="24"/>
              </w:rPr>
              <w:t>я</w:t>
            </w:r>
            <w:r w:rsidRPr="001C7145">
              <w:rPr>
                <w:bCs/>
                <w:sz w:val="24"/>
                <w:szCs w:val="24"/>
              </w:rPr>
              <w:t xml:space="preserve">тельности. 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матизировать и синтезировать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формацию, необходимую для р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шения поставленной задачи.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ния и оценивания практических</w:t>
            </w:r>
          </w:p>
          <w:p w:rsidR="002367F5" w:rsidRPr="00EE4D98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тов решения поставленных задач: навыками поиска информации и практической работы с информ</w:t>
            </w:r>
            <w:r w:rsidRPr="001C7145">
              <w:rPr>
                <w:bCs/>
                <w:sz w:val="24"/>
                <w:szCs w:val="24"/>
              </w:rPr>
              <w:t>а</w:t>
            </w:r>
            <w:r w:rsidRPr="001C7145">
              <w:rPr>
                <w:bCs/>
                <w:sz w:val="24"/>
                <w:szCs w:val="24"/>
              </w:rPr>
              <w:t>ционными источниками.</w:t>
            </w:r>
          </w:p>
        </w:tc>
      </w:tr>
      <w:tr w:rsidR="002367F5" w:rsidRPr="00EE4D98" w:rsidTr="002E3A45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2367F5" w:rsidRPr="00EE4D98" w:rsidRDefault="002367F5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лять круг задач в рамках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ленной цели и выбирать опт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мальные способы их решения, и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ходя из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 xml:space="preserve">ющих правовых норм, имеющихся ресурсов </w:t>
            </w:r>
            <w:proofErr w:type="spellStart"/>
            <w:r w:rsidRPr="00EE4D98">
              <w:rPr>
                <w:bCs/>
                <w:sz w:val="24"/>
                <w:szCs w:val="24"/>
              </w:rPr>
              <w:t>иогр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ничений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ли, технологию проектирования, необходимые ресурсы,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 xml:space="preserve">ющие правовые нормы </w:t>
            </w:r>
            <w:proofErr w:type="spellStart"/>
            <w:r w:rsidRPr="00EE4D98">
              <w:rPr>
                <w:bCs/>
                <w:sz w:val="24"/>
                <w:szCs w:val="24"/>
              </w:rPr>
              <w:t>иогран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чения</w:t>
            </w:r>
            <w:proofErr w:type="spellEnd"/>
          </w:p>
          <w:p w:rsidR="002367F5" w:rsidRPr="00EE4D98" w:rsidRDefault="002367F5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ва, теории возникновения, разв</w:t>
            </w:r>
            <w:r w:rsidRPr="00226592">
              <w:rPr>
                <w:bCs/>
                <w:sz w:val="24"/>
                <w:szCs w:val="24"/>
              </w:rPr>
              <w:t>и</w:t>
            </w:r>
            <w:r w:rsidRPr="00226592">
              <w:rPr>
                <w:bCs/>
                <w:sz w:val="24"/>
                <w:szCs w:val="24"/>
              </w:rPr>
              <w:t>тия и функционирования госуда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мативные правовые акты, основы законности и правопорядка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</w:t>
            </w:r>
            <w:r w:rsidRPr="00226592">
              <w:rPr>
                <w:bCs/>
                <w:sz w:val="24"/>
                <w:szCs w:val="24"/>
              </w:rPr>
              <w:t>е</w:t>
            </w:r>
            <w:r w:rsidRPr="00226592">
              <w:rPr>
                <w:bCs/>
                <w:sz w:val="24"/>
                <w:szCs w:val="24"/>
              </w:rPr>
              <w:t>скими понятиями и категориями, исходя из поставленной цели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2367F5" w:rsidRPr="00EE4D98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ции; навыками работы с правов</w:t>
            </w:r>
            <w:r w:rsidRPr="00226592">
              <w:rPr>
                <w:bCs/>
                <w:sz w:val="24"/>
                <w:szCs w:val="24"/>
              </w:rPr>
              <w:t>ы</w:t>
            </w:r>
            <w:r w:rsidRPr="00226592">
              <w:rPr>
                <w:bCs/>
                <w:sz w:val="24"/>
                <w:szCs w:val="24"/>
              </w:rPr>
              <w:t>ми актами; навыками работы с правовыми информационно-поисковыми и информационно-</w:t>
            </w:r>
            <w:r w:rsidRPr="00226592">
              <w:rPr>
                <w:bCs/>
                <w:sz w:val="24"/>
                <w:szCs w:val="24"/>
              </w:rPr>
              <w:lastRenderedPageBreak/>
              <w:t>справочными системами и базами данных, используемыми в профе</w:t>
            </w:r>
            <w:r w:rsidRPr="00226592">
              <w:rPr>
                <w:bCs/>
                <w:sz w:val="24"/>
                <w:szCs w:val="24"/>
              </w:rPr>
              <w:t>с</w:t>
            </w:r>
            <w:r w:rsidRPr="00226592">
              <w:rPr>
                <w:bCs/>
                <w:sz w:val="24"/>
                <w:szCs w:val="24"/>
              </w:rPr>
              <w:t xml:space="preserve">сиональной деятельности Гарант, </w:t>
            </w:r>
            <w:proofErr w:type="spellStart"/>
            <w:r w:rsidRPr="00226592">
              <w:rPr>
                <w:bCs/>
                <w:sz w:val="24"/>
                <w:szCs w:val="24"/>
              </w:rPr>
              <w:t>КонсультантПлюс</w:t>
            </w:r>
            <w:proofErr w:type="spellEnd"/>
            <w:r w:rsidRPr="00226592">
              <w:rPr>
                <w:bCs/>
                <w:sz w:val="24"/>
                <w:szCs w:val="24"/>
              </w:rPr>
              <w:t>, исходя из п</w:t>
            </w:r>
            <w:r w:rsidRPr="00226592">
              <w:rPr>
                <w:bCs/>
                <w:sz w:val="24"/>
                <w:szCs w:val="24"/>
              </w:rPr>
              <w:t>о</w:t>
            </w:r>
            <w:r w:rsidRPr="00226592">
              <w:rPr>
                <w:bCs/>
                <w:sz w:val="24"/>
                <w:szCs w:val="24"/>
              </w:rPr>
              <w:t>ставленной цели</w:t>
            </w:r>
          </w:p>
        </w:tc>
      </w:tr>
      <w:tr w:rsidR="002367F5" w:rsidRPr="00EE4D98" w:rsidTr="00F47A8C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УК-3</w:t>
            </w:r>
          </w:p>
          <w:p w:rsidR="002367F5" w:rsidRPr="00EE4D98" w:rsidRDefault="002367F5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соц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альное взаим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действие и реал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Default="002367F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УК-3.1. Знает основные приемы и нормы социального 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 xml:space="preserve">ствия </w:t>
            </w:r>
          </w:p>
          <w:p w:rsidR="002367F5" w:rsidRPr="00EE4D98" w:rsidRDefault="002367F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УК-3.2.Умеетустанавливатьиподдерживать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 xml:space="preserve">вающее успешную работу </w:t>
            </w:r>
            <w:proofErr w:type="spellStart"/>
            <w:r w:rsidRPr="00EE4D98">
              <w:rPr>
                <w:bCs/>
                <w:sz w:val="24"/>
                <w:szCs w:val="24"/>
              </w:rPr>
              <w:t>вко</w:t>
            </w:r>
            <w:r w:rsidRPr="00EE4D98">
              <w:rPr>
                <w:bCs/>
                <w:sz w:val="24"/>
                <w:szCs w:val="24"/>
              </w:rPr>
              <w:t>л</w:t>
            </w:r>
            <w:r w:rsidRPr="00EE4D98">
              <w:rPr>
                <w:bCs/>
                <w:sz w:val="24"/>
                <w:szCs w:val="24"/>
              </w:rPr>
              <w:t>лективе</w:t>
            </w:r>
            <w:proofErr w:type="spellEnd"/>
          </w:p>
          <w:p w:rsidR="002367F5" w:rsidRPr="00EE4D98" w:rsidRDefault="002367F5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>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proofErr w:type="spellStart"/>
            <w:r w:rsidRPr="00EE4D98">
              <w:rPr>
                <w:bCs/>
                <w:sz w:val="24"/>
                <w:szCs w:val="24"/>
              </w:rPr>
              <w:t>профессиональнойде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  <w:proofErr w:type="spellEnd"/>
          </w:p>
        </w:tc>
        <w:tc>
          <w:tcPr>
            <w:tcW w:w="3827" w:type="dxa"/>
          </w:tcPr>
          <w:p w:rsidR="002367F5" w:rsidRPr="005B4A61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 xml:space="preserve">Знать: основные приемы и нормы социального взаимодействия </w:t>
            </w:r>
          </w:p>
          <w:p w:rsidR="002367F5" w:rsidRPr="005B4A61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</w:t>
            </w:r>
            <w:r w:rsidRPr="005B4A61">
              <w:rPr>
                <w:bCs/>
                <w:sz w:val="24"/>
                <w:szCs w:val="24"/>
              </w:rPr>
              <w:t>р</w:t>
            </w:r>
            <w:r w:rsidRPr="005B4A61">
              <w:rPr>
                <w:bCs/>
                <w:sz w:val="24"/>
                <w:szCs w:val="24"/>
              </w:rPr>
              <w:t>живать взаимодействие, обеспеч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вающее успешную работу в ко</w:t>
            </w:r>
            <w:r w:rsidRPr="005B4A61">
              <w:rPr>
                <w:bCs/>
                <w:sz w:val="24"/>
                <w:szCs w:val="24"/>
              </w:rPr>
              <w:t>л</w:t>
            </w:r>
            <w:r w:rsidRPr="005B4A61">
              <w:rPr>
                <w:bCs/>
                <w:sz w:val="24"/>
                <w:szCs w:val="24"/>
              </w:rPr>
              <w:t>лективе</w:t>
            </w:r>
          </w:p>
          <w:p w:rsidR="002367F5" w:rsidRPr="00EE4D98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</w:t>
            </w:r>
            <w:r w:rsidRPr="005B4A61">
              <w:rPr>
                <w:bCs/>
                <w:sz w:val="24"/>
                <w:szCs w:val="24"/>
              </w:rPr>
              <w:t>ь</w:t>
            </w:r>
            <w:r w:rsidRPr="005B4A61">
              <w:rPr>
                <w:bCs/>
                <w:sz w:val="24"/>
                <w:szCs w:val="24"/>
              </w:rPr>
              <w:t>ного взаимодействия в професс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ональной деятельности</w:t>
            </w:r>
          </w:p>
        </w:tc>
      </w:tr>
      <w:tr w:rsidR="002367F5" w:rsidRPr="00EE4D98" w:rsidTr="0066493D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2367F5" w:rsidRPr="00EE4D98" w:rsidRDefault="002367F5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дел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вую коммуник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цию в устной и письменной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мах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</w:t>
            </w:r>
            <w:proofErr w:type="spellStart"/>
            <w:r w:rsidRPr="00EE4D98">
              <w:rPr>
                <w:bCs/>
                <w:sz w:val="24"/>
                <w:szCs w:val="24"/>
              </w:rPr>
              <w:t>ых</w:t>
            </w:r>
            <w:proofErr w:type="spellEnd"/>
            <w:r w:rsidRPr="00EE4D98">
              <w:rPr>
                <w:bCs/>
                <w:sz w:val="24"/>
                <w:szCs w:val="24"/>
              </w:rPr>
              <w:t>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ственного языка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иностранного(</w:t>
            </w:r>
            <w:proofErr w:type="spellStart"/>
            <w:r w:rsidRPr="00EE4D98">
              <w:rPr>
                <w:bCs/>
                <w:sz w:val="24"/>
                <w:szCs w:val="24"/>
              </w:rPr>
              <w:t>ых</w:t>
            </w:r>
            <w:proofErr w:type="spellEnd"/>
            <w:r w:rsidRPr="00EE4D98">
              <w:rPr>
                <w:bCs/>
                <w:sz w:val="24"/>
                <w:szCs w:val="24"/>
              </w:rPr>
              <w:t>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ка(</w:t>
            </w:r>
            <w:proofErr w:type="spellStart"/>
            <w:r w:rsidRPr="00EE4D98">
              <w:rPr>
                <w:bCs/>
                <w:sz w:val="24"/>
                <w:szCs w:val="24"/>
              </w:rPr>
              <w:t>ов</w:t>
            </w:r>
            <w:proofErr w:type="spellEnd"/>
            <w:r w:rsidRPr="00EE4D98">
              <w:rPr>
                <w:bCs/>
                <w:sz w:val="24"/>
                <w:szCs w:val="24"/>
              </w:rPr>
              <w:t>) и основы деловой комм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никации</w:t>
            </w:r>
          </w:p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ментировано строить устную и письменную речь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иностранном(</w:t>
            </w:r>
            <w:proofErr w:type="spellStart"/>
            <w:r w:rsidRPr="00EE4D98">
              <w:rPr>
                <w:bCs/>
                <w:sz w:val="24"/>
                <w:szCs w:val="24"/>
              </w:rPr>
              <w:t>ых</w:t>
            </w:r>
            <w:proofErr w:type="spellEnd"/>
            <w:r w:rsidRPr="00EE4D98">
              <w:rPr>
                <w:bCs/>
                <w:sz w:val="24"/>
                <w:szCs w:val="24"/>
              </w:rPr>
              <w:t>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мами, видами устной и письме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ной коммуникации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рации и иностранном(</w:t>
            </w:r>
            <w:proofErr w:type="spellStart"/>
            <w:r w:rsidRPr="00EE4D98">
              <w:rPr>
                <w:bCs/>
                <w:sz w:val="24"/>
                <w:szCs w:val="24"/>
              </w:rPr>
              <w:t>ых</w:t>
            </w:r>
            <w:proofErr w:type="spellEnd"/>
            <w:r w:rsidRPr="00EE4D98">
              <w:rPr>
                <w:bCs/>
                <w:sz w:val="24"/>
                <w:szCs w:val="24"/>
              </w:rPr>
              <w:t>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ратурного языка; особенности с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 xml:space="preserve">временных коммуникативно-прагматических правил </w:t>
            </w:r>
            <w:proofErr w:type="spellStart"/>
            <w:r w:rsidRPr="004F0DE3">
              <w:rPr>
                <w:bCs/>
                <w:sz w:val="24"/>
                <w:szCs w:val="24"/>
              </w:rPr>
              <w:t>иэтики</w:t>
            </w:r>
            <w:proofErr w:type="spellEnd"/>
            <w:r w:rsidRPr="004F0DE3">
              <w:rPr>
                <w:bCs/>
                <w:sz w:val="24"/>
                <w:szCs w:val="24"/>
              </w:rPr>
              <w:t xml:space="preserve"> р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чевого общения; правила делового этикета.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</w:t>
            </w:r>
            <w:r w:rsidRPr="004F0DE3">
              <w:rPr>
                <w:bCs/>
                <w:sz w:val="24"/>
                <w:szCs w:val="24"/>
              </w:rPr>
              <w:t>ь</w:t>
            </w:r>
            <w:r w:rsidRPr="004F0DE3">
              <w:rPr>
                <w:bCs/>
                <w:sz w:val="24"/>
                <w:szCs w:val="24"/>
              </w:rPr>
              <w:t>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</w:t>
            </w:r>
            <w:r w:rsidRPr="004F0DE3">
              <w:rPr>
                <w:bCs/>
                <w:sz w:val="24"/>
                <w:szCs w:val="24"/>
              </w:rPr>
              <w:t>п</w:t>
            </w:r>
            <w:r w:rsidRPr="004F0DE3">
              <w:rPr>
                <w:bCs/>
                <w:sz w:val="24"/>
                <w:szCs w:val="24"/>
              </w:rPr>
              <w:t>ление в соответствии с замыслом речи, свободно держаться перед аудиторией, осуществлять обра</w:t>
            </w:r>
            <w:r w:rsidRPr="004F0DE3">
              <w:rPr>
                <w:bCs/>
                <w:sz w:val="24"/>
                <w:szCs w:val="24"/>
              </w:rPr>
              <w:t>т</w:t>
            </w:r>
            <w:r w:rsidRPr="004F0DE3">
              <w:rPr>
                <w:bCs/>
                <w:sz w:val="24"/>
                <w:szCs w:val="24"/>
              </w:rPr>
              <w:t>ную связь с нею; анализировать цели и задачи процесса общения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 xml:space="preserve">в различных ситуациях </w:t>
            </w:r>
            <w:proofErr w:type="spellStart"/>
            <w:r w:rsidRPr="004F0DE3">
              <w:rPr>
                <w:bCs/>
                <w:sz w:val="24"/>
                <w:szCs w:val="24"/>
              </w:rPr>
              <w:t>професс</w:t>
            </w:r>
            <w:r w:rsidRPr="004F0DE3">
              <w:rPr>
                <w:bCs/>
                <w:sz w:val="24"/>
                <w:szCs w:val="24"/>
              </w:rPr>
              <w:t>и</w:t>
            </w:r>
            <w:r w:rsidRPr="004F0DE3">
              <w:rPr>
                <w:bCs/>
                <w:sz w:val="24"/>
                <w:szCs w:val="24"/>
              </w:rPr>
              <w:t>ональнойжизни</w:t>
            </w:r>
            <w:proofErr w:type="spellEnd"/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</w:t>
            </w:r>
            <w:r w:rsidRPr="004F0DE3">
              <w:rPr>
                <w:bCs/>
                <w:sz w:val="24"/>
                <w:szCs w:val="24"/>
              </w:rPr>
              <w:t>м</w:t>
            </w:r>
            <w:r w:rsidRPr="004F0DE3">
              <w:rPr>
                <w:bCs/>
                <w:sz w:val="24"/>
                <w:szCs w:val="24"/>
              </w:rPr>
              <w:t>муникации на русском языке; сп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собами</w:t>
            </w:r>
          </w:p>
          <w:p w:rsidR="002367F5" w:rsidRPr="00EE4D98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</w:t>
            </w:r>
            <w:r w:rsidRPr="004F0DE3">
              <w:rPr>
                <w:bCs/>
                <w:sz w:val="24"/>
                <w:szCs w:val="24"/>
              </w:rPr>
              <w:t>д</w:t>
            </w:r>
            <w:r w:rsidRPr="004F0DE3">
              <w:rPr>
                <w:bCs/>
                <w:sz w:val="24"/>
                <w:szCs w:val="24"/>
              </w:rPr>
              <w:t>держания взаимодействия в усл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 xml:space="preserve">виях </w:t>
            </w:r>
            <w:proofErr w:type="spellStart"/>
            <w:r w:rsidRPr="004F0DE3">
              <w:rPr>
                <w:bCs/>
                <w:sz w:val="24"/>
                <w:szCs w:val="24"/>
              </w:rPr>
              <w:t>поликультурнойсреды</w:t>
            </w:r>
            <w:proofErr w:type="spellEnd"/>
          </w:p>
        </w:tc>
      </w:tr>
      <w:tr w:rsidR="002367F5" w:rsidRPr="00EE4D98" w:rsidTr="000573FF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662DF2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2367F5" w:rsidRPr="00EE4D98" w:rsidRDefault="002367F5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во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принимать ме</w:t>
            </w:r>
            <w:r w:rsidRPr="00EE4D98">
              <w:rPr>
                <w:bCs/>
                <w:sz w:val="24"/>
                <w:szCs w:val="24"/>
              </w:rPr>
              <w:t>ж</w:t>
            </w:r>
            <w:r w:rsidRPr="00EE4D98">
              <w:rPr>
                <w:bCs/>
                <w:sz w:val="24"/>
                <w:szCs w:val="24"/>
              </w:rPr>
              <w:t>культурное ра</w:t>
            </w:r>
            <w:r w:rsidRPr="00EE4D98">
              <w:rPr>
                <w:bCs/>
                <w:sz w:val="24"/>
                <w:szCs w:val="24"/>
              </w:rPr>
              <w:t>з</w:t>
            </w:r>
            <w:r w:rsidRPr="00EE4D98">
              <w:rPr>
                <w:bCs/>
                <w:sz w:val="24"/>
                <w:szCs w:val="24"/>
              </w:rPr>
              <w:t>нообразие общ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 xml:space="preserve">ства в социально- историческом, </w:t>
            </w:r>
            <w:r w:rsidRPr="00EE4D98">
              <w:rPr>
                <w:bCs/>
                <w:sz w:val="24"/>
                <w:szCs w:val="24"/>
              </w:rPr>
              <w:lastRenderedPageBreak/>
              <w:t>этическом и ф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лософском ко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УК-5.1. Знает основные катег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рии философии, историческое наследие, социокультурные тр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диции и основы межкультурной коммуникации.</w:t>
            </w:r>
          </w:p>
          <w:p w:rsidR="002367F5" w:rsidRPr="00EE4D98" w:rsidRDefault="002367F5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lastRenderedPageBreak/>
              <w:t>турных особенностей в целях успешного выполнения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сиональных задач и социальной интеграции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- этапы философско-исторического развития России и др. стран в контексте мировой истории и культурных традиций мира, включая мировые религии, </w:t>
            </w:r>
            <w:r w:rsidRPr="003B6473">
              <w:rPr>
                <w:bCs/>
                <w:iCs/>
                <w:sz w:val="24"/>
                <w:szCs w:val="24"/>
              </w:rPr>
              <w:lastRenderedPageBreak/>
              <w:t>философские и этические учения.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осуществлять поиск и использ</w:t>
            </w:r>
            <w:r w:rsidRPr="003B6473">
              <w:rPr>
                <w:bCs/>
                <w:iCs/>
                <w:sz w:val="24"/>
                <w:szCs w:val="24"/>
              </w:rPr>
              <w:t>о</w:t>
            </w:r>
            <w:r w:rsidRPr="003B6473">
              <w:rPr>
                <w:bCs/>
                <w:iCs/>
                <w:sz w:val="24"/>
                <w:szCs w:val="24"/>
              </w:rPr>
              <w:t>вать информацию о культурных особенностях и традициях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 xml:space="preserve">личных социальных групп для саморазвития и взаимодействия с другими </w:t>
            </w:r>
            <w:proofErr w:type="spellStart"/>
            <w:r w:rsidRPr="003B6473">
              <w:rPr>
                <w:bCs/>
                <w:iCs/>
                <w:sz w:val="24"/>
                <w:szCs w:val="24"/>
              </w:rPr>
              <w:t>коммуникантами</w:t>
            </w:r>
            <w:proofErr w:type="spellEnd"/>
            <w:r w:rsidRPr="003B6473">
              <w:rPr>
                <w:bCs/>
                <w:iCs/>
                <w:sz w:val="24"/>
                <w:szCs w:val="24"/>
              </w:rPr>
              <w:t xml:space="preserve">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</w:t>
            </w:r>
            <w:r w:rsidRPr="003B6473">
              <w:rPr>
                <w:bCs/>
                <w:iCs/>
                <w:sz w:val="24"/>
                <w:szCs w:val="24"/>
              </w:rPr>
              <w:t>н</w:t>
            </w:r>
            <w:r w:rsidRPr="003B6473">
              <w:rPr>
                <w:bCs/>
                <w:iCs/>
                <w:sz w:val="24"/>
                <w:szCs w:val="24"/>
              </w:rPr>
              <w:t>страции уважительного отнош</w:t>
            </w:r>
            <w:r w:rsidRPr="003B6473">
              <w:rPr>
                <w:bCs/>
                <w:iCs/>
                <w:sz w:val="24"/>
                <w:szCs w:val="24"/>
              </w:rPr>
              <w:t>е</w:t>
            </w:r>
            <w:r w:rsidRPr="003B6473">
              <w:rPr>
                <w:bCs/>
                <w:iCs/>
                <w:sz w:val="24"/>
                <w:szCs w:val="24"/>
              </w:rPr>
              <w:t>ния к историческому наследию и социокультурным традициям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>личных социальных групп.</w:t>
            </w:r>
          </w:p>
        </w:tc>
      </w:tr>
      <w:tr w:rsidR="002367F5" w:rsidRPr="00EE4D98" w:rsidTr="006418B0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9307E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УК-6</w:t>
            </w:r>
          </w:p>
          <w:p w:rsidR="002367F5" w:rsidRPr="00EE4D98" w:rsidRDefault="002367F5" w:rsidP="00D9307E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 своим вр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менем, выстра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вать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траекторию саморазвития на основе принц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УК-6.1. Знает принципы образ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вания, основные приемы эффе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тивного управления собственным временем</w:t>
            </w:r>
          </w:p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УК-6.2. Умеет эффективно пл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нировать и контролировать со</w:t>
            </w:r>
            <w:r w:rsidRPr="00EE4D98">
              <w:rPr>
                <w:bCs/>
                <w:sz w:val="24"/>
                <w:szCs w:val="24"/>
              </w:rPr>
              <w:t>б</w:t>
            </w:r>
            <w:r w:rsidRPr="00EE4D98">
              <w:rPr>
                <w:bCs/>
                <w:sz w:val="24"/>
                <w:szCs w:val="24"/>
              </w:rPr>
              <w:t>ственное время; использовать знание о своих ресурсах и их пределах для саморазвития; сп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собен к анализу собственной 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  <w:p w:rsidR="002367F5" w:rsidRPr="00EE4D98" w:rsidRDefault="002367F5" w:rsidP="00251CE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УК-6.3. Владеет методами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 собственным временем; планирует и реализует траект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 xml:space="preserve">рию своего профессионального и личностного роста на основе принципов образования в течение </w:t>
            </w:r>
            <w:proofErr w:type="spellStart"/>
            <w:r w:rsidRPr="00EE4D98">
              <w:rPr>
                <w:bCs/>
                <w:sz w:val="24"/>
                <w:szCs w:val="24"/>
              </w:rPr>
              <w:t>всейжизни</w:t>
            </w:r>
            <w:proofErr w:type="spellEnd"/>
          </w:p>
        </w:tc>
        <w:tc>
          <w:tcPr>
            <w:tcW w:w="3827" w:type="dxa"/>
          </w:tcPr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основных понятий и категорий ТМ, формирующих понимание о важности планир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вания перспективных целей де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тельности с учетом условий, средств, личностных возможн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 xml:space="preserve">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управления.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понятия времени и его виды, как ключевого ресурса в формировании новой паради</w:t>
            </w:r>
            <w:r w:rsidRPr="005B4A61">
              <w:rPr>
                <w:bCs/>
                <w:iCs/>
                <w:sz w:val="24"/>
                <w:szCs w:val="24"/>
              </w:rPr>
              <w:t>г</w:t>
            </w:r>
            <w:r w:rsidRPr="005B4A61">
              <w:rPr>
                <w:bCs/>
                <w:iCs/>
                <w:sz w:val="24"/>
                <w:szCs w:val="24"/>
              </w:rPr>
              <w:t xml:space="preserve">мы управления   ;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технологии ТМ как инструме</w:t>
            </w:r>
            <w:r w:rsidRPr="005B4A61">
              <w:rPr>
                <w:bCs/>
                <w:iCs/>
                <w:sz w:val="24"/>
                <w:szCs w:val="24"/>
              </w:rPr>
              <w:t>н</w:t>
            </w:r>
            <w:r w:rsidRPr="005B4A61">
              <w:rPr>
                <w:bCs/>
                <w:iCs/>
                <w:sz w:val="24"/>
                <w:szCs w:val="24"/>
              </w:rPr>
              <w:t>ты саморазвития и самоорганиз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ции.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реализовывать собственные намеченные цели деятельности с учетом условий, средств, ли</w:t>
            </w:r>
            <w:r w:rsidRPr="005B4A61">
              <w:rPr>
                <w:bCs/>
                <w:iCs/>
                <w:sz w:val="24"/>
                <w:szCs w:val="24"/>
              </w:rPr>
              <w:t>ч</w:t>
            </w:r>
            <w:r w:rsidRPr="005B4A61">
              <w:rPr>
                <w:bCs/>
                <w:iCs/>
                <w:sz w:val="24"/>
                <w:szCs w:val="24"/>
              </w:rPr>
              <w:t>ностных возможностей, этапов карьерного роста, временной пе</w:t>
            </w:r>
            <w:r w:rsidRPr="005B4A61">
              <w:rPr>
                <w:bCs/>
                <w:iCs/>
                <w:sz w:val="24"/>
                <w:szCs w:val="24"/>
              </w:rPr>
              <w:t>р</w:t>
            </w:r>
            <w:r w:rsidRPr="005B4A61">
              <w:rPr>
                <w:bCs/>
                <w:iCs/>
                <w:sz w:val="24"/>
                <w:szCs w:val="24"/>
              </w:rPr>
              <w:t>спективы развития деятельности и требований рынка труда в сфере государственного и муниципал</w:t>
            </w:r>
            <w:r w:rsidRPr="005B4A61">
              <w:rPr>
                <w:bCs/>
                <w:iCs/>
                <w:sz w:val="24"/>
                <w:szCs w:val="24"/>
              </w:rPr>
              <w:t>ь</w:t>
            </w:r>
            <w:r w:rsidRPr="005B4A61">
              <w:rPr>
                <w:bCs/>
                <w:iCs/>
                <w:sz w:val="24"/>
                <w:szCs w:val="24"/>
              </w:rPr>
              <w:t>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критически оценивать эффе</w:t>
            </w:r>
            <w:r w:rsidRPr="005B4A61">
              <w:rPr>
                <w:bCs/>
                <w:iCs/>
                <w:sz w:val="24"/>
                <w:szCs w:val="24"/>
              </w:rPr>
              <w:t>к</w:t>
            </w:r>
            <w:r w:rsidRPr="005B4A61">
              <w:rPr>
                <w:bCs/>
                <w:iCs/>
                <w:sz w:val="24"/>
                <w:szCs w:val="24"/>
              </w:rPr>
              <w:t>тивность использования времени и других ресурсов при решении поставленных задач;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lastRenderedPageBreak/>
              <w:t>- логически последовательно строить траекторию саморазвития на основе  персональной ТМ – системы в сфере государственн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го и муниципального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анализировать и применять в своей деятельности нормы орг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низации и планирования времени в профессиональной сфере;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 - своевременно выявлять  факты </w:t>
            </w:r>
            <w:proofErr w:type="spellStart"/>
            <w:r w:rsidRPr="005B4A61">
              <w:rPr>
                <w:bCs/>
                <w:iCs/>
                <w:sz w:val="24"/>
                <w:szCs w:val="24"/>
              </w:rPr>
              <w:t>хронофагов</w:t>
            </w:r>
            <w:proofErr w:type="spellEnd"/>
            <w:r w:rsidRPr="005B4A61">
              <w:rPr>
                <w:bCs/>
                <w:iCs/>
                <w:sz w:val="24"/>
                <w:szCs w:val="24"/>
              </w:rPr>
              <w:t xml:space="preserve"> и возникающие в св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зи с ними проблем оптимизации ресурсов времени в своей пр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фессиональной деятельности.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 знаниями о своих ресурсах и их пределах (личностных, психоф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зиологических, ситуативных, временных и т.д.) для успешного выполнения порученной работы  в сфере государственного и м</w:t>
            </w:r>
            <w:r w:rsidRPr="005B4A61">
              <w:rPr>
                <w:bCs/>
                <w:iCs/>
                <w:sz w:val="24"/>
                <w:szCs w:val="24"/>
              </w:rPr>
              <w:t>у</w:t>
            </w:r>
            <w:r w:rsidRPr="005B4A61">
              <w:rPr>
                <w:bCs/>
                <w:iCs/>
                <w:sz w:val="24"/>
                <w:szCs w:val="24"/>
              </w:rPr>
              <w:t>ниципального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-приемами оптимизации времени и средствами сокращения потерь времени;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-возможностями для приобрет</w:t>
            </w:r>
            <w:r w:rsidRPr="005B4A61">
              <w:rPr>
                <w:bCs/>
                <w:iCs/>
                <w:sz w:val="24"/>
                <w:szCs w:val="24"/>
              </w:rPr>
              <w:t>е</w:t>
            </w:r>
            <w:r w:rsidRPr="005B4A61">
              <w:rPr>
                <w:bCs/>
                <w:iCs/>
                <w:sz w:val="24"/>
                <w:szCs w:val="24"/>
              </w:rPr>
              <w:t>ния новых знаний и умений на основе технологий, методов, пр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емов и инструментария ТМ в профессиональной сфере.</w:t>
            </w:r>
          </w:p>
        </w:tc>
      </w:tr>
      <w:tr w:rsidR="002367F5" w:rsidRPr="00EE4D98" w:rsidTr="0031376A">
        <w:trPr>
          <w:trHeight w:val="293"/>
        </w:trPr>
        <w:tc>
          <w:tcPr>
            <w:tcW w:w="2093" w:type="dxa"/>
          </w:tcPr>
          <w:p w:rsidR="002367F5" w:rsidRPr="001617F5" w:rsidRDefault="002367F5" w:rsidP="00161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lastRenderedPageBreak/>
              <w:t>УК-7. Способен</w:t>
            </w:r>
          </w:p>
          <w:p w:rsidR="002367F5" w:rsidRPr="001617F5" w:rsidRDefault="002367F5" w:rsidP="001617F5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поддерживать должный ур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вень физической подготовленн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сти для обесп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чения полноце</w:t>
            </w:r>
            <w:r w:rsidRPr="001617F5">
              <w:rPr>
                <w:sz w:val="24"/>
                <w:szCs w:val="24"/>
              </w:rPr>
              <w:t>н</w:t>
            </w:r>
            <w:r w:rsidRPr="001617F5">
              <w:rPr>
                <w:sz w:val="24"/>
                <w:szCs w:val="24"/>
              </w:rPr>
              <w:t>ной социальной и професси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нальной де</w:t>
            </w:r>
            <w:r w:rsidRPr="001617F5">
              <w:rPr>
                <w:sz w:val="24"/>
                <w:szCs w:val="24"/>
              </w:rPr>
              <w:t>я</w:t>
            </w:r>
            <w:r w:rsidRPr="001617F5">
              <w:rPr>
                <w:sz w:val="24"/>
                <w:szCs w:val="24"/>
              </w:rPr>
              <w:t xml:space="preserve">тельности </w:t>
            </w:r>
          </w:p>
        </w:tc>
        <w:tc>
          <w:tcPr>
            <w:tcW w:w="3827" w:type="dxa"/>
          </w:tcPr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УК-7.1  Знает способы обеспеч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ния должного уровня физической подготовленности для осущест</w:t>
            </w:r>
            <w:r w:rsidRPr="001617F5">
              <w:rPr>
                <w:sz w:val="24"/>
                <w:szCs w:val="24"/>
              </w:rPr>
              <w:t>в</w:t>
            </w:r>
            <w:r w:rsidRPr="001617F5">
              <w:rPr>
                <w:sz w:val="24"/>
                <w:szCs w:val="24"/>
              </w:rPr>
              <w:t>ления полноценной социальной и профессиональной деятельности, правила соблюдения норм 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вого образа жизни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УК-7.2 Умеет использовать осн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вы физической культуры для ос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 xml:space="preserve">знанного выбора </w:t>
            </w:r>
            <w:proofErr w:type="spellStart"/>
            <w:r w:rsidRPr="001617F5">
              <w:rPr>
                <w:sz w:val="24"/>
                <w:szCs w:val="24"/>
              </w:rPr>
              <w:t>здоровьесбер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гающих</w:t>
            </w:r>
            <w:proofErr w:type="spellEnd"/>
            <w:r w:rsidRPr="001617F5">
              <w:rPr>
                <w:sz w:val="24"/>
                <w:szCs w:val="24"/>
              </w:rPr>
              <w:t xml:space="preserve"> технологий с учетом условий реализации социальной и профессиональной деятельности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УК-7.3</w:t>
            </w:r>
            <w:r w:rsidRPr="001617F5">
              <w:rPr>
                <w:sz w:val="24"/>
                <w:szCs w:val="24"/>
              </w:rPr>
              <w:tab/>
              <w:t>Владеет</w:t>
            </w:r>
            <w:r w:rsidRPr="001617F5">
              <w:rPr>
                <w:sz w:val="24"/>
                <w:szCs w:val="24"/>
              </w:rPr>
              <w:tab/>
            </w:r>
            <w:proofErr w:type="spellStart"/>
            <w:r w:rsidRPr="001617F5">
              <w:rPr>
                <w:sz w:val="24"/>
                <w:szCs w:val="24"/>
              </w:rPr>
              <w:t>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вьесберегающими</w:t>
            </w:r>
            <w:proofErr w:type="spellEnd"/>
            <w:r w:rsidRPr="001617F5">
              <w:rPr>
                <w:sz w:val="24"/>
                <w:szCs w:val="24"/>
              </w:rPr>
              <w:tab/>
              <w:t>технологи</w:t>
            </w:r>
            <w:r w:rsidRPr="001617F5">
              <w:rPr>
                <w:sz w:val="24"/>
                <w:szCs w:val="24"/>
              </w:rPr>
              <w:t>я</w:t>
            </w:r>
            <w:r w:rsidRPr="001617F5">
              <w:rPr>
                <w:sz w:val="24"/>
                <w:szCs w:val="24"/>
              </w:rPr>
              <w:t>ми, поддерживающими должный уровень физической подготовле</w:t>
            </w:r>
            <w:r w:rsidRPr="001617F5">
              <w:rPr>
                <w:sz w:val="24"/>
                <w:szCs w:val="24"/>
              </w:rPr>
              <w:t>н</w:t>
            </w:r>
            <w:r w:rsidRPr="001617F5">
              <w:rPr>
                <w:sz w:val="24"/>
                <w:szCs w:val="24"/>
              </w:rPr>
              <w:t>ности для обеспечения полноце</w:t>
            </w:r>
            <w:r w:rsidRPr="001617F5">
              <w:rPr>
                <w:sz w:val="24"/>
                <w:szCs w:val="24"/>
              </w:rPr>
              <w:t>н</w:t>
            </w:r>
            <w:r w:rsidRPr="001617F5">
              <w:rPr>
                <w:sz w:val="24"/>
                <w:szCs w:val="24"/>
              </w:rPr>
              <w:lastRenderedPageBreak/>
              <w:t>ной социальной и профессионал</w:t>
            </w:r>
            <w:r w:rsidRPr="001617F5">
              <w:rPr>
                <w:sz w:val="24"/>
                <w:szCs w:val="24"/>
              </w:rPr>
              <w:t>ь</w:t>
            </w:r>
            <w:r w:rsidRPr="001617F5">
              <w:rPr>
                <w:sz w:val="24"/>
                <w:szCs w:val="24"/>
              </w:rPr>
              <w:t>ной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деятельности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</w:p>
          <w:p w:rsidR="002367F5" w:rsidRPr="001617F5" w:rsidRDefault="002367F5" w:rsidP="001617F5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Теоретические основы ф</w:t>
            </w:r>
            <w:r w:rsidRPr="001617F5">
              <w:rPr>
                <w:sz w:val="24"/>
                <w:szCs w:val="24"/>
              </w:rPr>
              <w:t>и</w:t>
            </w:r>
            <w:r w:rsidRPr="001617F5">
              <w:rPr>
                <w:sz w:val="24"/>
                <w:szCs w:val="24"/>
              </w:rPr>
              <w:t>зической культуры и ее место в общекультурном пространстве и общественной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Научно-практические осн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вы физической культуры и 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вого образа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Различные методики ада</w:t>
            </w:r>
            <w:r w:rsidRPr="001617F5">
              <w:rPr>
                <w:sz w:val="24"/>
                <w:szCs w:val="24"/>
              </w:rPr>
              <w:t>п</w:t>
            </w:r>
            <w:r w:rsidRPr="001617F5">
              <w:rPr>
                <w:sz w:val="24"/>
                <w:szCs w:val="24"/>
              </w:rPr>
              <w:t xml:space="preserve">тивной и лечебной физкультурно-спортивной деятельности и </w:t>
            </w:r>
            <w:proofErr w:type="spellStart"/>
            <w:r w:rsidRPr="001617F5">
              <w:rPr>
                <w:sz w:val="24"/>
                <w:szCs w:val="24"/>
              </w:rPr>
              <w:t>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вьесберегающие</w:t>
            </w:r>
            <w:proofErr w:type="spellEnd"/>
            <w:r w:rsidRPr="001617F5">
              <w:rPr>
                <w:sz w:val="24"/>
                <w:szCs w:val="24"/>
              </w:rPr>
              <w:t xml:space="preserve"> технологии.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Теоретические основы профессионально-прикладной ф</w:t>
            </w:r>
            <w:r w:rsidRPr="001617F5">
              <w:rPr>
                <w:sz w:val="24"/>
                <w:szCs w:val="24"/>
              </w:rPr>
              <w:t>и</w:t>
            </w:r>
            <w:r w:rsidRPr="001617F5">
              <w:rPr>
                <w:sz w:val="24"/>
                <w:szCs w:val="24"/>
              </w:rPr>
              <w:t>зической подготовки.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Уметь: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 xml:space="preserve">Использовать творчески средства и методы адаптивного и </w:t>
            </w:r>
            <w:r w:rsidRPr="001617F5">
              <w:rPr>
                <w:sz w:val="24"/>
                <w:szCs w:val="24"/>
              </w:rPr>
              <w:lastRenderedPageBreak/>
              <w:t>лечебного физического воспит</w:t>
            </w:r>
            <w:r w:rsidRPr="001617F5">
              <w:rPr>
                <w:sz w:val="24"/>
                <w:szCs w:val="24"/>
              </w:rPr>
              <w:t>а</w:t>
            </w:r>
            <w:r w:rsidRPr="001617F5">
              <w:rPr>
                <w:sz w:val="24"/>
                <w:szCs w:val="24"/>
              </w:rPr>
              <w:t>ния для профессионально-личностного развития, физическ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го самосовершенствования, фо</w:t>
            </w:r>
            <w:r w:rsidRPr="001617F5">
              <w:rPr>
                <w:sz w:val="24"/>
                <w:szCs w:val="24"/>
              </w:rPr>
              <w:t>р</w:t>
            </w:r>
            <w:r w:rsidRPr="001617F5">
              <w:rPr>
                <w:sz w:val="24"/>
                <w:szCs w:val="24"/>
              </w:rPr>
              <w:t>мирования здорового образа и стиля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Использовать теоретич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</w:t>
            </w:r>
            <w:r w:rsidRPr="001617F5">
              <w:rPr>
                <w:sz w:val="24"/>
                <w:szCs w:val="24"/>
              </w:rPr>
              <w:t>я</w:t>
            </w:r>
            <w:r w:rsidRPr="001617F5">
              <w:rPr>
                <w:sz w:val="24"/>
                <w:szCs w:val="24"/>
              </w:rPr>
              <w:t>тельности.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Владеть: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Средствами и методами укрепления индивидуального зд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ровья, физического самосове</w:t>
            </w:r>
            <w:r w:rsidRPr="001617F5">
              <w:rPr>
                <w:sz w:val="24"/>
                <w:szCs w:val="24"/>
              </w:rPr>
              <w:t>р</w:t>
            </w:r>
            <w:r w:rsidRPr="001617F5">
              <w:rPr>
                <w:sz w:val="24"/>
                <w:szCs w:val="24"/>
              </w:rPr>
              <w:t>шенствования.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 xml:space="preserve"> Ценностями физической культуры личности для успешной социально-культурной и профе</w:t>
            </w:r>
            <w:r w:rsidRPr="001617F5">
              <w:rPr>
                <w:sz w:val="24"/>
                <w:szCs w:val="24"/>
              </w:rPr>
              <w:t>с</w:t>
            </w:r>
            <w:r w:rsidRPr="001617F5">
              <w:rPr>
                <w:sz w:val="24"/>
                <w:szCs w:val="24"/>
              </w:rPr>
              <w:t>сиональной деятельности.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Приобрести опыт деятельности: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Самостоятельных занятий адаптивной и лечебной физич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ской культурой.</w:t>
            </w:r>
          </w:p>
          <w:p w:rsidR="002367F5" w:rsidRPr="001617F5" w:rsidRDefault="002367F5" w:rsidP="001617F5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Использования професс</w:t>
            </w:r>
            <w:r w:rsidRPr="001617F5">
              <w:rPr>
                <w:sz w:val="24"/>
                <w:szCs w:val="24"/>
              </w:rPr>
              <w:t>и</w:t>
            </w:r>
            <w:r w:rsidRPr="001617F5">
              <w:rPr>
                <w:sz w:val="24"/>
                <w:szCs w:val="24"/>
              </w:rPr>
              <w:t>онально-прикладной физической культуры в дальнейшей самост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ятельной жизни.</w:t>
            </w:r>
          </w:p>
        </w:tc>
      </w:tr>
      <w:tr w:rsidR="002367F5" w:rsidRPr="00EE4D98" w:rsidTr="00FC65EF">
        <w:trPr>
          <w:trHeight w:val="293"/>
        </w:trPr>
        <w:tc>
          <w:tcPr>
            <w:tcW w:w="2093" w:type="dxa"/>
          </w:tcPr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lastRenderedPageBreak/>
              <w:t>УК-8</w:t>
            </w:r>
          </w:p>
          <w:p w:rsidR="002367F5" w:rsidRPr="00A60B93" w:rsidRDefault="002367F5" w:rsidP="00A60B93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Способен созд</w:t>
            </w:r>
            <w:r w:rsidRPr="00A60B93">
              <w:rPr>
                <w:sz w:val="24"/>
                <w:szCs w:val="24"/>
              </w:rPr>
              <w:t>а</w:t>
            </w:r>
            <w:r w:rsidRPr="00A60B93">
              <w:rPr>
                <w:sz w:val="24"/>
                <w:szCs w:val="24"/>
              </w:rPr>
              <w:t>вать и подде</w:t>
            </w:r>
            <w:r w:rsidRPr="00A60B93">
              <w:rPr>
                <w:sz w:val="24"/>
                <w:szCs w:val="24"/>
              </w:rPr>
              <w:t>р</w:t>
            </w:r>
            <w:r w:rsidRPr="00A60B93">
              <w:rPr>
                <w:sz w:val="24"/>
                <w:szCs w:val="24"/>
              </w:rPr>
              <w:t>живать в повс</w:t>
            </w:r>
            <w:r w:rsidRPr="00A60B93">
              <w:rPr>
                <w:sz w:val="24"/>
                <w:szCs w:val="24"/>
              </w:rPr>
              <w:t>е</w:t>
            </w:r>
            <w:r w:rsidRPr="00A60B93">
              <w:rPr>
                <w:sz w:val="24"/>
                <w:szCs w:val="24"/>
              </w:rPr>
              <w:t>дневной</w:t>
            </w:r>
            <w:r w:rsidRPr="00A60B93">
              <w:rPr>
                <w:sz w:val="24"/>
                <w:szCs w:val="24"/>
              </w:rPr>
              <w:tab/>
              <w:t>жизни</w:t>
            </w:r>
            <w:r w:rsidRPr="00A60B93">
              <w:rPr>
                <w:sz w:val="24"/>
                <w:szCs w:val="24"/>
              </w:rPr>
              <w:tab/>
            </w:r>
            <w:r w:rsidRPr="00A60B93">
              <w:rPr>
                <w:sz w:val="24"/>
                <w:szCs w:val="24"/>
              </w:rPr>
              <w:tab/>
              <w:t>и</w:t>
            </w:r>
            <w:r w:rsidRPr="00A60B93">
              <w:rPr>
                <w:sz w:val="24"/>
                <w:szCs w:val="24"/>
              </w:rPr>
              <w:tab/>
              <w:t>в профессионал</w:t>
            </w:r>
            <w:r w:rsidRPr="00A60B93">
              <w:rPr>
                <w:sz w:val="24"/>
                <w:szCs w:val="24"/>
              </w:rPr>
              <w:t>ь</w:t>
            </w:r>
            <w:r w:rsidRPr="00A60B93">
              <w:rPr>
                <w:sz w:val="24"/>
                <w:szCs w:val="24"/>
              </w:rPr>
              <w:t>ной</w:t>
            </w:r>
            <w:r w:rsidRPr="00A60B93">
              <w:rPr>
                <w:sz w:val="24"/>
                <w:szCs w:val="24"/>
              </w:rPr>
              <w:tab/>
            </w:r>
            <w:r w:rsidRPr="00A60B93">
              <w:rPr>
                <w:sz w:val="24"/>
                <w:szCs w:val="24"/>
              </w:rPr>
              <w:tab/>
              <w:t>де</w:t>
            </w:r>
            <w:r w:rsidRPr="00A60B93">
              <w:rPr>
                <w:sz w:val="24"/>
                <w:szCs w:val="24"/>
              </w:rPr>
              <w:t>я</w:t>
            </w:r>
            <w:r w:rsidRPr="00A60B93">
              <w:rPr>
                <w:sz w:val="24"/>
                <w:szCs w:val="24"/>
              </w:rPr>
              <w:t>тельности бе</w:t>
            </w:r>
            <w:r w:rsidRPr="00A60B93">
              <w:rPr>
                <w:sz w:val="24"/>
                <w:szCs w:val="24"/>
              </w:rPr>
              <w:t>з</w:t>
            </w:r>
            <w:r w:rsidRPr="00A60B93">
              <w:rPr>
                <w:sz w:val="24"/>
                <w:szCs w:val="24"/>
              </w:rPr>
              <w:t>опасные условия жизнедеятельн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сти для сохран</w:t>
            </w:r>
            <w:r w:rsidRPr="00A60B93">
              <w:rPr>
                <w:sz w:val="24"/>
                <w:szCs w:val="24"/>
              </w:rPr>
              <w:t>е</w:t>
            </w:r>
            <w:r w:rsidRPr="00A60B93">
              <w:rPr>
                <w:sz w:val="24"/>
                <w:szCs w:val="24"/>
              </w:rPr>
              <w:t>ния природной среды, обесп</w:t>
            </w:r>
            <w:r w:rsidRPr="00A60B93">
              <w:rPr>
                <w:sz w:val="24"/>
                <w:szCs w:val="24"/>
              </w:rPr>
              <w:t>е</w:t>
            </w:r>
            <w:r w:rsidRPr="00A60B93">
              <w:rPr>
                <w:sz w:val="24"/>
                <w:szCs w:val="24"/>
              </w:rPr>
              <w:t>чения устойч</w:t>
            </w:r>
            <w:r w:rsidRPr="00A60B93">
              <w:rPr>
                <w:sz w:val="24"/>
                <w:szCs w:val="24"/>
              </w:rPr>
              <w:t>и</w:t>
            </w:r>
            <w:r w:rsidRPr="00A60B93">
              <w:rPr>
                <w:sz w:val="24"/>
                <w:szCs w:val="24"/>
              </w:rPr>
              <w:t>вого развития общества, в том числе при угрозе и возникновении чрезвычайных ситуаций и в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енных конфли</w:t>
            </w:r>
            <w:r w:rsidRPr="00A60B93">
              <w:rPr>
                <w:sz w:val="24"/>
                <w:szCs w:val="24"/>
              </w:rPr>
              <w:t>к</w:t>
            </w:r>
            <w:r w:rsidRPr="00A60B93">
              <w:rPr>
                <w:sz w:val="24"/>
                <w:szCs w:val="24"/>
              </w:rPr>
              <w:t>тов</w:t>
            </w:r>
            <w:r w:rsidRPr="00A60B93">
              <w:rPr>
                <w:sz w:val="24"/>
                <w:szCs w:val="24"/>
              </w:rPr>
              <w:tab/>
              <w:t>в профе</w:t>
            </w:r>
            <w:r w:rsidRPr="00A60B93">
              <w:rPr>
                <w:sz w:val="24"/>
                <w:szCs w:val="24"/>
              </w:rPr>
              <w:t>с</w:t>
            </w:r>
            <w:r w:rsidRPr="00A60B93">
              <w:rPr>
                <w:sz w:val="24"/>
                <w:szCs w:val="24"/>
              </w:rPr>
              <w:lastRenderedPageBreak/>
              <w:t>сиональной</w:t>
            </w:r>
            <w:r w:rsidRPr="00A60B93">
              <w:rPr>
                <w:sz w:val="24"/>
                <w:szCs w:val="24"/>
              </w:rPr>
              <w:tab/>
              <w:t>де</w:t>
            </w:r>
            <w:r w:rsidRPr="00A60B93">
              <w:rPr>
                <w:sz w:val="24"/>
                <w:szCs w:val="24"/>
              </w:rPr>
              <w:t>я</w:t>
            </w:r>
            <w:r w:rsidRPr="00A60B93"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2367F5" w:rsidRPr="00A60B93" w:rsidRDefault="002367F5" w:rsidP="00A60B9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lastRenderedPageBreak/>
              <w:t>УК-8.1. Знает классификацию и источники чрезвычайных ситу</w:t>
            </w:r>
            <w:r w:rsidRPr="00A60B93">
              <w:rPr>
                <w:bCs/>
                <w:sz w:val="24"/>
                <w:szCs w:val="24"/>
              </w:rPr>
              <w:t>а</w:t>
            </w:r>
            <w:r w:rsidRPr="00A60B93">
              <w:rPr>
                <w:bCs/>
                <w:sz w:val="24"/>
                <w:szCs w:val="24"/>
              </w:rPr>
              <w:t>ций природного и техногенного происхождения, методы защиты в условиях чрезвычайных ситуаций, военных конфликтов; методы с</w:t>
            </w:r>
            <w:r w:rsidRPr="00A60B93">
              <w:rPr>
                <w:bCs/>
                <w:sz w:val="24"/>
                <w:szCs w:val="24"/>
              </w:rPr>
              <w:t>о</w:t>
            </w:r>
            <w:r w:rsidRPr="00A60B93">
              <w:rPr>
                <w:bCs/>
                <w:sz w:val="24"/>
                <w:szCs w:val="24"/>
              </w:rPr>
              <w:t>хранения природной среды, фа</w:t>
            </w:r>
            <w:r w:rsidRPr="00A60B93">
              <w:rPr>
                <w:bCs/>
                <w:sz w:val="24"/>
                <w:szCs w:val="24"/>
              </w:rPr>
              <w:t>к</w:t>
            </w:r>
            <w:r w:rsidRPr="00A60B93">
              <w:rPr>
                <w:bCs/>
                <w:sz w:val="24"/>
                <w:szCs w:val="24"/>
              </w:rPr>
              <w:t xml:space="preserve">торы обеспечения устойчивого развития общества </w:t>
            </w:r>
          </w:p>
          <w:p w:rsidR="002367F5" w:rsidRPr="00A60B93" w:rsidRDefault="002367F5" w:rsidP="00A60B9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t>УК-8.2.</w:t>
            </w:r>
            <w:r w:rsidRPr="00A60B93">
              <w:rPr>
                <w:bCs/>
                <w:sz w:val="24"/>
                <w:szCs w:val="24"/>
              </w:rPr>
              <w:tab/>
              <w:t>Умеет</w:t>
            </w:r>
            <w:r w:rsidRPr="00A60B93">
              <w:rPr>
                <w:bCs/>
                <w:sz w:val="24"/>
                <w:szCs w:val="24"/>
              </w:rPr>
              <w:tab/>
              <w:t>обеспечивать</w:t>
            </w:r>
            <w:r w:rsidRPr="00A60B93">
              <w:rPr>
                <w:bCs/>
                <w:sz w:val="24"/>
                <w:szCs w:val="24"/>
              </w:rPr>
              <w:tab/>
              <w:t>условия</w:t>
            </w:r>
            <w:r w:rsidRPr="00A60B93">
              <w:rPr>
                <w:bCs/>
                <w:sz w:val="24"/>
                <w:szCs w:val="24"/>
              </w:rPr>
              <w:tab/>
              <w:t>труда</w:t>
            </w:r>
            <w:r w:rsidRPr="00A60B93">
              <w:rPr>
                <w:bCs/>
                <w:sz w:val="24"/>
                <w:szCs w:val="24"/>
              </w:rPr>
              <w:tab/>
              <w:t>на</w:t>
            </w:r>
            <w:r w:rsidRPr="00A60B93">
              <w:rPr>
                <w:bCs/>
                <w:sz w:val="24"/>
                <w:szCs w:val="24"/>
              </w:rPr>
              <w:tab/>
              <w:t>рабочем</w:t>
            </w:r>
            <w:r w:rsidRPr="00A60B93">
              <w:rPr>
                <w:bCs/>
                <w:sz w:val="24"/>
                <w:szCs w:val="24"/>
              </w:rPr>
              <w:tab/>
              <w:t>месте, бе</w:t>
            </w:r>
            <w:r w:rsidRPr="00A60B93">
              <w:rPr>
                <w:bCs/>
                <w:sz w:val="24"/>
                <w:szCs w:val="24"/>
              </w:rPr>
              <w:t>з</w:t>
            </w:r>
            <w:r w:rsidRPr="00A60B93">
              <w:rPr>
                <w:bCs/>
                <w:sz w:val="24"/>
                <w:szCs w:val="24"/>
              </w:rPr>
              <w:t>опасные условия жизнедеятельн</w:t>
            </w:r>
            <w:r w:rsidRPr="00A60B93">
              <w:rPr>
                <w:bCs/>
                <w:sz w:val="24"/>
                <w:szCs w:val="24"/>
              </w:rPr>
              <w:t>о</w:t>
            </w:r>
            <w:r w:rsidRPr="00A60B93">
              <w:rPr>
                <w:bCs/>
                <w:sz w:val="24"/>
                <w:szCs w:val="24"/>
              </w:rPr>
              <w:t>сти, в том числе при возникнов</w:t>
            </w:r>
            <w:r w:rsidRPr="00A60B93">
              <w:rPr>
                <w:bCs/>
                <w:sz w:val="24"/>
                <w:szCs w:val="24"/>
              </w:rPr>
              <w:t>е</w:t>
            </w:r>
            <w:r w:rsidRPr="00A60B93">
              <w:rPr>
                <w:bCs/>
                <w:sz w:val="24"/>
                <w:szCs w:val="24"/>
              </w:rPr>
              <w:t>нии чрезвычайных ситуаций</w:t>
            </w:r>
          </w:p>
          <w:p w:rsidR="002367F5" w:rsidRPr="00A60B93" w:rsidRDefault="002367F5" w:rsidP="00A60B93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t>УК-8.3. Владеет методами пр</w:t>
            </w:r>
            <w:r w:rsidRPr="00A60B93">
              <w:rPr>
                <w:bCs/>
                <w:sz w:val="24"/>
                <w:szCs w:val="24"/>
              </w:rPr>
              <w:t>о</w:t>
            </w:r>
            <w:r w:rsidRPr="00A60B93">
              <w:rPr>
                <w:bCs/>
                <w:sz w:val="24"/>
                <w:szCs w:val="24"/>
              </w:rPr>
              <w:t>гнозирования возникновения опасных или чрезвычайных сит</w:t>
            </w:r>
            <w:r w:rsidRPr="00A60B93">
              <w:rPr>
                <w:bCs/>
                <w:sz w:val="24"/>
                <w:szCs w:val="24"/>
              </w:rPr>
              <w:t>у</w:t>
            </w:r>
            <w:r w:rsidRPr="00A60B93">
              <w:rPr>
                <w:bCs/>
                <w:sz w:val="24"/>
                <w:szCs w:val="24"/>
              </w:rPr>
              <w:t>аций; навыками по применению основных методов защиты в условиях чрезвычайных ситуаций в повседневной жизни и профе</w:t>
            </w:r>
            <w:r w:rsidRPr="00A60B93">
              <w:rPr>
                <w:bCs/>
                <w:sz w:val="24"/>
                <w:szCs w:val="24"/>
              </w:rPr>
              <w:t>с</w:t>
            </w:r>
            <w:r w:rsidRPr="00A60B93">
              <w:rPr>
                <w:bCs/>
                <w:sz w:val="24"/>
                <w:szCs w:val="24"/>
              </w:rPr>
              <w:lastRenderedPageBreak/>
              <w:t>сиональной деятельности</w:t>
            </w:r>
          </w:p>
        </w:tc>
        <w:tc>
          <w:tcPr>
            <w:tcW w:w="3827" w:type="dxa"/>
          </w:tcPr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lastRenderedPageBreak/>
              <w:t>Знать: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теоретические основы безопасн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сти жизнедеятельности, виды опасностей, способных причинить вред человеку, и критерии их оценки;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Уметь: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приятия по защите персонала при возникновении чрезвычайных с</w:t>
            </w:r>
            <w:r w:rsidRPr="00A60B93">
              <w:rPr>
                <w:sz w:val="24"/>
                <w:szCs w:val="24"/>
              </w:rPr>
              <w:t>и</w:t>
            </w:r>
            <w:r w:rsidRPr="00A60B93">
              <w:rPr>
                <w:sz w:val="24"/>
                <w:szCs w:val="24"/>
              </w:rPr>
              <w:t>туаций, применять действующее законодательство в професси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нальной деятельности.;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Владеть:</w:t>
            </w:r>
          </w:p>
          <w:p w:rsidR="002367F5" w:rsidRPr="00A60B93" w:rsidRDefault="002367F5" w:rsidP="00A60B9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способами защиты персонала и населения в чрезвычайных ситу</w:t>
            </w:r>
            <w:r w:rsidRPr="00A60B93">
              <w:rPr>
                <w:sz w:val="24"/>
                <w:szCs w:val="24"/>
              </w:rPr>
              <w:t>а</w:t>
            </w:r>
            <w:r w:rsidRPr="00A60B93">
              <w:rPr>
                <w:sz w:val="24"/>
                <w:szCs w:val="24"/>
              </w:rPr>
              <w:t>циях техногенного, природного и биолого-социального характера, а также навыками принятия опт</w:t>
            </w:r>
            <w:r w:rsidRPr="00A60B93">
              <w:rPr>
                <w:sz w:val="24"/>
                <w:szCs w:val="24"/>
              </w:rPr>
              <w:t>и</w:t>
            </w:r>
            <w:r w:rsidRPr="00A60B93">
              <w:rPr>
                <w:sz w:val="24"/>
                <w:szCs w:val="24"/>
              </w:rPr>
              <w:lastRenderedPageBreak/>
              <w:t xml:space="preserve">мальных решений, </w:t>
            </w:r>
            <w:proofErr w:type="spellStart"/>
            <w:r w:rsidRPr="00A60B93">
              <w:rPr>
                <w:sz w:val="24"/>
                <w:szCs w:val="24"/>
              </w:rPr>
              <w:t>минимизир</w:t>
            </w:r>
            <w:r w:rsidRPr="00A60B93">
              <w:rPr>
                <w:sz w:val="24"/>
                <w:szCs w:val="24"/>
              </w:rPr>
              <w:t>у</w:t>
            </w:r>
            <w:r w:rsidRPr="00A60B93">
              <w:rPr>
                <w:sz w:val="24"/>
                <w:szCs w:val="24"/>
              </w:rPr>
              <w:t>ющих</w:t>
            </w:r>
            <w:proofErr w:type="spellEnd"/>
            <w:r w:rsidRPr="00A60B93">
              <w:rPr>
                <w:sz w:val="24"/>
                <w:szCs w:val="24"/>
              </w:rPr>
              <w:t xml:space="preserve"> негативное воздействие результатов человеческой де</w:t>
            </w:r>
            <w:r w:rsidRPr="00A60B93">
              <w:rPr>
                <w:sz w:val="24"/>
                <w:szCs w:val="24"/>
              </w:rPr>
              <w:t>я</w:t>
            </w:r>
            <w:r w:rsidRPr="00A60B93">
              <w:rPr>
                <w:sz w:val="24"/>
                <w:szCs w:val="24"/>
              </w:rPr>
              <w:t>тельности на окружающую среду</w:t>
            </w:r>
          </w:p>
        </w:tc>
      </w:tr>
      <w:tr w:rsidR="002367F5" w:rsidRPr="00EE4D98" w:rsidTr="00324C7B">
        <w:trPr>
          <w:trHeight w:val="293"/>
        </w:trPr>
        <w:tc>
          <w:tcPr>
            <w:tcW w:w="2093" w:type="dxa"/>
          </w:tcPr>
          <w:p w:rsidR="002367F5" w:rsidRPr="00956CA1" w:rsidRDefault="002367F5" w:rsidP="00956CA1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lastRenderedPageBreak/>
              <w:t>УК-9. Способен использовать б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зовые дефект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логические зн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ния в  социал</w:t>
            </w:r>
            <w:r w:rsidRPr="00956CA1">
              <w:rPr>
                <w:sz w:val="24"/>
                <w:szCs w:val="24"/>
              </w:rPr>
              <w:t>ь</w:t>
            </w:r>
            <w:r w:rsidRPr="00956CA1">
              <w:rPr>
                <w:sz w:val="24"/>
                <w:szCs w:val="24"/>
              </w:rPr>
              <w:t>ной и професс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ональной сферах</w:t>
            </w:r>
          </w:p>
        </w:tc>
        <w:tc>
          <w:tcPr>
            <w:tcW w:w="3827" w:type="dxa"/>
          </w:tcPr>
          <w:p w:rsidR="002367F5" w:rsidRPr="00956CA1" w:rsidRDefault="002367F5" w:rsidP="00956CA1">
            <w:pPr>
              <w:pStyle w:val="TableParagraph"/>
              <w:ind w:right="95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УК-9.1 Знает понятие инклюзи</w:t>
            </w:r>
            <w:r w:rsidRPr="00956CA1">
              <w:rPr>
                <w:sz w:val="24"/>
                <w:szCs w:val="24"/>
              </w:rPr>
              <w:t>в</w:t>
            </w:r>
            <w:r w:rsidRPr="00956CA1">
              <w:rPr>
                <w:sz w:val="24"/>
                <w:szCs w:val="24"/>
              </w:rPr>
              <w:t>ной компетентности, ее комп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ненты и структуру; особенности применения базовых дефектол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гических знаний в социальной и профессиональной сферах</w:t>
            </w:r>
          </w:p>
          <w:p w:rsidR="002367F5" w:rsidRPr="00956CA1" w:rsidRDefault="002367F5" w:rsidP="00956CA1">
            <w:pPr>
              <w:pStyle w:val="TableParagraph"/>
              <w:ind w:right="94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УК-9.2 Умеет планировать и осуществлять профессиональную деятельность с лицами с огран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ченными возможностями здор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вья и инвалидами</w:t>
            </w:r>
          </w:p>
          <w:p w:rsidR="002367F5" w:rsidRPr="00956CA1" w:rsidRDefault="002367F5" w:rsidP="00956CA1">
            <w:pPr>
              <w:pStyle w:val="TableParagraph"/>
              <w:spacing w:line="235" w:lineRule="auto"/>
              <w:ind w:right="95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 9.3. Владеет навыками вза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модействия в социальной и пр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фессиональной сферах с лицами с ограниченными возможностями</w:t>
            </w:r>
          </w:p>
          <w:p w:rsidR="002367F5" w:rsidRPr="00956CA1" w:rsidRDefault="002367F5" w:rsidP="00956CA1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827" w:type="dxa"/>
          </w:tcPr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Знать: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общие, специфические закон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мерности и индивидуальные ос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бенности психического и псих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физиологического развития, ос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бенности регуляции поведения и деятельности лиц с ограниченн</w:t>
            </w:r>
            <w:r w:rsidRPr="00956CA1">
              <w:rPr>
                <w:sz w:val="24"/>
                <w:szCs w:val="24"/>
              </w:rPr>
              <w:t>ы</w:t>
            </w:r>
            <w:r w:rsidRPr="00956CA1">
              <w:rPr>
                <w:sz w:val="24"/>
                <w:szCs w:val="24"/>
              </w:rPr>
              <w:t xml:space="preserve">ми возможностями здоровья;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этические и социальные нормы общения с лицами с ограниче</w:t>
            </w:r>
            <w:r w:rsidRPr="00956CA1">
              <w:rPr>
                <w:sz w:val="24"/>
                <w:szCs w:val="24"/>
              </w:rPr>
              <w:t>н</w:t>
            </w:r>
            <w:r w:rsidRPr="00956CA1">
              <w:rPr>
                <w:sz w:val="24"/>
                <w:szCs w:val="24"/>
              </w:rPr>
              <w:t>ными возможностями;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законы развития личности и пр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явления личностных свойств, пс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хологические законы периодиз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ции и кризисов развития; психол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го-педагогические технологии и</w:t>
            </w:r>
            <w:r w:rsidRPr="00956CA1">
              <w:rPr>
                <w:sz w:val="24"/>
                <w:szCs w:val="24"/>
              </w:rPr>
              <w:t>н</w:t>
            </w:r>
            <w:r w:rsidRPr="00956CA1">
              <w:rPr>
                <w:sz w:val="24"/>
                <w:szCs w:val="24"/>
              </w:rPr>
              <w:t>дивидуализации  развития челов</w:t>
            </w:r>
            <w:r w:rsidRPr="00956CA1">
              <w:rPr>
                <w:sz w:val="24"/>
                <w:szCs w:val="24"/>
              </w:rPr>
              <w:t>е</w:t>
            </w:r>
            <w:r w:rsidRPr="00956CA1">
              <w:rPr>
                <w:sz w:val="24"/>
                <w:szCs w:val="24"/>
              </w:rPr>
              <w:t>ка в социальных и професси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нальных условиях инклюзивного взаимодействия;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модели инклюзивного взаим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действия.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Уметь: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разрабатывать (совместно с др</w:t>
            </w:r>
            <w:r w:rsidRPr="00956CA1">
              <w:rPr>
                <w:sz w:val="24"/>
                <w:szCs w:val="24"/>
              </w:rPr>
              <w:t>у</w:t>
            </w:r>
            <w:r w:rsidRPr="00956CA1">
              <w:rPr>
                <w:sz w:val="24"/>
                <w:szCs w:val="24"/>
              </w:rPr>
              <w:t>гими специалистами) и реализ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вывать совместно с участниками инклюзивного взаимодействия программы индивидуального и группового  развития лиц с ОВЗ в условиях профессиональной де</w:t>
            </w:r>
            <w:r w:rsidRPr="00956CA1">
              <w:rPr>
                <w:sz w:val="24"/>
                <w:szCs w:val="24"/>
              </w:rPr>
              <w:t>я</w:t>
            </w:r>
            <w:r w:rsidRPr="00956CA1">
              <w:rPr>
                <w:sz w:val="24"/>
                <w:szCs w:val="24"/>
              </w:rPr>
              <w:t>тельности;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взаимодействовать с лицами с ОВЗ и инвалидностью, учитывая их коммуникативные и личнос</w:t>
            </w:r>
            <w:r w:rsidRPr="00956CA1">
              <w:rPr>
                <w:sz w:val="24"/>
                <w:szCs w:val="24"/>
              </w:rPr>
              <w:t>т</w:t>
            </w:r>
            <w:r w:rsidRPr="00956CA1">
              <w:rPr>
                <w:sz w:val="24"/>
                <w:szCs w:val="24"/>
              </w:rPr>
              <w:t xml:space="preserve">ные особенности и потребности в профессиональной среде;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использовать методы диагност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ки профессионального развития, общения, деятельности участн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ков инклюзивного взаимоде</w:t>
            </w:r>
            <w:r w:rsidRPr="00956CA1">
              <w:rPr>
                <w:sz w:val="24"/>
                <w:szCs w:val="24"/>
              </w:rPr>
              <w:t>й</w:t>
            </w:r>
            <w:r w:rsidRPr="00956CA1">
              <w:rPr>
                <w:sz w:val="24"/>
                <w:szCs w:val="24"/>
              </w:rPr>
              <w:t xml:space="preserve">ствия;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оценивать доступность инфо</w:t>
            </w:r>
            <w:r w:rsidRPr="00956CA1">
              <w:rPr>
                <w:sz w:val="24"/>
                <w:szCs w:val="24"/>
              </w:rPr>
              <w:t>р</w:t>
            </w:r>
            <w:r w:rsidRPr="00956CA1">
              <w:rPr>
                <w:sz w:val="24"/>
                <w:szCs w:val="24"/>
              </w:rPr>
              <w:t>мационной и организационной среды с учетом особых коммун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кативных потребностей лиц с ограниченными возможностями здоровья;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использовать знания об особе</w:t>
            </w:r>
            <w:r w:rsidRPr="00956CA1">
              <w:rPr>
                <w:sz w:val="24"/>
                <w:szCs w:val="24"/>
              </w:rPr>
              <w:t>н</w:t>
            </w:r>
            <w:r w:rsidRPr="00956CA1">
              <w:rPr>
                <w:sz w:val="24"/>
                <w:szCs w:val="24"/>
              </w:rPr>
              <w:lastRenderedPageBreak/>
              <w:t>ностях гендерного развития лиц с особыми потребностями при р</w:t>
            </w:r>
            <w:r w:rsidRPr="00956CA1">
              <w:rPr>
                <w:sz w:val="24"/>
                <w:szCs w:val="24"/>
              </w:rPr>
              <w:t>е</w:t>
            </w:r>
            <w:r w:rsidRPr="00956CA1">
              <w:rPr>
                <w:sz w:val="24"/>
                <w:szCs w:val="24"/>
              </w:rPr>
              <w:t>шении профессиональных задач.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Владеть: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навыками организации, планир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вания и проведения социального и профессионального сопровожд</w:t>
            </w:r>
            <w:r w:rsidRPr="00956CA1">
              <w:rPr>
                <w:sz w:val="24"/>
                <w:szCs w:val="24"/>
              </w:rPr>
              <w:t>е</w:t>
            </w:r>
            <w:r w:rsidRPr="00956CA1">
              <w:rPr>
                <w:sz w:val="24"/>
                <w:szCs w:val="24"/>
              </w:rPr>
              <w:t>ния в условиях инклюзивного вз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имодействия;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коммуникативными и рефле</w:t>
            </w:r>
            <w:r w:rsidRPr="00956CA1">
              <w:rPr>
                <w:sz w:val="24"/>
                <w:szCs w:val="24"/>
              </w:rPr>
              <w:t>к</w:t>
            </w:r>
            <w:r w:rsidRPr="00956CA1">
              <w:rPr>
                <w:sz w:val="24"/>
                <w:szCs w:val="24"/>
              </w:rPr>
              <w:t xml:space="preserve">сивными умениями и навыками </w:t>
            </w:r>
            <w:proofErr w:type="spellStart"/>
            <w:r w:rsidRPr="00956CA1">
              <w:rPr>
                <w:sz w:val="24"/>
                <w:szCs w:val="24"/>
              </w:rPr>
              <w:t>инклюзтвного</w:t>
            </w:r>
            <w:proofErr w:type="spellEnd"/>
            <w:r w:rsidRPr="00956CA1">
              <w:rPr>
                <w:sz w:val="24"/>
                <w:szCs w:val="24"/>
              </w:rPr>
              <w:t xml:space="preserve"> взаимодействия; </w:t>
            </w:r>
          </w:p>
          <w:p w:rsidR="002367F5" w:rsidRPr="00956CA1" w:rsidRDefault="002367F5" w:rsidP="00956CA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навыками оценки особых ко</w:t>
            </w:r>
            <w:r w:rsidRPr="00956CA1">
              <w:rPr>
                <w:sz w:val="24"/>
                <w:szCs w:val="24"/>
              </w:rPr>
              <w:t>м</w:t>
            </w:r>
            <w:r w:rsidRPr="00956CA1">
              <w:rPr>
                <w:sz w:val="24"/>
                <w:szCs w:val="24"/>
              </w:rPr>
              <w:t>муникативных потребностей л</w:t>
            </w:r>
            <w:r w:rsidRPr="00956CA1">
              <w:rPr>
                <w:sz w:val="24"/>
                <w:szCs w:val="24"/>
              </w:rPr>
              <w:t>ю</w:t>
            </w:r>
            <w:r w:rsidRPr="00956CA1">
              <w:rPr>
                <w:sz w:val="24"/>
                <w:szCs w:val="24"/>
              </w:rPr>
              <w:t>дей с ограниченными возможн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стями здоровья с учетом их ли</w:t>
            </w:r>
            <w:r w:rsidRPr="00956CA1">
              <w:rPr>
                <w:sz w:val="24"/>
                <w:szCs w:val="24"/>
              </w:rPr>
              <w:t>ч</w:t>
            </w:r>
            <w:r w:rsidRPr="00956CA1">
              <w:rPr>
                <w:sz w:val="24"/>
                <w:szCs w:val="24"/>
              </w:rPr>
              <w:t>ностных и возрастных особенн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 xml:space="preserve">стей </w:t>
            </w:r>
          </w:p>
        </w:tc>
      </w:tr>
      <w:tr w:rsidR="002367F5" w:rsidRPr="00EE4D98" w:rsidTr="00381AB6">
        <w:trPr>
          <w:trHeight w:val="293"/>
        </w:trPr>
        <w:tc>
          <w:tcPr>
            <w:tcW w:w="2093" w:type="dxa"/>
          </w:tcPr>
          <w:p w:rsidR="002367F5" w:rsidRPr="00EE4D98" w:rsidRDefault="002367F5" w:rsidP="00E44503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2704A0">
              <w:rPr>
                <w:sz w:val="24"/>
                <w:szCs w:val="24"/>
                <w:lang w:eastAsia="ru-RU"/>
              </w:rPr>
              <w:lastRenderedPageBreak/>
              <w:t>УК-10;</w:t>
            </w:r>
            <w:r w:rsidRPr="002704A0">
              <w:rPr>
                <w:sz w:val="24"/>
                <w:szCs w:val="24"/>
              </w:rPr>
              <w:t xml:space="preserve"> Спос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>бен принимать обоснованные экономические решения в ра</w:t>
            </w:r>
            <w:r w:rsidRPr="002704A0">
              <w:rPr>
                <w:sz w:val="24"/>
                <w:szCs w:val="24"/>
              </w:rPr>
              <w:t>з</w:t>
            </w:r>
            <w:r w:rsidRPr="002704A0">
              <w:rPr>
                <w:sz w:val="24"/>
                <w:szCs w:val="24"/>
              </w:rPr>
              <w:t>личных областях жизнедеятельн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>сти</w:t>
            </w:r>
          </w:p>
        </w:tc>
        <w:tc>
          <w:tcPr>
            <w:tcW w:w="3827" w:type="dxa"/>
          </w:tcPr>
          <w:p w:rsidR="002367F5" w:rsidRPr="002704A0" w:rsidRDefault="002367F5" w:rsidP="00E44503">
            <w:pPr>
              <w:widowControl w:val="0"/>
              <w:autoSpaceDE w:val="0"/>
              <w:autoSpaceDN w:val="0"/>
              <w:ind w:left="144" w:right="247" w:firstLine="142"/>
              <w:jc w:val="both"/>
              <w:rPr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УК-10.1 Знает основные д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 xml:space="preserve">кументы, </w:t>
            </w:r>
            <w:r>
              <w:rPr>
                <w:sz w:val="24"/>
                <w:szCs w:val="24"/>
              </w:rPr>
              <w:t>р</w:t>
            </w:r>
            <w:r w:rsidRPr="002704A0">
              <w:rPr>
                <w:sz w:val="24"/>
                <w:szCs w:val="24"/>
              </w:rPr>
              <w:t>егламентирующие экономическую деятельность; источники финансирования профессиональной деятельн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>сти; принципы планирования экономической деятельности;</w:t>
            </w:r>
          </w:p>
          <w:p w:rsidR="002367F5" w:rsidRPr="002704A0" w:rsidRDefault="002367F5" w:rsidP="00E44503">
            <w:pPr>
              <w:widowControl w:val="0"/>
              <w:autoSpaceDE w:val="0"/>
              <w:autoSpaceDN w:val="0"/>
              <w:ind w:left="144" w:right="247" w:firstLine="142"/>
              <w:jc w:val="both"/>
              <w:rPr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УК-10.2 Умеет обосновывать принятие экономических р</w:t>
            </w:r>
            <w:r w:rsidRPr="002704A0">
              <w:rPr>
                <w:sz w:val="24"/>
                <w:szCs w:val="24"/>
              </w:rPr>
              <w:t>е</w:t>
            </w:r>
            <w:r w:rsidRPr="002704A0">
              <w:rPr>
                <w:sz w:val="24"/>
                <w:szCs w:val="24"/>
              </w:rPr>
              <w:t>шений, использовать методы экономического планирования для достижения поставленных целей.</w:t>
            </w:r>
          </w:p>
          <w:p w:rsidR="002367F5" w:rsidRPr="00EE4D98" w:rsidRDefault="002367F5" w:rsidP="00E44503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УК-10.3. Владеет навыками пр</w:t>
            </w:r>
            <w:r w:rsidRPr="002704A0">
              <w:rPr>
                <w:sz w:val="24"/>
                <w:szCs w:val="24"/>
              </w:rPr>
              <w:t>и</w:t>
            </w:r>
            <w:r w:rsidRPr="002704A0">
              <w:rPr>
                <w:sz w:val="24"/>
                <w:szCs w:val="24"/>
              </w:rPr>
              <w:t>менения экономических инстр</w:t>
            </w:r>
            <w:r w:rsidRPr="002704A0">
              <w:rPr>
                <w:sz w:val="24"/>
                <w:szCs w:val="24"/>
              </w:rPr>
              <w:t>у</w:t>
            </w:r>
            <w:r w:rsidRPr="002704A0">
              <w:rPr>
                <w:sz w:val="24"/>
                <w:szCs w:val="24"/>
              </w:rPr>
              <w:t>ментов;</w:t>
            </w:r>
          </w:p>
        </w:tc>
        <w:tc>
          <w:tcPr>
            <w:tcW w:w="3827" w:type="dxa"/>
          </w:tcPr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Знать: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 методы оценки и принятия стратегических решений на ма</w:t>
            </w:r>
            <w:r w:rsidRPr="00CC204F">
              <w:rPr>
                <w:sz w:val="24"/>
                <w:szCs w:val="24"/>
                <w:lang w:eastAsia="ru-RU"/>
              </w:rPr>
              <w:t>к</w:t>
            </w:r>
            <w:r w:rsidRPr="00CC204F">
              <w:rPr>
                <w:sz w:val="24"/>
                <w:szCs w:val="24"/>
                <w:lang w:eastAsia="ru-RU"/>
              </w:rPr>
              <w:t>ро и микроуровне в области эк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номической политики;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Уметь: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 разрабатывать и обосновывать финансово-экономические пок</w:t>
            </w:r>
            <w:r w:rsidRPr="00CC204F">
              <w:rPr>
                <w:sz w:val="24"/>
                <w:szCs w:val="24"/>
                <w:lang w:eastAsia="ru-RU"/>
              </w:rPr>
              <w:t>а</w:t>
            </w:r>
            <w:r w:rsidRPr="00CC204F">
              <w:rPr>
                <w:sz w:val="24"/>
                <w:szCs w:val="24"/>
                <w:lang w:eastAsia="ru-RU"/>
              </w:rPr>
              <w:t>затели, в макро и микроэкон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 xml:space="preserve">мике. 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Владеть: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-методами оценки мероприятий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решений на макро и микр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уровне.</w:t>
            </w:r>
          </w:p>
          <w:p w:rsidR="002367F5" w:rsidRPr="005B4A61" w:rsidRDefault="002367F5" w:rsidP="00E4450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2367F5" w:rsidRPr="00EE4D98" w:rsidTr="00346A64">
        <w:trPr>
          <w:trHeight w:val="293"/>
        </w:trPr>
        <w:tc>
          <w:tcPr>
            <w:tcW w:w="2093" w:type="dxa"/>
          </w:tcPr>
          <w:p w:rsidR="009D2C1E" w:rsidRPr="009D2C1E" w:rsidRDefault="009D2C1E" w:rsidP="009D2C1E">
            <w:pPr>
              <w:rPr>
                <w:sz w:val="24"/>
                <w:szCs w:val="24"/>
              </w:rPr>
            </w:pPr>
            <w:r w:rsidRPr="009D2C1E">
              <w:rPr>
                <w:sz w:val="24"/>
                <w:szCs w:val="24"/>
              </w:rPr>
              <w:t>УК-11</w:t>
            </w:r>
          </w:p>
          <w:p w:rsidR="002367F5" w:rsidRPr="00AF2450" w:rsidRDefault="009D2C1E" w:rsidP="009D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9D2C1E">
              <w:rPr>
                <w:sz w:val="24"/>
                <w:szCs w:val="24"/>
              </w:rPr>
              <w:t>Способен</w:t>
            </w:r>
            <w:proofErr w:type="gramEnd"/>
            <w:r w:rsidRPr="009D2C1E">
              <w:rPr>
                <w:sz w:val="24"/>
                <w:szCs w:val="24"/>
              </w:rPr>
              <w:t xml:space="preserve"> форм</w:t>
            </w:r>
            <w:r w:rsidRPr="009D2C1E">
              <w:rPr>
                <w:sz w:val="24"/>
                <w:szCs w:val="24"/>
              </w:rPr>
              <w:t>и</w:t>
            </w:r>
            <w:r w:rsidRPr="009D2C1E">
              <w:rPr>
                <w:sz w:val="24"/>
                <w:szCs w:val="24"/>
              </w:rPr>
              <w:t>ровать нетерп</w:t>
            </w:r>
            <w:r w:rsidRPr="009D2C1E">
              <w:rPr>
                <w:sz w:val="24"/>
                <w:szCs w:val="24"/>
              </w:rPr>
              <w:t>и</w:t>
            </w:r>
            <w:r w:rsidRPr="009D2C1E">
              <w:rPr>
                <w:sz w:val="24"/>
                <w:szCs w:val="24"/>
              </w:rPr>
              <w:t>мое отношение к проявлениям эк</w:t>
            </w:r>
            <w:r w:rsidRPr="009D2C1E">
              <w:rPr>
                <w:sz w:val="24"/>
                <w:szCs w:val="24"/>
              </w:rPr>
              <w:t>с</w:t>
            </w:r>
            <w:r w:rsidRPr="009D2C1E">
              <w:rPr>
                <w:sz w:val="24"/>
                <w:szCs w:val="24"/>
              </w:rPr>
              <w:t>тремизма, терр</w:t>
            </w:r>
            <w:r w:rsidRPr="009D2C1E">
              <w:rPr>
                <w:sz w:val="24"/>
                <w:szCs w:val="24"/>
              </w:rPr>
              <w:t>о</w:t>
            </w:r>
            <w:r w:rsidRPr="009D2C1E">
              <w:rPr>
                <w:sz w:val="24"/>
                <w:szCs w:val="24"/>
              </w:rPr>
              <w:t>ризма, коррупц</w:t>
            </w:r>
            <w:r w:rsidRPr="009D2C1E">
              <w:rPr>
                <w:sz w:val="24"/>
                <w:szCs w:val="24"/>
              </w:rPr>
              <w:t>и</w:t>
            </w:r>
            <w:r w:rsidRPr="009D2C1E">
              <w:rPr>
                <w:sz w:val="24"/>
                <w:szCs w:val="24"/>
              </w:rPr>
              <w:t>онному повед</w:t>
            </w:r>
            <w:r w:rsidRPr="009D2C1E">
              <w:rPr>
                <w:sz w:val="24"/>
                <w:szCs w:val="24"/>
              </w:rPr>
              <w:t>е</w:t>
            </w:r>
            <w:r w:rsidRPr="009D2C1E">
              <w:rPr>
                <w:sz w:val="24"/>
                <w:szCs w:val="24"/>
              </w:rPr>
              <w:t>нию и против</w:t>
            </w:r>
            <w:r w:rsidRPr="009D2C1E">
              <w:rPr>
                <w:sz w:val="24"/>
                <w:szCs w:val="24"/>
              </w:rPr>
              <w:t>о</w:t>
            </w:r>
            <w:r w:rsidRPr="009D2C1E">
              <w:rPr>
                <w:sz w:val="24"/>
                <w:szCs w:val="24"/>
              </w:rPr>
              <w:t>действовать им в профессионал</w:t>
            </w:r>
            <w:r w:rsidRPr="009D2C1E">
              <w:rPr>
                <w:sz w:val="24"/>
                <w:szCs w:val="24"/>
              </w:rPr>
              <w:t>ь</w:t>
            </w:r>
            <w:r w:rsidRPr="009D2C1E">
              <w:rPr>
                <w:sz w:val="24"/>
                <w:szCs w:val="24"/>
              </w:rPr>
              <w:t>ной деятельности</w:t>
            </w:r>
          </w:p>
          <w:p w:rsidR="002367F5" w:rsidRPr="00AF2450" w:rsidRDefault="002367F5" w:rsidP="00AF2450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F0DE2" w:rsidRPr="005F0DE2" w:rsidRDefault="005F0DE2" w:rsidP="005F0DE2">
            <w:pPr>
              <w:pStyle w:val="TableParagraph"/>
              <w:ind w:left="34" w:right="91"/>
            </w:pPr>
            <w:r w:rsidRPr="005F0DE2">
              <w:rPr>
                <w:b/>
              </w:rPr>
              <w:t>УК-11.1</w:t>
            </w:r>
            <w:proofErr w:type="gramStart"/>
            <w:r w:rsidRPr="005F0DE2">
              <w:rPr>
                <w:b/>
              </w:rPr>
              <w:t xml:space="preserve"> З</w:t>
            </w:r>
            <w:proofErr w:type="gramEnd"/>
            <w:r w:rsidRPr="005F0DE2">
              <w:rPr>
                <w:b/>
              </w:rPr>
              <w:t xml:space="preserve">нает </w:t>
            </w:r>
            <w:r w:rsidRPr="005F0DE2">
              <w:t>действующие прав</w:t>
            </w:r>
            <w:r w:rsidRPr="005F0DE2">
              <w:t>о</w:t>
            </w:r>
            <w:r w:rsidRPr="005F0DE2">
              <w:t>вые нормы, обеспечивающие борьбу с коррупцией в различных областях жизнедеятельности; способы пр</w:t>
            </w:r>
            <w:r w:rsidRPr="005F0DE2">
              <w:t>о</w:t>
            </w:r>
            <w:r w:rsidRPr="005F0DE2">
              <w:t>филактики коррупции и формиров</w:t>
            </w:r>
            <w:r w:rsidRPr="005F0DE2">
              <w:t>а</w:t>
            </w:r>
            <w:r w:rsidRPr="005F0DE2">
              <w:t>ния нетерпимого отношения к ней. Знать особенности проявления эк</w:t>
            </w:r>
            <w:r w:rsidRPr="005F0DE2">
              <w:t>с</w:t>
            </w:r>
            <w:r w:rsidRPr="005F0DE2">
              <w:t xml:space="preserve">тремизма и терроризма. </w:t>
            </w:r>
          </w:p>
          <w:p w:rsidR="005F0DE2" w:rsidRPr="005F0DE2" w:rsidRDefault="005F0DE2" w:rsidP="005F0DE2">
            <w:pPr>
              <w:pStyle w:val="TableParagraph"/>
              <w:ind w:left="34" w:right="91"/>
            </w:pPr>
            <w:r w:rsidRPr="005F0DE2">
              <w:rPr>
                <w:b/>
              </w:rPr>
              <w:t>УК-11.2</w:t>
            </w:r>
            <w:proofErr w:type="gramStart"/>
            <w:r w:rsidRPr="005F0DE2">
              <w:rPr>
                <w:b/>
              </w:rPr>
              <w:t xml:space="preserve"> У</w:t>
            </w:r>
            <w:proofErr w:type="gramEnd"/>
            <w:r w:rsidRPr="005F0DE2">
              <w:rPr>
                <w:b/>
              </w:rPr>
              <w:t xml:space="preserve">меет </w:t>
            </w:r>
            <w:r w:rsidRPr="005F0DE2">
              <w:t>планировать, орг</w:t>
            </w:r>
            <w:r w:rsidRPr="005F0DE2">
              <w:t>а</w:t>
            </w:r>
            <w:r w:rsidRPr="005F0DE2">
              <w:t>низовывать и проводить меропри</w:t>
            </w:r>
            <w:r w:rsidRPr="005F0DE2">
              <w:t>я</w:t>
            </w:r>
            <w:r w:rsidRPr="005F0DE2">
              <w:t>тия, обеспечивающие формирование гражданской позиции и предотвр</w:t>
            </w:r>
            <w:r w:rsidRPr="005F0DE2">
              <w:t>а</w:t>
            </w:r>
            <w:r w:rsidRPr="005F0DE2">
              <w:t>щение коррупции в социуме, а так же предотвращение экстремизма и терроризма</w:t>
            </w:r>
          </w:p>
          <w:p w:rsidR="002367F5" w:rsidRPr="00AF2450" w:rsidRDefault="005F0DE2" w:rsidP="005F0DE2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F0DE2">
              <w:rPr>
                <w:b/>
                <w:sz w:val="24"/>
                <w:szCs w:val="24"/>
              </w:rPr>
              <w:t xml:space="preserve">УК-11.3 Владеет </w:t>
            </w:r>
            <w:r w:rsidRPr="005F0DE2">
              <w:rPr>
                <w:sz w:val="24"/>
                <w:szCs w:val="24"/>
              </w:rPr>
              <w:t>навыками вза</w:t>
            </w:r>
            <w:r w:rsidRPr="005F0DE2">
              <w:rPr>
                <w:sz w:val="24"/>
                <w:szCs w:val="24"/>
              </w:rPr>
              <w:t>и</w:t>
            </w:r>
            <w:r w:rsidRPr="005F0DE2">
              <w:rPr>
                <w:sz w:val="24"/>
                <w:szCs w:val="24"/>
              </w:rPr>
              <w:t>модействия в обществе на основе нетерпимого отношения к ко</w:t>
            </w:r>
            <w:r w:rsidRPr="005F0DE2">
              <w:rPr>
                <w:sz w:val="24"/>
                <w:szCs w:val="24"/>
              </w:rPr>
              <w:t>р</w:t>
            </w:r>
            <w:r w:rsidRPr="005F0DE2">
              <w:rPr>
                <w:sz w:val="24"/>
                <w:szCs w:val="24"/>
              </w:rPr>
              <w:lastRenderedPageBreak/>
              <w:t>рупции, экстремизму и террори</w:t>
            </w:r>
            <w:r w:rsidRPr="005F0DE2">
              <w:rPr>
                <w:sz w:val="24"/>
                <w:szCs w:val="24"/>
              </w:rPr>
              <w:t>з</w:t>
            </w:r>
            <w:r w:rsidRPr="005F0DE2">
              <w:rPr>
                <w:sz w:val="24"/>
                <w:szCs w:val="24"/>
              </w:rPr>
              <w:t>му</w:t>
            </w:r>
            <w:bookmarkStart w:id="0" w:name="_GoBack"/>
            <w:bookmarkEnd w:id="0"/>
          </w:p>
        </w:tc>
        <w:tc>
          <w:tcPr>
            <w:tcW w:w="3827" w:type="dxa"/>
          </w:tcPr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lastRenderedPageBreak/>
              <w:t>знать: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-теоретические и правовые основы политики по противодействию коррупции, ее профилактики и воспитанию нетерпимого отнош</w:t>
            </w:r>
            <w:r w:rsidRPr="00AF2450">
              <w:rPr>
                <w:sz w:val="24"/>
                <w:szCs w:val="24"/>
              </w:rPr>
              <w:t>е</w:t>
            </w:r>
            <w:r w:rsidRPr="00AF2450">
              <w:rPr>
                <w:sz w:val="24"/>
                <w:szCs w:val="24"/>
              </w:rPr>
              <w:t xml:space="preserve">ния к ней в обществе; </w:t>
            </w:r>
          </w:p>
          <w:p w:rsidR="002367F5" w:rsidRPr="00AF2450" w:rsidRDefault="002367F5" w:rsidP="00AF2450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F2450">
              <w:rPr>
                <w:sz w:val="24"/>
                <w:szCs w:val="24"/>
              </w:rPr>
              <w:t>- существующие подходы по пр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тиводействию коррупции;</w:t>
            </w:r>
          </w:p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t>уметь: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планировать, организовывать и оценивать результаты антико</w:t>
            </w:r>
            <w:r w:rsidRPr="00AF2450">
              <w:rPr>
                <w:sz w:val="24"/>
                <w:szCs w:val="24"/>
              </w:rPr>
              <w:t>р</w:t>
            </w:r>
            <w:r w:rsidRPr="00AF2450">
              <w:rPr>
                <w:sz w:val="24"/>
                <w:szCs w:val="24"/>
              </w:rPr>
              <w:t xml:space="preserve">рупционной политики, 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оценивать и разрешать жизне</w:t>
            </w:r>
            <w:r w:rsidRPr="00AF2450">
              <w:rPr>
                <w:sz w:val="24"/>
                <w:szCs w:val="24"/>
              </w:rPr>
              <w:t>н</w:t>
            </w:r>
            <w:r w:rsidRPr="00AF2450">
              <w:rPr>
                <w:sz w:val="24"/>
                <w:szCs w:val="24"/>
              </w:rPr>
              <w:t>ные ситуации в рамках против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действия коррупции;</w:t>
            </w:r>
          </w:p>
          <w:p w:rsidR="002367F5" w:rsidRPr="00AF2450" w:rsidRDefault="002367F5" w:rsidP="00AF2450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F2450">
              <w:rPr>
                <w:sz w:val="24"/>
                <w:szCs w:val="24"/>
              </w:rPr>
              <w:t>- устанавливать и описывать в</w:t>
            </w:r>
            <w:r w:rsidRPr="00AF2450">
              <w:rPr>
                <w:sz w:val="24"/>
                <w:szCs w:val="24"/>
              </w:rPr>
              <w:t>ы</w:t>
            </w:r>
            <w:r w:rsidRPr="00AF2450">
              <w:rPr>
                <w:sz w:val="24"/>
                <w:szCs w:val="24"/>
              </w:rPr>
              <w:lastRenderedPageBreak/>
              <w:t>явленные в управленческой де</w:t>
            </w:r>
            <w:r w:rsidRPr="00AF2450">
              <w:rPr>
                <w:sz w:val="24"/>
                <w:szCs w:val="24"/>
              </w:rPr>
              <w:t>я</w:t>
            </w:r>
            <w:r w:rsidRPr="00AF2450">
              <w:rPr>
                <w:sz w:val="24"/>
                <w:szCs w:val="24"/>
              </w:rPr>
              <w:t xml:space="preserve">тельности </w:t>
            </w:r>
            <w:proofErr w:type="spellStart"/>
            <w:r w:rsidRPr="00AF2450">
              <w:rPr>
                <w:sz w:val="24"/>
                <w:szCs w:val="24"/>
              </w:rPr>
              <w:t>коррупциогенные</w:t>
            </w:r>
            <w:proofErr w:type="spellEnd"/>
            <w:r w:rsidRPr="00AF2450">
              <w:rPr>
                <w:sz w:val="24"/>
                <w:szCs w:val="24"/>
              </w:rPr>
              <w:t xml:space="preserve"> фа</w:t>
            </w:r>
            <w:r w:rsidRPr="00AF2450">
              <w:rPr>
                <w:sz w:val="24"/>
                <w:szCs w:val="24"/>
              </w:rPr>
              <w:t>к</w:t>
            </w:r>
            <w:r w:rsidRPr="00AF2450">
              <w:rPr>
                <w:sz w:val="24"/>
                <w:szCs w:val="24"/>
              </w:rPr>
              <w:t>торы.</w:t>
            </w:r>
          </w:p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t>владеть:</w:t>
            </w:r>
          </w:p>
          <w:p w:rsidR="002367F5" w:rsidRPr="00AF2450" w:rsidRDefault="002367F5" w:rsidP="00AF2450">
            <w:pPr>
              <w:jc w:val="both"/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 xml:space="preserve">- навыками поведения в </w:t>
            </w:r>
            <w:proofErr w:type="spellStart"/>
            <w:r w:rsidRPr="00AF2450">
              <w:rPr>
                <w:sz w:val="24"/>
                <w:szCs w:val="24"/>
              </w:rPr>
              <w:t>корру</w:t>
            </w:r>
            <w:r w:rsidRPr="00AF2450">
              <w:rPr>
                <w:sz w:val="24"/>
                <w:szCs w:val="24"/>
              </w:rPr>
              <w:t>п</w:t>
            </w:r>
            <w:r w:rsidRPr="00AF2450">
              <w:rPr>
                <w:sz w:val="24"/>
                <w:szCs w:val="24"/>
              </w:rPr>
              <w:t>циогенных</w:t>
            </w:r>
            <w:proofErr w:type="spellEnd"/>
            <w:r w:rsidRPr="00AF2450">
              <w:rPr>
                <w:sz w:val="24"/>
                <w:szCs w:val="24"/>
              </w:rPr>
              <w:t xml:space="preserve"> ситуациях и формир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вать взаимодействие с людьми на основе этических норм;</w:t>
            </w:r>
          </w:p>
          <w:p w:rsidR="002367F5" w:rsidRPr="00AF2450" w:rsidRDefault="002367F5" w:rsidP="00AF2450">
            <w:pPr>
              <w:spacing w:after="4" w:line="264" w:lineRule="auto"/>
              <w:ind w:right="77"/>
              <w:jc w:val="both"/>
              <w:rPr>
                <w:iCs/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обязательным понятийным м</w:t>
            </w:r>
            <w:r w:rsidRPr="00AF2450">
              <w:rPr>
                <w:sz w:val="24"/>
                <w:szCs w:val="24"/>
              </w:rPr>
              <w:t>и</w:t>
            </w:r>
            <w:r w:rsidRPr="00AF2450">
              <w:rPr>
                <w:sz w:val="24"/>
                <w:szCs w:val="24"/>
              </w:rPr>
              <w:t>нимумом дисциплины.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EF278B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ОПК-1. Способен обеспечивать приоритет прав и свобод человека; соблюдать нормы законодательства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нальной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ности;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дарства, механизм государства, приоритетные направления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правовой системы РФ, законы и иные нормативные правовые 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ты, регламентирующие основу  правового статуса человека и гражданина в РФ, нормы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сиональной этики.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шении практических задач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фессиональной деятельности в ч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сти обеспечения приоритета прав и свобод человека и гражданина, с учетом норм профессиональной этики.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ских и правовых норм, определ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ющих особенности социально-правового статуса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ного и муниципального служащ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го; способами их реализации в условиях профессиональной пра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тики.</w:t>
            </w:r>
          </w:p>
        </w:tc>
        <w:tc>
          <w:tcPr>
            <w:tcW w:w="3827" w:type="dxa"/>
          </w:tcPr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ональной этики государственного и муниципального служащего.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мативно-правовые акты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шении профессиональных задач в области обеспечения прав и св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бод граждан учитывая при этом нормы профессиональной этики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ния действующих нравственных и этических норм государственной и муниципальной службы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ализации профессиональных з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дач</w:t>
            </w:r>
          </w:p>
        </w:tc>
      </w:tr>
      <w:tr w:rsidR="002367F5" w:rsidRPr="00EE4D98" w:rsidTr="00432065">
        <w:trPr>
          <w:trHeight w:val="293"/>
        </w:trPr>
        <w:tc>
          <w:tcPr>
            <w:tcW w:w="2093" w:type="dxa"/>
          </w:tcPr>
          <w:p w:rsidR="002367F5" w:rsidRPr="002B4C1F" w:rsidRDefault="002367F5" w:rsidP="002B4C1F">
            <w:pPr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</w:t>
            </w:r>
          </w:p>
          <w:p w:rsidR="002367F5" w:rsidRPr="002B4C1F" w:rsidRDefault="002367F5" w:rsidP="002B4C1F">
            <w:pPr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Способен разр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батывать 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зовывать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ленческие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ния, меры рег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лирующего во</w:t>
            </w:r>
            <w:r w:rsidRPr="002B4C1F">
              <w:rPr>
                <w:sz w:val="24"/>
                <w:szCs w:val="24"/>
              </w:rPr>
              <w:t>з</w:t>
            </w:r>
            <w:r w:rsidRPr="002B4C1F">
              <w:rPr>
                <w:sz w:val="24"/>
                <w:szCs w:val="24"/>
              </w:rPr>
              <w:t>действия, в том числе контрол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lastRenderedPageBreak/>
              <w:t>но-надзорные функции, гос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дарственные и муниципальные программы на о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нове анализа с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циально-экономических процессов</w:t>
            </w:r>
          </w:p>
        </w:tc>
        <w:tc>
          <w:tcPr>
            <w:tcW w:w="3827" w:type="dxa"/>
          </w:tcPr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lastRenderedPageBreak/>
              <w:t>ОПК-2.1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Знает: сущность приоритетов профессиональной деятельности, основных понятий, категорий, м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тодов в области принятия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ленческих решений; основные п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ти поиска управленческих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ний; область применения адеква</w:t>
            </w:r>
            <w:r w:rsidRPr="002B4C1F">
              <w:rPr>
                <w:sz w:val="24"/>
                <w:szCs w:val="24"/>
              </w:rPr>
              <w:t>т</w:t>
            </w:r>
            <w:r w:rsidRPr="002B4C1F">
              <w:rPr>
                <w:sz w:val="24"/>
                <w:szCs w:val="24"/>
              </w:rPr>
              <w:t xml:space="preserve">ных инструментов и технологий </w:t>
            </w:r>
            <w:r w:rsidRPr="002B4C1F">
              <w:rPr>
                <w:sz w:val="24"/>
                <w:szCs w:val="24"/>
              </w:rPr>
              <w:lastRenderedPageBreak/>
              <w:t>регулирующего воздействия при реализации управленческого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шения в своей сфере деятельн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сти; приоритеты профессионал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ной деятельности, принципы ра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пределения полномочий, целеп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лагания, виды и методы планир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вания; показатели качества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ления и способы его оценки, мет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ды исследования социально-экономических процессов и фо</w:t>
            </w:r>
            <w:r w:rsidRPr="002B4C1F">
              <w:rPr>
                <w:sz w:val="24"/>
                <w:szCs w:val="24"/>
              </w:rPr>
              <w:t>р</w:t>
            </w:r>
            <w:r w:rsidRPr="002B4C1F">
              <w:rPr>
                <w:sz w:val="24"/>
                <w:szCs w:val="24"/>
              </w:rPr>
              <w:t>мирования и реализации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ленческих решений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ОПК-2.2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Умеет: свободно оперировать к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тегориями в области професси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нальной деятельности и использ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ческие решения, в том числе в условиях неопределенности и ри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ков,  выбирать адекватные и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струменты и технологии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при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зации управленческого решения; оценивать инструменты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и эффекти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ность управленческих решений в сфере экономики;  вырабатывать решения с учетом неопределенн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сти и риска; вырабатывать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 на основе критериев, показ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телей и регламентов, применя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мых для оценки качества управл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ОПК-2.3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Владеет: понятийно-категориальным аппаратом; нав</w:t>
            </w:r>
            <w:r w:rsidRPr="002B4C1F">
              <w:rPr>
                <w:sz w:val="24"/>
                <w:szCs w:val="24"/>
              </w:rPr>
              <w:t>ы</w:t>
            </w:r>
            <w:r w:rsidRPr="002B4C1F">
              <w:rPr>
                <w:sz w:val="24"/>
                <w:szCs w:val="24"/>
              </w:rPr>
              <w:t>ками определения приоритетов в области профессиональной де</w:t>
            </w:r>
            <w:r w:rsidRPr="002B4C1F">
              <w:rPr>
                <w:sz w:val="24"/>
                <w:szCs w:val="24"/>
              </w:rPr>
              <w:t>я</w:t>
            </w:r>
            <w:r w:rsidRPr="002B4C1F">
              <w:rPr>
                <w:sz w:val="24"/>
                <w:szCs w:val="24"/>
              </w:rPr>
              <w:t>тельности, разработки и эффе</w:t>
            </w:r>
            <w:r w:rsidRPr="002B4C1F">
              <w:rPr>
                <w:sz w:val="24"/>
                <w:szCs w:val="24"/>
              </w:rPr>
              <w:t>к</w:t>
            </w:r>
            <w:r w:rsidRPr="002B4C1F">
              <w:rPr>
                <w:sz w:val="24"/>
                <w:szCs w:val="24"/>
              </w:rPr>
              <w:t>тивного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исполнения управленческих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шений, в том числе в условиях н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определенности и рисков,  нав</w:t>
            </w:r>
            <w:r w:rsidRPr="002B4C1F">
              <w:rPr>
                <w:sz w:val="24"/>
                <w:szCs w:val="24"/>
              </w:rPr>
              <w:t>ы</w:t>
            </w:r>
            <w:r w:rsidRPr="002B4C1F">
              <w:rPr>
                <w:sz w:val="24"/>
                <w:szCs w:val="24"/>
              </w:rPr>
              <w:t>ками применения адекватных и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струментов и технологий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при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lastRenderedPageBreak/>
              <w:t>зации управленческого решения; навыками разработки планов ра</w:t>
            </w:r>
            <w:r w:rsidRPr="002B4C1F">
              <w:rPr>
                <w:sz w:val="24"/>
                <w:szCs w:val="24"/>
              </w:rPr>
              <w:t>з</w:t>
            </w:r>
            <w:r w:rsidRPr="002B4C1F">
              <w:rPr>
                <w:sz w:val="24"/>
                <w:szCs w:val="24"/>
              </w:rPr>
              <w:t>вития территорий с учетом ге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графических особенностей реги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нов; инструментами и технолог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ями реализации управленческих решений;  навыками сравнител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ного анализа программ социал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ной политики в различных реги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ных процессов;  методами оценки последствий управленческих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шений;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подходами к сравнительному ан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лизу качества государственного управления.</w:t>
            </w:r>
          </w:p>
        </w:tc>
        <w:tc>
          <w:tcPr>
            <w:tcW w:w="3827" w:type="dxa"/>
          </w:tcPr>
          <w:p w:rsidR="002367F5" w:rsidRPr="002B4C1F" w:rsidRDefault="002367F5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2B4C1F" w:rsidRDefault="002367F5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- </w:t>
            </w:r>
            <w:r w:rsidRPr="002B4C1F">
              <w:rPr>
                <w:spacing w:val="-6"/>
                <w:sz w:val="24"/>
                <w:szCs w:val="24"/>
              </w:rPr>
              <w:t>общие и региональные закономе</w:t>
            </w:r>
            <w:r w:rsidRPr="002B4C1F">
              <w:rPr>
                <w:spacing w:val="-6"/>
                <w:sz w:val="24"/>
                <w:szCs w:val="24"/>
              </w:rPr>
              <w:t>р</w:t>
            </w:r>
            <w:r w:rsidRPr="002B4C1F">
              <w:rPr>
                <w:spacing w:val="-6"/>
                <w:sz w:val="24"/>
                <w:szCs w:val="24"/>
              </w:rPr>
              <w:t>ности формирования и развития территориальной структуры экон</w:t>
            </w:r>
            <w:r w:rsidRPr="002B4C1F">
              <w:rPr>
                <w:spacing w:val="-6"/>
                <w:sz w:val="24"/>
                <w:szCs w:val="24"/>
              </w:rPr>
              <w:t>о</w:t>
            </w:r>
            <w:r w:rsidRPr="002B4C1F">
              <w:rPr>
                <w:spacing w:val="-6"/>
                <w:sz w:val="24"/>
                <w:szCs w:val="24"/>
              </w:rPr>
              <w:t>мики и социальной сферы в странах и регионах в условиях сложной и динамичной внешней среды;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Уметь: 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- применять методику комплек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lastRenderedPageBreak/>
              <w:t>ного географического анализа с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циально-экономического развития стран и регионов для разработки управленческих решений, мер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гулирующего воздействия, гос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дарственных и муниципальных программ;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Владеть: </w:t>
            </w:r>
          </w:p>
          <w:p w:rsidR="002367F5" w:rsidRPr="002B4C1F" w:rsidRDefault="002367F5" w:rsidP="002B4C1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- способностью выявлять те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денции развития современных социально-экономических пр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цессов на основе комплексного экономико-географического ан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лиза стран и регионов для разр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ботки управленческих решений, мер регулирующего воздействия, государственных и муниципал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ных программ.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ОПК-3</w:t>
            </w:r>
          </w:p>
          <w:p w:rsidR="002367F5" w:rsidRPr="00DD0AF3" w:rsidRDefault="002367F5" w:rsidP="00DD0AF3">
            <w:pPr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Способен анал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зировать и пр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менять нормы конституционн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го, администр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тивного и сл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жебного права в профессионал</w:t>
            </w:r>
            <w:r w:rsidRPr="00DD0AF3">
              <w:rPr>
                <w:sz w:val="24"/>
                <w:szCs w:val="24"/>
              </w:rPr>
              <w:t>ь</w:t>
            </w:r>
            <w:r w:rsidRPr="00DD0AF3">
              <w:rPr>
                <w:sz w:val="24"/>
                <w:szCs w:val="24"/>
              </w:rPr>
              <w:t>ной деятельности; использовать правопримен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тельную практ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ку;</w:t>
            </w:r>
          </w:p>
        </w:tc>
        <w:tc>
          <w:tcPr>
            <w:tcW w:w="3827" w:type="dxa"/>
          </w:tcPr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ОПК-3.1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Знает: нормы конституционного, административного, муниципал</w:t>
            </w:r>
            <w:r w:rsidRPr="00DD0AF3">
              <w:rPr>
                <w:sz w:val="24"/>
                <w:szCs w:val="24"/>
              </w:rPr>
              <w:t>ь</w:t>
            </w:r>
            <w:r w:rsidRPr="00DD0AF3">
              <w:rPr>
                <w:sz w:val="24"/>
                <w:szCs w:val="24"/>
              </w:rPr>
              <w:t>ного, служебного, трудового пр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ва, а также гражданского и    з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мельного права для использования правоприменительной практики в сферах управления имуществе</w:t>
            </w:r>
            <w:r w:rsidRPr="00DD0AF3">
              <w:rPr>
                <w:sz w:val="24"/>
                <w:szCs w:val="24"/>
              </w:rPr>
              <w:t>н</w:t>
            </w:r>
            <w:r w:rsidRPr="00DD0AF3">
              <w:rPr>
                <w:sz w:val="24"/>
                <w:szCs w:val="24"/>
              </w:rPr>
              <w:t>ными  отношениями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ОПК-3.2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Умеет: анализировать и применять нормы конституционного, адм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нистративного, муниципального, служебного, трудового права,  а также гражданского и    земельн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го права в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тельности; использовать прав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применительную практику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ОПК-3.3</w:t>
            </w:r>
          </w:p>
          <w:p w:rsidR="002367F5" w:rsidRPr="00DD0AF3" w:rsidRDefault="002367F5" w:rsidP="00DD0AF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Владеет: навыками анализа прав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вых норм, навыками использов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ния правоприменительной практ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ки в своей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 в процессе управления различными общественными о</w:t>
            </w:r>
            <w:r w:rsidRPr="00DD0AF3">
              <w:rPr>
                <w:sz w:val="24"/>
                <w:szCs w:val="24"/>
              </w:rPr>
              <w:t>т</w:t>
            </w:r>
            <w:r w:rsidRPr="00DD0AF3">
              <w:rPr>
                <w:sz w:val="24"/>
                <w:szCs w:val="24"/>
              </w:rPr>
              <w:t>ношениями</w:t>
            </w:r>
          </w:p>
        </w:tc>
        <w:tc>
          <w:tcPr>
            <w:tcW w:w="3827" w:type="dxa"/>
          </w:tcPr>
          <w:p w:rsidR="002367F5" w:rsidRPr="00DD0AF3" w:rsidRDefault="002367F5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Знать: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содержание основных понятий, категорий, институтов констит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ционного  права;</w:t>
            </w:r>
          </w:p>
          <w:p w:rsidR="002367F5" w:rsidRPr="00DD0AF3" w:rsidRDefault="002367F5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 основные пути поиска норм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тивно-правовых документов, в том числе в электронных справочных системах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знает область применения ко</w:t>
            </w:r>
            <w:r w:rsidRPr="00DD0AF3">
              <w:rPr>
                <w:sz w:val="24"/>
                <w:szCs w:val="24"/>
              </w:rPr>
              <w:t>н</w:t>
            </w:r>
            <w:r w:rsidRPr="00DD0AF3">
              <w:rPr>
                <w:sz w:val="24"/>
                <w:szCs w:val="24"/>
              </w:rPr>
              <w:t>ституционно-правовых норм в своей сфере деятельности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Уметь: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свободно оперировать юридич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скими понятиями и категориями в сфере конституционно-правовых отношений;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логически грамотно выражать свою точку зрения по юридич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ской проблеме в сфере констит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ционно-правовых отношений;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и применять в своей деятельности нормативно-правовые акты, регулирующие конституционно-правовые отн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шения;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юридические фа</w:t>
            </w:r>
            <w:r w:rsidRPr="00DD0AF3">
              <w:rPr>
                <w:sz w:val="24"/>
                <w:szCs w:val="24"/>
              </w:rPr>
              <w:t>к</w:t>
            </w:r>
            <w:r w:rsidRPr="00DD0AF3">
              <w:rPr>
                <w:sz w:val="24"/>
                <w:szCs w:val="24"/>
              </w:rPr>
              <w:t>ты и возникающие в связи с ними правовые отношения;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принимать решения и совершать юридические действия в точном соответствии с законом в своей сфере деятельности.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Владеть: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понятийно-категориальным апп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ратом конституционного  права;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работы с нормативно-правовыми актами, регулиру</w:t>
            </w:r>
            <w:r w:rsidRPr="00DD0AF3">
              <w:rPr>
                <w:sz w:val="24"/>
                <w:szCs w:val="24"/>
              </w:rPr>
              <w:t>ю</w:t>
            </w:r>
            <w:r w:rsidRPr="00DD0AF3">
              <w:rPr>
                <w:sz w:val="24"/>
                <w:szCs w:val="24"/>
              </w:rPr>
              <w:t>щими отношения в сфере конст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туционно-правовых отношений;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анализа различных правовых явлений, являющихся объектами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</w:t>
            </w:r>
          </w:p>
          <w:p w:rsidR="002367F5" w:rsidRPr="00DD0AF3" w:rsidRDefault="002367F5" w:rsidP="00DD0AF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поиска и работы с электронными юридическими б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зами данных и Федеральным по</w:t>
            </w:r>
            <w:r w:rsidRPr="00DD0AF3">
              <w:rPr>
                <w:sz w:val="24"/>
                <w:szCs w:val="24"/>
              </w:rPr>
              <w:t>р</w:t>
            </w:r>
            <w:r w:rsidRPr="00DD0AF3">
              <w:rPr>
                <w:sz w:val="24"/>
                <w:szCs w:val="24"/>
              </w:rPr>
              <w:t>талом государственной службы</w:t>
            </w:r>
          </w:p>
        </w:tc>
      </w:tr>
      <w:tr w:rsidR="002367F5" w:rsidRPr="00EE4D98" w:rsidTr="00D32E36">
        <w:trPr>
          <w:trHeight w:val="293"/>
        </w:trPr>
        <w:tc>
          <w:tcPr>
            <w:tcW w:w="2093" w:type="dxa"/>
          </w:tcPr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lastRenderedPageBreak/>
              <w:t>ОПК-4 Способен разрабатывать проекты норм</w:t>
            </w:r>
            <w:r w:rsidRPr="004B2CDF">
              <w:rPr>
                <w:sz w:val="24"/>
                <w:szCs w:val="24"/>
              </w:rPr>
              <w:t>а</w:t>
            </w:r>
            <w:r w:rsidRPr="004B2CDF">
              <w:rPr>
                <w:sz w:val="24"/>
                <w:szCs w:val="24"/>
              </w:rPr>
              <w:t>тивных правовых актов в сфере профессионал</w:t>
            </w:r>
            <w:r w:rsidRPr="004B2CDF">
              <w:rPr>
                <w:sz w:val="24"/>
                <w:szCs w:val="24"/>
              </w:rPr>
              <w:t>ь</w:t>
            </w:r>
            <w:r w:rsidRPr="004B2CDF">
              <w:rPr>
                <w:sz w:val="24"/>
                <w:szCs w:val="24"/>
              </w:rPr>
              <w:t>ной деятельности, осуществлять их правовую и ант</w:t>
            </w:r>
            <w:r w:rsidRPr="004B2CDF">
              <w:rPr>
                <w:sz w:val="24"/>
                <w:szCs w:val="24"/>
              </w:rPr>
              <w:t>и</w:t>
            </w:r>
            <w:r w:rsidRPr="004B2CDF">
              <w:rPr>
                <w:sz w:val="24"/>
                <w:szCs w:val="24"/>
              </w:rPr>
              <w:t>коррупционную экспертизу, оце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ку регулирующ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го воздействия и последствий их применения;</w:t>
            </w:r>
          </w:p>
        </w:tc>
        <w:tc>
          <w:tcPr>
            <w:tcW w:w="3827" w:type="dxa"/>
          </w:tcPr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ОПК-4.1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Знает: специфику основной де</w:t>
            </w:r>
            <w:r w:rsidRPr="004B2CDF">
              <w:rPr>
                <w:sz w:val="24"/>
                <w:szCs w:val="24"/>
              </w:rPr>
              <w:t>я</w:t>
            </w:r>
            <w:r w:rsidRPr="004B2CDF">
              <w:rPr>
                <w:sz w:val="24"/>
                <w:szCs w:val="24"/>
              </w:rPr>
              <w:t>тельности организации, основы административного, муниципал</w:t>
            </w:r>
            <w:r w:rsidRPr="004B2CDF">
              <w:rPr>
                <w:sz w:val="24"/>
                <w:szCs w:val="24"/>
              </w:rPr>
              <w:t>ь</w:t>
            </w:r>
            <w:r w:rsidRPr="004B2CDF">
              <w:rPr>
                <w:sz w:val="24"/>
                <w:szCs w:val="24"/>
              </w:rPr>
              <w:t>ного  права и других отраслей права Российской Федерации, ГОСТы по оформлению докуме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тации; основы антикоррупционн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го законодательства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ОПК-4.2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Умеет: разрабатывать проекты нормативных правовых актов в сфере профессиональной деятел</w:t>
            </w:r>
            <w:r w:rsidRPr="004B2CDF">
              <w:rPr>
                <w:sz w:val="24"/>
                <w:szCs w:val="24"/>
              </w:rPr>
              <w:t>ь</w:t>
            </w:r>
            <w:r w:rsidRPr="004B2CDF">
              <w:rPr>
                <w:sz w:val="24"/>
                <w:szCs w:val="24"/>
              </w:rPr>
              <w:t>ности, составлять организацио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ные, распорядительные, справо</w:t>
            </w:r>
            <w:r w:rsidRPr="004B2CDF">
              <w:rPr>
                <w:sz w:val="24"/>
                <w:szCs w:val="24"/>
              </w:rPr>
              <w:t>ч</w:t>
            </w:r>
            <w:r w:rsidRPr="004B2CDF">
              <w:rPr>
                <w:sz w:val="24"/>
                <w:szCs w:val="24"/>
              </w:rPr>
              <w:t>но-информационные документы, формировать кадровую докуме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тацию, обеспечивать информац</w:t>
            </w:r>
            <w:r w:rsidRPr="004B2CDF">
              <w:rPr>
                <w:sz w:val="24"/>
                <w:szCs w:val="24"/>
              </w:rPr>
              <w:t>и</w:t>
            </w:r>
            <w:r w:rsidRPr="004B2CDF">
              <w:rPr>
                <w:sz w:val="24"/>
                <w:szCs w:val="24"/>
              </w:rPr>
              <w:t>онную безопасность деятельности организации; разрабатывать док</w:t>
            </w:r>
            <w:r w:rsidRPr="004B2CDF">
              <w:rPr>
                <w:sz w:val="24"/>
                <w:szCs w:val="24"/>
              </w:rPr>
              <w:t>у</w:t>
            </w:r>
            <w:r w:rsidRPr="004B2CDF">
              <w:rPr>
                <w:sz w:val="24"/>
                <w:szCs w:val="24"/>
              </w:rPr>
              <w:t>менты для заключения соглаш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ний о сотрудничестве с деловыми партнерами; анализировать и о</w:t>
            </w:r>
            <w:r w:rsidRPr="004B2CDF">
              <w:rPr>
                <w:sz w:val="24"/>
                <w:szCs w:val="24"/>
              </w:rPr>
              <w:t>т</w:t>
            </w:r>
            <w:r w:rsidRPr="004B2CDF">
              <w:rPr>
                <w:sz w:val="24"/>
                <w:szCs w:val="24"/>
              </w:rPr>
              <w:t xml:space="preserve">бирать правовые источники 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ОПК-4.3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Владеет: юридической терминол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гией, методами постановки целей, обработки и интерпретации прав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вой информации для подготовки проектов нормативных правовых актов в сфере профессиональной деятельности, проектов решений, и других документов в сфере пр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фессиональной деятельности,  м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тодами оценки регулирующего воздействия источников права</w:t>
            </w:r>
          </w:p>
        </w:tc>
        <w:tc>
          <w:tcPr>
            <w:tcW w:w="3827" w:type="dxa"/>
          </w:tcPr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знать: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правовые основы политики по противодействию коррупции (включая основные концепции в данной сфере, такие как «корру</w:t>
            </w:r>
            <w:r w:rsidRPr="004B2CDF">
              <w:rPr>
                <w:sz w:val="24"/>
                <w:szCs w:val="24"/>
              </w:rPr>
              <w:t>п</w:t>
            </w:r>
            <w:r w:rsidRPr="004B2CDF">
              <w:rPr>
                <w:sz w:val="24"/>
                <w:szCs w:val="24"/>
              </w:rPr>
              <w:t xml:space="preserve">ция», «конфликт интересов», «вращающаяся дверь» и т.п.), 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-систему государственных орг</w:t>
            </w:r>
            <w:r w:rsidRPr="004B2CDF">
              <w:rPr>
                <w:sz w:val="24"/>
                <w:szCs w:val="24"/>
              </w:rPr>
              <w:t>а</w:t>
            </w:r>
            <w:r w:rsidRPr="004B2CDF">
              <w:rPr>
                <w:sz w:val="24"/>
                <w:szCs w:val="24"/>
              </w:rPr>
              <w:t>нов, осуществляющих против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 xml:space="preserve">действие коррупции, </w:t>
            </w:r>
          </w:p>
          <w:p w:rsidR="002367F5" w:rsidRPr="004B2CDF" w:rsidRDefault="002367F5" w:rsidP="00142054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B2CDF">
              <w:rPr>
                <w:sz w:val="24"/>
                <w:szCs w:val="24"/>
              </w:rPr>
              <w:t>-конкретные антикоррупционные управленческие технологии и м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ханизмы, применяемые в госуда</w:t>
            </w:r>
            <w:r w:rsidRPr="004B2CDF">
              <w:rPr>
                <w:sz w:val="24"/>
                <w:szCs w:val="24"/>
              </w:rPr>
              <w:t>р</w:t>
            </w:r>
            <w:r w:rsidRPr="004B2CDF">
              <w:rPr>
                <w:sz w:val="24"/>
                <w:szCs w:val="24"/>
              </w:rPr>
              <w:t>ственных органах и организациях.</w:t>
            </w:r>
          </w:p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уметь: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 xml:space="preserve">- анализировать государственную политику в сфере противодействия коррупции и зарубежный опыт противодействия коррупции; 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разрабатывать документы с уч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том антикоррупционной эксперт</w:t>
            </w:r>
            <w:r w:rsidRPr="004B2CDF">
              <w:rPr>
                <w:sz w:val="24"/>
                <w:szCs w:val="24"/>
              </w:rPr>
              <w:t>и</w:t>
            </w:r>
            <w:r w:rsidRPr="004B2CDF">
              <w:rPr>
                <w:sz w:val="24"/>
                <w:szCs w:val="24"/>
              </w:rPr>
              <w:t>зы</w:t>
            </w:r>
          </w:p>
          <w:p w:rsidR="002367F5" w:rsidRPr="004B2CDF" w:rsidRDefault="002367F5" w:rsidP="00142054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B2CDF">
              <w:rPr>
                <w:sz w:val="24"/>
                <w:szCs w:val="24"/>
              </w:rPr>
              <w:t xml:space="preserve">- выявлять </w:t>
            </w:r>
            <w:proofErr w:type="spellStart"/>
            <w:r w:rsidRPr="004B2CDF">
              <w:rPr>
                <w:sz w:val="24"/>
                <w:szCs w:val="24"/>
              </w:rPr>
              <w:t>коррупциогенные</w:t>
            </w:r>
            <w:proofErr w:type="spellEnd"/>
            <w:r w:rsidRPr="004B2CDF">
              <w:rPr>
                <w:sz w:val="24"/>
                <w:szCs w:val="24"/>
              </w:rPr>
              <w:t xml:space="preserve"> фа</w:t>
            </w:r>
            <w:r w:rsidRPr="004B2CDF">
              <w:rPr>
                <w:sz w:val="24"/>
                <w:szCs w:val="24"/>
              </w:rPr>
              <w:t>к</w:t>
            </w:r>
            <w:r w:rsidRPr="004B2CDF">
              <w:rPr>
                <w:sz w:val="24"/>
                <w:szCs w:val="24"/>
              </w:rPr>
              <w:t>торы в сфере профессиональной деятельности.</w:t>
            </w:r>
          </w:p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владеть: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навыками работы с нормативн</w:t>
            </w:r>
            <w:r w:rsidRPr="004B2CDF">
              <w:rPr>
                <w:sz w:val="24"/>
                <w:szCs w:val="24"/>
              </w:rPr>
              <w:t>ы</w:t>
            </w:r>
            <w:r w:rsidRPr="004B2CDF">
              <w:rPr>
                <w:sz w:val="24"/>
                <w:szCs w:val="24"/>
              </w:rPr>
              <w:t>ми правовыми актами, в том числе навыками анализа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правовых норм;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навыками выявления в норм</w:t>
            </w:r>
            <w:r w:rsidRPr="004B2CDF">
              <w:rPr>
                <w:sz w:val="24"/>
                <w:szCs w:val="24"/>
              </w:rPr>
              <w:t>а</w:t>
            </w:r>
            <w:r w:rsidRPr="004B2CDF">
              <w:rPr>
                <w:sz w:val="24"/>
                <w:szCs w:val="24"/>
              </w:rPr>
              <w:t xml:space="preserve">тивных правовых актах </w:t>
            </w:r>
            <w:proofErr w:type="spellStart"/>
            <w:r w:rsidRPr="004B2CDF">
              <w:rPr>
                <w:sz w:val="24"/>
                <w:szCs w:val="24"/>
              </w:rPr>
              <w:t>корру</w:t>
            </w:r>
            <w:r w:rsidRPr="004B2CDF">
              <w:rPr>
                <w:sz w:val="24"/>
                <w:szCs w:val="24"/>
              </w:rPr>
              <w:t>п</w:t>
            </w:r>
            <w:r w:rsidRPr="004B2CDF">
              <w:rPr>
                <w:sz w:val="24"/>
                <w:szCs w:val="24"/>
              </w:rPr>
              <w:t>циогенных</w:t>
            </w:r>
            <w:proofErr w:type="spellEnd"/>
            <w:r w:rsidRPr="004B2CDF">
              <w:rPr>
                <w:sz w:val="24"/>
                <w:szCs w:val="24"/>
              </w:rPr>
              <w:t xml:space="preserve"> факторов и</w:t>
            </w:r>
          </w:p>
          <w:p w:rsidR="002367F5" w:rsidRPr="004B2CDF" w:rsidRDefault="002367F5" w:rsidP="0014205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предложения эффективных спос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бов их ликвидации.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ОПК-5. Способен использовать в профессионал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ной деятельности информационно-коммуникацио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ные технологии, государственные и муниципальные информационные системы; прим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ОПК-5.1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основные принципы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форматизации государственных органов власти; особенности и возможности рассматриваемых в курсе информационных технол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гий; управленческий контекст процессов внедрения информац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 xml:space="preserve">онных технологий в деятельность государственных органов власти, 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ОПК-5.2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спектив и ограничений внедрения информационных технологий в систему государственного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ления; формулировать задачи,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шаемые для оптимизации и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работы в государственных 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ганах власти на основе информ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ционных технологий; использ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сурсах, в электронных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ственных реестрах для оценки применимости информационных технологий для конкретных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</w:t>
            </w:r>
            <w:r w:rsidRPr="00EE4D98">
              <w:rPr>
                <w:bCs/>
                <w:sz w:val="24"/>
                <w:szCs w:val="24"/>
              </w:rPr>
              <w:t>х</w:t>
            </w:r>
            <w:r w:rsidRPr="00EE4D98">
              <w:rPr>
                <w:bCs/>
                <w:sz w:val="24"/>
                <w:szCs w:val="24"/>
              </w:rPr>
              <w:t>нологий в деятельность госорг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ОПК-5.3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информационно-коммуникационными технологи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ми,  технологиями электронного правительства и предоставления государственных (муниципал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ных) услуг; навыками использов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 электронных библиоте</w:t>
            </w:r>
            <w:r w:rsidRPr="00EE4D98">
              <w:rPr>
                <w:bCs/>
                <w:sz w:val="24"/>
                <w:szCs w:val="24"/>
              </w:rPr>
              <w:t>ч</w:t>
            </w:r>
            <w:r w:rsidRPr="00EE4D98">
              <w:rPr>
                <w:bCs/>
                <w:sz w:val="24"/>
                <w:szCs w:val="24"/>
              </w:rPr>
              <w:t>ных ресурсах, в электронных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 xml:space="preserve">ударственных реестрах; навыками на простом и понятном языке представить, логически выстроить </w:t>
            </w:r>
            <w:r w:rsidRPr="00EE4D98">
              <w:rPr>
                <w:bCs/>
                <w:sz w:val="24"/>
                <w:szCs w:val="24"/>
              </w:rPr>
              <w:lastRenderedPageBreak/>
              <w:t>и обосновать полученные резул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таты в рамках индивидуального исследования в условиях 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ченного времени для презентации</w:t>
            </w:r>
          </w:p>
        </w:tc>
        <w:tc>
          <w:tcPr>
            <w:tcW w:w="3827" w:type="dxa"/>
          </w:tcPr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мые при решении 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нальных задач управления, вкл</w:t>
            </w:r>
            <w:r w:rsidRPr="00D70639">
              <w:rPr>
                <w:bCs/>
                <w:iCs/>
                <w:sz w:val="24"/>
                <w:szCs w:val="24"/>
              </w:rPr>
              <w:t>ю</w:t>
            </w:r>
            <w:r w:rsidRPr="00D70639">
              <w:rPr>
                <w:bCs/>
                <w:iCs/>
                <w:sz w:val="24"/>
                <w:szCs w:val="24"/>
              </w:rPr>
              <w:t>чая создание и обработку док</w:t>
            </w:r>
            <w:r w:rsidRPr="00D70639">
              <w:rPr>
                <w:bCs/>
                <w:iCs/>
                <w:sz w:val="24"/>
                <w:szCs w:val="24"/>
              </w:rPr>
              <w:t>у</w:t>
            </w:r>
            <w:r w:rsidRPr="00D70639">
              <w:rPr>
                <w:bCs/>
                <w:iCs/>
                <w:sz w:val="24"/>
                <w:szCs w:val="24"/>
              </w:rPr>
              <w:t>ментов, поиск и анализ информ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ции в сети Интернет, а также на государственных порталах 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естрах;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 и их документального оформления;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</w:t>
            </w:r>
            <w:r w:rsidRPr="00D70639">
              <w:rPr>
                <w:bCs/>
                <w:iCs/>
                <w:sz w:val="24"/>
                <w:szCs w:val="24"/>
              </w:rPr>
              <w:t>ф</w:t>
            </w:r>
            <w:r w:rsidRPr="00D70639">
              <w:rPr>
                <w:bCs/>
                <w:iCs/>
                <w:sz w:val="24"/>
                <w:szCs w:val="24"/>
              </w:rPr>
              <w:t>фективности информационных проектов и процессов.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</w:t>
            </w:r>
            <w:r w:rsidRPr="00D70639">
              <w:rPr>
                <w:bCs/>
                <w:iCs/>
                <w:sz w:val="24"/>
                <w:szCs w:val="24"/>
              </w:rPr>
              <w:t>м</w:t>
            </w:r>
            <w:r w:rsidRPr="00D70639">
              <w:rPr>
                <w:bCs/>
                <w:iCs/>
                <w:sz w:val="24"/>
                <w:szCs w:val="24"/>
              </w:rPr>
              <w:t>ные средства обработки деловой информации для решения адм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нистративных, аналитических и исследовательских задач;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- организовывать </w:t>
            </w:r>
            <w:proofErr w:type="spellStart"/>
            <w:r w:rsidRPr="00D70639">
              <w:rPr>
                <w:bCs/>
                <w:iCs/>
                <w:sz w:val="24"/>
                <w:szCs w:val="24"/>
              </w:rPr>
              <w:t>полипрофесс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ональное</w:t>
            </w:r>
            <w:proofErr w:type="spellEnd"/>
            <w:r w:rsidRPr="00D70639">
              <w:rPr>
                <w:bCs/>
                <w:iCs/>
                <w:sz w:val="24"/>
                <w:szCs w:val="24"/>
              </w:rPr>
              <w:t xml:space="preserve"> взаимодействие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решения управленческих задач;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эффективно использовать те</w:t>
            </w:r>
            <w:r w:rsidRPr="00D70639">
              <w:rPr>
                <w:bCs/>
                <w:iCs/>
                <w:sz w:val="24"/>
                <w:szCs w:val="24"/>
              </w:rPr>
              <w:t>х</w:t>
            </w:r>
            <w:r w:rsidRPr="00D70639">
              <w:rPr>
                <w:bCs/>
                <w:iCs/>
                <w:sz w:val="24"/>
                <w:szCs w:val="24"/>
              </w:rPr>
              <w:t>нологии электронного правител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ства и предоставления госуда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 xml:space="preserve">ственных и муниципальных услуг.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навыками использования современных методов и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граммных средств обработки управленческой информации, её презентации и обращения в фо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му документов;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 xml:space="preserve">методами </w:t>
            </w:r>
            <w:proofErr w:type="spellStart"/>
            <w:r w:rsidRPr="00D70639">
              <w:rPr>
                <w:bCs/>
                <w:iCs/>
                <w:sz w:val="24"/>
                <w:szCs w:val="24"/>
              </w:rPr>
              <w:t>полипрофесси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нального</w:t>
            </w:r>
            <w:proofErr w:type="spellEnd"/>
            <w:r w:rsidRPr="00D70639">
              <w:rPr>
                <w:bCs/>
                <w:iCs/>
                <w:sz w:val="24"/>
                <w:szCs w:val="24"/>
              </w:rPr>
              <w:t xml:space="preserve"> взаимодействия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 xml:space="preserve">зования технологий электронного </w:t>
            </w:r>
            <w:r w:rsidRPr="00D70639">
              <w:rPr>
                <w:bCs/>
                <w:iCs/>
                <w:sz w:val="24"/>
                <w:szCs w:val="24"/>
              </w:rPr>
              <w:lastRenderedPageBreak/>
              <w:t>правительства и предоставления государственных и муниципал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ных услуг.</w:t>
            </w:r>
          </w:p>
        </w:tc>
      </w:tr>
      <w:tr w:rsidR="002367F5" w:rsidRPr="00EE4D98" w:rsidTr="007C2892">
        <w:trPr>
          <w:trHeight w:val="293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67F5" w:rsidRPr="00916137" w:rsidRDefault="002367F5" w:rsidP="00916137">
            <w:pPr>
              <w:rPr>
                <w:bCs/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lastRenderedPageBreak/>
              <w:t>ОПК-6. Способен использовать в профессионал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ной деятельности технологии управления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дарственными и муниципальными финансами,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дарственным и муниципальным имуществом, з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купками для го</w:t>
            </w:r>
            <w:r w:rsidRPr="00916137">
              <w:rPr>
                <w:sz w:val="24"/>
                <w:szCs w:val="24"/>
              </w:rPr>
              <w:t>с</w:t>
            </w:r>
            <w:r w:rsidRPr="00916137">
              <w:rPr>
                <w:sz w:val="24"/>
                <w:szCs w:val="24"/>
              </w:rPr>
              <w:t>ударственных и муниципальных нужд;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ОПК-6.1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Знает: основные понятия и опр</w:t>
            </w:r>
            <w:r w:rsidRPr="00916137">
              <w:rPr>
                <w:sz w:val="24"/>
                <w:szCs w:val="24"/>
              </w:rPr>
              <w:t>е</w:t>
            </w:r>
            <w:r w:rsidRPr="00916137">
              <w:rPr>
                <w:sz w:val="24"/>
                <w:szCs w:val="24"/>
              </w:rPr>
              <w:t>деления теории управления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дарственной и муниципальной собственностью, имуществом; правовые нормы действующего законодательства, регулирующие отношения в сфере управления государственным и муниципал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ным имуществом, теоретические и практические основы функцион</w:t>
            </w:r>
            <w:r w:rsidRPr="00916137">
              <w:rPr>
                <w:sz w:val="24"/>
                <w:szCs w:val="24"/>
              </w:rPr>
              <w:t>и</w:t>
            </w:r>
            <w:r w:rsidRPr="00916137">
              <w:rPr>
                <w:sz w:val="24"/>
                <w:szCs w:val="24"/>
              </w:rPr>
              <w:t>рования, системы государстве</w:t>
            </w:r>
            <w:r w:rsidRPr="00916137">
              <w:rPr>
                <w:sz w:val="24"/>
                <w:szCs w:val="24"/>
              </w:rPr>
              <w:t>н</w:t>
            </w:r>
            <w:r w:rsidRPr="00916137">
              <w:rPr>
                <w:sz w:val="24"/>
                <w:szCs w:val="24"/>
              </w:rPr>
              <w:t>ных и муниципальных заказов и историю, ее развития, бюджетную и финансовую отчетности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ОПК-6.2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Умеет: обосновывать и принимать управленческие решения по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бюджетированию и структуре го</w:t>
            </w:r>
            <w:r w:rsidRPr="00916137">
              <w:rPr>
                <w:sz w:val="24"/>
                <w:szCs w:val="24"/>
              </w:rPr>
              <w:t>с</w:t>
            </w:r>
            <w:r w:rsidRPr="00916137">
              <w:rPr>
                <w:sz w:val="24"/>
                <w:szCs w:val="24"/>
              </w:rPr>
              <w:t>ударственных (муниципальных) активов, применять на практике положения законов и нормати</w:t>
            </w:r>
            <w:r w:rsidRPr="00916137">
              <w:rPr>
                <w:sz w:val="24"/>
                <w:szCs w:val="24"/>
              </w:rPr>
              <w:t>в</w:t>
            </w:r>
            <w:r w:rsidRPr="00916137">
              <w:rPr>
                <w:sz w:val="24"/>
                <w:szCs w:val="24"/>
              </w:rPr>
              <w:t>ных актов Российской Федерации о размещении государственных и муниципальных заказов, распр</w:t>
            </w:r>
            <w:r w:rsidRPr="00916137">
              <w:rPr>
                <w:sz w:val="24"/>
                <w:szCs w:val="24"/>
              </w:rPr>
              <w:t>е</w:t>
            </w:r>
            <w:r w:rsidRPr="00916137">
              <w:rPr>
                <w:sz w:val="24"/>
                <w:szCs w:val="24"/>
              </w:rPr>
              <w:t>делять ресурсы с учетом после</w:t>
            </w:r>
            <w:r w:rsidRPr="00916137">
              <w:rPr>
                <w:sz w:val="24"/>
                <w:szCs w:val="24"/>
              </w:rPr>
              <w:t>д</w:t>
            </w:r>
            <w:r w:rsidRPr="00916137">
              <w:rPr>
                <w:sz w:val="24"/>
                <w:szCs w:val="24"/>
              </w:rPr>
              <w:t>ствий влияния различных методов и способов на результаты деятел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ности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ОПК-6.3</w:t>
            </w:r>
          </w:p>
          <w:p w:rsidR="002367F5" w:rsidRPr="00916137" w:rsidRDefault="002367F5" w:rsidP="00916137">
            <w:pPr>
              <w:jc w:val="both"/>
              <w:rPr>
                <w:bCs/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Владеет: навыками анализа норм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тивных актов, регулирующих о</w:t>
            </w:r>
            <w:r w:rsidRPr="00916137">
              <w:rPr>
                <w:sz w:val="24"/>
                <w:szCs w:val="24"/>
              </w:rPr>
              <w:t>т</w:t>
            </w:r>
            <w:r w:rsidRPr="00916137">
              <w:rPr>
                <w:sz w:val="24"/>
                <w:szCs w:val="24"/>
              </w:rPr>
              <w:t>ношения в сфере управления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дарственным и муниципальным имуществом, современными те</w:t>
            </w:r>
            <w:r w:rsidRPr="00916137">
              <w:rPr>
                <w:sz w:val="24"/>
                <w:szCs w:val="24"/>
              </w:rPr>
              <w:t>х</w:t>
            </w:r>
            <w:r w:rsidRPr="00916137">
              <w:rPr>
                <w:sz w:val="24"/>
                <w:szCs w:val="24"/>
              </w:rPr>
              <w:t>нологиями в области управления государственным и муниципал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ным имуществом, навыками орг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низации размещения госуда</w:t>
            </w:r>
            <w:r w:rsidRPr="00916137">
              <w:rPr>
                <w:sz w:val="24"/>
                <w:szCs w:val="24"/>
              </w:rPr>
              <w:t>р</w:t>
            </w:r>
            <w:r w:rsidRPr="00916137">
              <w:rPr>
                <w:sz w:val="24"/>
                <w:szCs w:val="24"/>
              </w:rPr>
              <w:t>ственных и муниципальных зак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зов, навыками составления бю</w:t>
            </w:r>
            <w:r w:rsidRPr="00916137">
              <w:rPr>
                <w:sz w:val="24"/>
                <w:szCs w:val="24"/>
              </w:rPr>
              <w:t>д</w:t>
            </w:r>
            <w:r w:rsidRPr="00916137">
              <w:rPr>
                <w:sz w:val="24"/>
                <w:szCs w:val="24"/>
              </w:rPr>
              <w:t>жетной и финансовой отчетности, навыками ведения налогового уч</w:t>
            </w:r>
            <w:r w:rsidRPr="00916137">
              <w:rPr>
                <w:sz w:val="24"/>
                <w:szCs w:val="24"/>
              </w:rPr>
              <w:t>е</w:t>
            </w:r>
            <w:r w:rsidRPr="00916137">
              <w:rPr>
                <w:sz w:val="24"/>
                <w:szCs w:val="24"/>
              </w:rPr>
              <w:t>та в бюджетных государственных учреждениях</w:t>
            </w:r>
          </w:p>
        </w:tc>
        <w:tc>
          <w:tcPr>
            <w:tcW w:w="3827" w:type="dxa"/>
          </w:tcPr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основы математического анал</w:t>
            </w:r>
            <w:r w:rsidRPr="00B65848">
              <w:rPr>
                <w:bCs/>
                <w:iCs/>
                <w:sz w:val="24"/>
                <w:szCs w:val="24"/>
              </w:rPr>
              <w:t>и</w:t>
            </w:r>
            <w:r w:rsidRPr="00B65848">
              <w:rPr>
                <w:bCs/>
                <w:iCs/>
                <w:sz w:val="24"/>
                <w:szCs w:val="24"/>
              </w:rPr>
              <w:t>за, линейной алгебры, теории в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роятностей и методов принятия оптимальных решений, необх</w:t>
            </w:r>
            <w:r w:rsidRPr="00B65848">
              <w:rPr>
                <w:bCs/>
                <w:iCs/>
                <w:sz w:val="24"/>
                <w:szCs w:val="24"/>
              </w:rPr>
              <w:t>о</w:t>
            </w:r>
            <w:r w:rsidRPr="00B65848">
              <w:rPr>
                <w:bCs/>
                <w:iCs/>
                <w:sz w:val="24"/>
                <w:szCs w:val="24"/>
              </w:rPr>
              <w:t>димые для решения экономич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ских задач;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основы современных технол</w:t>
            </w:r>
            <w:r w:rsidRPr="00B65848">
              <w:rPr>
                <w:bCs/>
                <w:iCs/>
                <w:sz w:val="24"/>
                <w:szCs w:val="24"/>
              </w:rPr>
              <w:t>о</w:t>
            </w:r>
            <w:r w:rsidRPr="00B65848">
              <w:rPr>
                <w:bCs/>
                <w:iCs/>
                <w:sz w:val="24"/>
                <w:szCs w:val="24"/>
              </w:rPr>
              <w:t>гий сбора, обработки и предста</w:t>
            </w:r>
            <w:r w:rsidRPr="00B65848">
              <w:rPr>
                <w:bCs/>
                <w:iCs/>
                <w:sz w:val="24"/>
                <w:szCs w:val="24"/>
              </w:rPr>
              <w:t>в</w:t>
            </w:r>
            <w:r w:rsidRPr="00B65848">
              <w:rPr>
                <w:bCs/>
                <w:iCs/>
                <w:sz w:val="24"/>
                <w:szCs w:val="24"/>
              </w:rPr>
              <w:t>ления информации.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</w:t>
            </w:r>
            <w:r w:rsidRPr="00B65848">
              <w:rPr>
                <w:bCs/>
                <w:iCs/>
                <w:sz w:val="24"/>
                <w:szCs w:val="24"/>
              </w:rPr>
              <w:tab/>
              <w:t>применять методы матем</w:t>
            </w:r>
            <w:r w:rsidRPr="00B65848">
              <w:rPr>
                <w:bCs/>
                <w:iCs/>
                <w:sz w:val="24"/>
                <w:szCs w:val="24"/>
              </w:rPr>
              <w:t>а</w:t>
            </w:r>
            <w:r w:rsidRPr="00B65848">
              <w:rPr>
                <w:bCs/>
                <w:iCs/>
                <w:sz w:val="24"/>
                <w:szCs w:val="24"/>
              </w:rPr>
              <w:t>тического анализа и моделиров</w:t>
            </w:r>
            <w:r w:rsidRPr="00B65848">
              <w:rPr>
                <w:bCs/>
                <w:iCs/>
                <w:sz w:val="24"/>
                <w:szCs w:val="24"/>
              </w:rPr>
              <w:t>а</w:t>
            </w:r>
            <w:r w:rsidRPr="00B65848">
              <w:rPr>
                <w:bCs/>
                <w:iCs/>
                <w:sz w:val="24"/>
                <w:szCs w:val="24"/>
              </w:rPr>
              <w:t>ния, теоретического и экспер</w:t>
            </w:r>
            <w:r w:rsidRPr="00B65848">
              <w:rPr>
                <w:bCs/>
                <w:iCs/>
                <w:sz w:val="24"/>
                <w:szCs w:val="24"/>
              </w:rPr>
              <w:t>и</w:t>
            </w:r>
            <w:r w:rsidRPr="00B65848">
              <w:rPr>
                <w:bCs/>
                <w:iCs/>
                <w:sz w:val="24"/>
                <w:szCs w:val="24"/>
              </w:rPr>
              <w:t>ментального исследования для решения экономических задач;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</w:t>
            </w:r>
            <w:r w:rsidRPr="00B65848">
              <w:rPr>
                <w:bCs/>
                <w:iCs/>
                <w:sz w:val="24"/>
                <w:szCs w:val="24"/>
              </w:rPr>
              <w:tab/>
              <w:t>использовать методы сбора и обработки информации в реш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нии профессиональных задач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навыками применения совр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менного математического и</w:t>
            </w:r>
            <w:r w:rsidRPr="00B65848">
              <w:rPr>
                <w:bCs/>
                <w:iCs/>
                <w:sz w:val="24"/>
                <w:szCs w:val="24"/>
              </w:rPr>
              <w:t>н</w:t>
            </w:r>
            <w:r w:rsidRPr="00B65848">
              <w:rPr>
                <w:bCs/>
                <w:iCs/>
                <w:sz w:val="24"/>
                <w:szCs w:val="24"/>
              </w:rPr>
              <w:t>струментария для решения  эк</w:t>
            </w:r>
            <w:r w:rsidRPr="00B65848">
              <w:rPr>
                <w:bCs/>
                <w:iCs/>
                <w:sz w:val="24"/>
                <w:szCs w:val="24"/>
              </w:rPr>
              <w:t>о</w:t>
            </w:r>
            <w:r w:rsidRPr="00B65848">
              <w:rPr>
                <w:bCs/>
                <w:iCs/>
                <w:sz w:val="24"/>
                <w:szCs w:val="24"/>
              </w:rPr>
              <w:t xml:space="preserve">номических задач; </w:t>
            </w:r>
          </w:p>
          <w:p w:rsidR="002367F5" w:rsidRPr="00D70639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методикой построения, анализа и применения математических моделей для оценки состояния и прогноза развития экономических явлений и процессов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987D9B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 Способен осуществлять внутриорганиз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lastRenderedPageBreak/>
              <w:t>ционные и ме</w:t>
            </w:r>
            <w:r w:rsidRPr="00AD092C">
              <w:rPr>
                <w:sz w:val="24"/>
                <w:szCs w:val="24"/>
              </w:rPr>
              <w:t>ж</w:t>
            </w:r>
            <w:r w:rsidRPr="00AD092C">
              <w:rPr>
                <w:sz w:val="24"/>
                <w:szCs w:val="24"/>
              </w:rPr>
              <w:t>ведомственные коммуникации, обеспечивать вз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имодействие о</w:t>
            </w:r>
            <w:r w:rsidRPr="00AD092C">
              <w:rPr>
                <w:sz w:val="24"/>
                <w:szCs w:val="24"/>
              </w:rPr>
              <w:t>р</w:t>
            </w:r>
            <w:r w:rsidRPr="00AD092C">
              <w:rPr>
                <w:sz w:val="24"/>
                <w:szCs w:val="24"/>
              </w:rPr>
              <w:t>ганов власти с гражданами, коммерческими организациями, институтами гражданского общества, сре</w:t>
            </w:r>
            <w:r w:rsidRPr="00AD092C">
              <w:rPr>
                <w:sz w:val="24"/>
                <w:szCs w:val="24"/>
              </w:rPr>
              <w:t>д</w:t>
            </w:r>
            <w:r w:rsidRPr="00AD092C">
              <w:rPr>
                <w:sz w:val="24"/>
                <w:szCs w:val="24"/>
              </w:rPr>
              <w:t>ствами массовой информации.</w:t>
            </w:r>
          </w:p>
        </w:tc>
        <w:tc>
          <w:tcPr>
            <w:tcW w:w="3827" w:type="dxa"/>
          </w:tcPr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ОПК-7.1</w:t>
            </w:r>
          </w:p>
          <w:p w:rsidR="002367F5" w:rsidRPr="00475FDC" w:rsidRDefault="002367F5" w:rsidP="00987D9B">
            <w:pPr>
              <w:jc w:val="both"/>
            </w:pPr>
            <w:proofErr w:type="spellStart"/>
            <w:r w:rsidRPr="00AD092C">
              <w:rPr>
                <w:sz w:val="24"/>
                <w:szCs w:val="24"/>
              </w:rPr>
              <w:t>Знает:теоретические</w:t>
            </w:r>
            <w:proofErr w:type="spellEnd"/>
            <w:r w:rsidRPr="00AD092C">
              <w:rPr>
                <w:sz w:val="24"/>
                <w:szCs w:val="24"/>
              </w:rPr>
              <w:t>, методич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ские и правовые основы взаим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lastRenderedPageBreak/>
              <w:t>действия институтов гражданского общества и средств массовой и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формации с государственными о</w:t>
            </w:r>
            <w:r w:rsidRPr="00AD092C">
              <w:rPr>
                <w:sz w:val="24"/>
                <w:szCs w:val="24"/>
              </w:rPr>
              <w:t>р</w:t>
            </w:r>
            <w:r w:rsidRPr="00AD092C">
              <w:rPr>
                <w:sz w:val="24"/>
                <w:szCs w:val="24"/>
              </w:rPr>
              <w:t>ганами</w:t>
            </w:r>
            <w:r>
              <w:t xml:space="preserve">, </w:t>
            </w:r>
            <w:r w:rsidRPr="00AD092C">
              <w:rPr>
                <w:sz w:val="24"/>
                <w:szCs w:val="24"/>
              </w:rPr>
              <w:t>особенности внутриорг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низационных и межведомстве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коммуникаций; </w:t>
            </w:r>
            <w:r w:rsidRPr="00AD092C">
              <w:rPr>
                <w:sz w:val="24"/>
                <w:szCs w:val="24"/>
              </w:rPr>
              <w:t>приемы и методы формирования общественного</w:t>
            </w:r>
            <w:r>
              <w:rPr>
                <w:sz w:val="24"/>
                <w:szCs w:val="24"/>
              </w:rPr>
              <w:t xml:space="preserve"> мнения </w:t>
            </w:r>
            <w:r w:rsidRPr="00AD092C">
              <w:rPr>
                <w:sz w:val="24"/>
                <w:szCs w:val="24"/>
              </w:rPr>
              <w:t>правовые и этические о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новы регулирования PR-деятельности во взаимоотношен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ях с внешними организациями;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способы и методы использования PR-технологий во взаимодействии с внешними организациямиОПК-7.2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>определять влияние кажд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 xml:space="preserve">го звена на </w:t>
            </w:r>
            <w:r>
              <w:rPr>
                <w:sz w:val="24"/>
                <w:szCs w:val="24"/>
              </w:rPr>
              <w:t>эффективность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никации; </w:t>
            </w:r>
            <w:r w:rsidRPr="00AD092C">
              <w:rPr>
                <w:sz w:val="24"/>
                <w:szCs w:val="24"/>
              </w:rPr>
              <w:t>содействовать развитию механизмов общественного уч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стия в принятии и реа</w:t>
            </w:r>
            <w:r>
              <w:rPr>
                <w:sz w:val="24"/>
                <w:szCs w:val="24"/>
              </w:rPr>
              <w:t xml:space="preserve">лизации управленческих решений; </w:t>
            </w:r>
            <w:r w:rsidRPr="00AD092C">
              <w:rPr>
                <w:sz w:val="24"/>
                <w:szCs w:val="24"/>
              </w:rPr>
              <w:t>соб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рать и классификационно-методически обрабатывать и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формацию об имеющихся полит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ческих, социально-экономических, организационно-управле</w:t>
            </w:r>
            <w:r>
              <w:rPr>
                <w:sz w:val="24"/>
                <w:szCs w:val="24"/>
              </w:rPr>
              <w:t xml:space="preserve">нческих процессах и тенденциях; </w:t>
            </w:r>
            <w:r w:rsidRPr="00AD092C">
              <w:rPr>
                <w:sz w:val="24"/>
                <w:szCs w:val="24"/>
              </w:rPr>
              <w:t>испол</w:t>
            </w:r>
            <w:r w:rsidRPr="00AD092C">
              <w:rPr>
                <w:sz w:val="24"/>
                <w:szCs w:val="24"/>
              </w:rPr>
              <w:t>ь</w:t>
            </w:r>
            <w:r w:rsidRPr="00AD092C">
              <w:rPr>
                <w:sz w:val="24"/>
                <w:szCs w:val="24"/>
              </w:rPr>
              <w:t>зовать методику и технику пров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дения</w:t>
            </w:r>
            <w:r>
              <w:rPr>
                <w:sz w:val="24"/>
                <w:szCs w:val="24"/>
              </w:rPr>
              <w:t xml:space="preserve"> опросов общественного мнения;  </w:t>
            </w:r>
            <w:r w:rsidRPr="00AD092C">
              <w:rPr>
                <w:sz w:val="24"/>
                <w:szCs w:val="24"/>
              </w:rPr>
              <w:t>организовывать взаим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действия с внешними организац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ями и учреждениями, гражданами;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ОПК-7.3</w:t>
            </w:r>
          </w:p>
          <w:p w:rsidR="002367F5" w:rsidRPr="00EE4D98" w:rsidRDefault="002367F5" w:rsidP="00987D9B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AD092C">
              <w:rPr>
                <w:sz w:val="24"/>
                <w:szCs w:val="24"/>
              </w:rPr>
              <w:t>Владеет:технологией</w:t>
            </w:r>
            <w:proofErr w:type="spellEnd"/>
            <w:r w:rsidRPr="00AD092C">
              <w:rPr>
                <w:sz w:val="24"/>
                <w:szCs w:val="24"/>
              </w:rPr>
              <w:t xml:space="preserve"> сбора, обр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ботк</w:t>
            </w:r>
            <w:r>
              <w:rPr>
                <w:sz w:val="24"/>
                <w:szCs w:val="24"/>
              </w:rPr>
              <w:t>и и распространения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мации; </w:t>
            </w:r>
            <w:r w:rsidRPr="00AD092C">
              <w:rPr>
                <w:sz w:val="24"/>
                <w:szCs w:val="24"/>
              </w:rPr>
              <w:t>аналитическими и орган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зационными навыками работы при подготовке и проведении комм</w:t>
            </w:r>
            <w:r w:rsidRPr="00AD092C">
              <w:rPr>
                <w:sz w:val="24"/>
                <w:szCs w:val="24"/>
              </w:rPr>
              <w:t>у</w:t>
            </w:r>
            <w:r w:rsidRPr="00AD092C">
              <w:rPr>
                <w:sz w:val="24"/>
                <w:szCs w:val="24"/>
              </w:rPr>
              <w:t>никационных программ</w:t>
            </w:r>
            <w:r>
              <w:rPr>
                <w:sz w:val="24"/>
                <w:szCs w:val="24"/>
              </w:rPr>
              <w:t xml:space="preserve">, </w:t>
            </w:r>
            <w:r w:rsidRPr="00AD092C">
              <w:rPr>
                <w:sz w:val="24"/>
                <w:szCs w:val="24"/>
              </w:rPr>
              <w:t xml:space="preserve">навыками организации внутренних </w:t>
            </w:r>
            <w:proofErr w:type="spellStart"/>
            <w:r w:rsidRPr="00AD092C">
              <w:rPr>
                <w:sz w:val="24"/>
                <w:szCs w:val="24"/>
              </w:rPr>
              <w:t>комм</w:t>
            </w:r>
            <w:r w:rsidRPr="00AD092C">
              <w:rPr>
                <w:sz w:val="24"/>
                <w:szCs w:val="24"/>
              </w:rPr>
              <w:t>у</w:t>
            </w:r>
            <w:r w:rsidRPr="00AD092C">
              <w:rPr>
                <w:sz w:val="24"/>
                <w:szCs w:val="24"/>
              </w:rPr>
              <w:t>никаций;навыками</w:t>
            </w:r>
            <w:proofErr w:type="spellEnd"/>
            <w:r w:rsidRPr="00AD092C">
              <w:rPr>
                <w:sz w:val="24"/>
                <w:szCs w:val="24"/>
              </w:rPr>
              <w:t xml:space="preserve"> разработки с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циально ориентированных мер р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гулирующего воздействия на о</w:t>
            </w:r>
            <w:r w:rsidRPr="00AD092C">
              <w:rPr>
                <w:sz w:val="24"/>
                <w:szCs w:val="24"/>
              </w:rPr>
              <w:t>б</w:t>
            </w:r>
            <w:r w:rsidRPr="00AD092C">
              <w:rPr>
                <w:sz w:val="24"/>
                <w:szCs w:val="24"/>
              </w:rPr>
              <w:t>щественные отношения и проце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сы соц</w:t>
            </w:r>
            <w:r>
              <w:rPr>
                <w:sz w:val="24"/>
                <w:szCs w:val="24"/>
              </w:rPr>
              <w:t xml:space="preserve">иально-экономического развития; </w:t>
            </w:r>
            <w:r w:rsidRPr="00AD092C">
              <w:rPr>
                <w:sz w:val="24"/>
                <w:szCs w:val="24"/>
              </w:rPr>
              <w:t>навыками обеспечения связей с общественностью соо</w:t>
            </w:r>
            <w:r w:rsidRPr="00AD092C">
              <w:rPr>
                <w:sz w:val="24"/>
                <w:szCs w:val="24"/>
              </w:rPr>
              <w:t>т</w:t>
            </w:r>
            <w:r w:rsidRPr="00AD092C">
              <w:rPr>
                <w:sz w:val="24"/>
                <w:szCs w:val="24"/>
              </w:rPr>
              <w:t>вет</w:t>
            </w:r>
            <w:r>
              <w:rPr>
                <w:sz w:val="24"/>
                <w:szCs w:val="24"/>
              </w:rPr>
              <w:t>ствующих органов и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ций; </w:t>
            </w:r>
            <w:r w:rsidRPr="00AD092C">
              <w:rPr>
                <w:sz w:val="24"/>
                <w:szCs w:val="24"/>
              </w:rPr>
              <w:t>навыками осуществления профессиональных функций в о</w:t>
            </w:r>
            <w:r w:rsidRPr="00AD092C">
              <w:rPr>
                <w:sz w:val="24"/>
                <w:szCs w:val="24"/>
              </w:rPr>
              <w:t>б</w:t>
            </w:r>
            <w:r w:rsidRPr="00AD092C">
              <w:rPr>
                <w:sz w:val="24"/>
                <w:szCs w:val="24"/>
              </w:rPr>
              <w:t xml:space="preserve">ласти связей с общественностью в </w:t>
            </w:r>
            <w:r w:rsidRPr="00AD092C">
              <w:rPr>
                <w:sz w:val="24"/>
                <w:szCs w:val="24"/>
              </w:rPr>
              <w:lastRenderedPageBreak/>
              <w:t>государственных, общественных, коммерческих структурах, сре</w:t>
            </w:r>
            <w:r w:rsidRPr="00AD092C">
              <w:rPr>
                <w:sz w:val="24"/>
                <w:szCs w:val="24"/>
              </w:rPr>
              <w:t>д</w:t>
            </w:r>
            <w:r w:rsidRPr="00AD092C">
              <w:rPr>
                <w:sz w:val="24"/>
                <w:szCs w:val="24"/>
              </w:rPr>
              <w:t>ствах массовой информации, в с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циальной сфере, сфере политики, экономики</w:t>
            </w:r>
          </w:p>
        </w:tc>
        <w:tc>
          <w:tcPr>
            <w:tcW w:w="3827" w:type="dxa"/>
          </w:tcPr>
          <w:p w:rsidR="002367F5" w:rsidRPr="00D70639" w:rsidRDefault="002367F5" w:rsidP="00987D9B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Default="002367F5" w:rsidP="00FE3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ОПК-8 </w:t>
            </w:r>
          </w:p>
          <w:p w:rsidR="002367F5" w:rsidRPr="00EE4D98" w:rsidRDefault="002367F5" w:rsidP="00FE362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мать принципы работы совреме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гий и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 их для реш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.1.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Знает современные информацио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 xml:space="preserve">ные технологии </w:t>
            </w:r>
            <w:proofErr w:type="spellStart"/>
            <w:r w:rsidRPr="00BD404E">
              <w:rPr>
                <w:sz w:val="24"/>
                <w:szCs w:val="24"/>
              </w:rPr>
              <w:t>ипрограммные</w:t>
            </w:r>
            <w:proofErr w:type="spellEnd"/>
            <w:r w:rsidRPr="00BD404E">
              <w:rPr>
                <w:sz w:val="24"/>
                <w:szCs w:val="24"/>
              </w:rPr>
              <w:t xml:space="preserve"> средства, в том числе </w:t>
            </w:r>
            <w:proofErr w:type="spellStart"/>
            <w:r w:rsidRPr="00BD404E">
              <w:rPr>
                <w:sz w:val="24"/>
                <w:szCs w:val="24"/>
              </w:rPr>
              <w:t>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ногопроизводства</w:t>
            </w:r>
            <w:proofErr w:type="spellEnd"/>
            <w:r w:rsidRPr="00BD404E">
              <w:rPr>
                <w:sz w:val="24"/>
                <w:szCs w:val="24"/>
              </w:rPr>
              <w:t xml:space="preserve"> при решении задач </w:t>
            </w:r>
            <w:proofErr w:type="spellStart"/>
            <w:r w:rsidRPr="00BD404E">
              <w:rPr>
                <w:sz w:val="24"/>
                <w:szCs w:val="24"/>
              </w:rPr>
              <w:t>профессиональнойдеятел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</w:t>
            </w:r>
            <w:proofErr w:type="spellEnd"/>
            <w:r w:rsidRPr="00BD404E">
              <w:rPr>
                <w:sz w:val="24"/>
                <w:szCs w:val="24"/>
              </w:rPr>
              <w:t>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.2.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 xml:space="preserve">Умеет выбирать современные </w:t>
            </w:r>
            <w:proofErr w:type="spellStart"/>
            <w:r w:rsidRPr="00BD404E">
              <w:rPr>
                <w:sz w:val="24"/>
                <w:szCs w:val="24"/>
              </w:rPr>
              <w:t>и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формационныесредства</w:t>
            </w:r>
            <w:proofErr w:type="spellEnd"/>
            <w:r w:rsidRPr="00BD404E">
              <w:rPr>
                <w:sz w:val="24"/>
                <w:szCs w:val="24"/>
              </w:rPr>
              <w:t xml:space="preserve">, в том числе отечественного </w:t>
            </w:r>
            <w:proofErr w:type="spellStart"/>
            <w:r w:rsidRPr="00BD404E">
              <w:rPr>
                <w:sz w:val="24"/>
                <w:szCs w:val="24"/>
              </w:rPr>
              <w:t>произво</w:t>
            </w:r>
            <w:r w:rsidRPr="00BD404E">
              <w:rPr>
                <w:sz w:val="24"/>
                <w:szCs w:val="24"/>
              </w:rPr>
              <w:t>д</w:t>
            </w:r>
            <w:r w:rsidRPr="00BD404E">
              <w:rPr>
                <w:sz w:val="24"/>
                <w:szCs w:val="24"/>
              </w:rPr>
              <w:t>ствапри</w:t>
            </w:r>
            <w:proofErr w:type="spellEnd"/>
            <w:r w:rsidRPr="00BD404E">
              <w:rPr>
                <w:sz w:val="24"/>
                <w:szCs w:val="24"/>
              </w:rPr>
              <w:t xml:space="preserve"> решении задач професс</w:t>
            </w:r>
            <w:r w:rsidRPr="00BD404E">
              <w:rPr>
                <w:sz w:val="24"/>
                <w:szCs w:val="24"/>
              </w:rPr>
              <w:t>и</w:t>
            </w:r>
            <w:r w:rsidRPr="00BD404E">
              <w:rPr>
                <w:sz w:val="24"/>
                <w:szCs w:val="24"/>
              </w:rPr>
              <w:t>ональной деятельности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.3.</w:t>
            </w:r>
          </w:p>
          <w:p w:rsidR="002367F5" w:rsidRPr="001F21C6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 xml:space="preserve">Владеет навыками </w:t>
            </w:r>
            <w:proofErr w:type="spellStart"/>
            <w:r w:rsidRPr="00BD404E">
              <w:rPr>
                <w:sz w:val="24"/>
                <w:szCs w:val="24"/>
              </w:rPr>
              <w:t>примененияс</w:t>
            </w:r>
            <w:r w:rsidRPr="00BD404E">
              <w:rPr>
                <w:sz w:val="24"/>
                <w:szCs w:val="24"/>
              </w:rPr>
              <w:t>о</w:t>
            </w:r>
            <w:r w:rsidRPr="00BD404E">
              <w:rPr>
                <w:sz w:val="24"/>
                <w:szCs w:val="24"/>
              </w:rPr>
              <w:t>временны</w:t>
            </w:r>
            <w:r>
              <w:rPr>
                <w:sz w:val="24"/>
                <w:szCs w:val="24"/>
              </w:rPr>
              <w:t>х</w:t>
            </w:r>
            <w:proofErr w:type="spellEnd"/>
            <w:r w:rsidRPr="00BD404E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 xml:space="preserve">х </w:t>
            </w:r>
            <w:r w:rsidRPr="00BD404E">
              <w:rPr>
                <w:sz w:val="24"/>
                <w:szCs w:val="24"/>
              </w:rPr>
              <w:t>средств, в том числе 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 xml:space="preserve">ного </w:t>
            </w:r>
            <w:proofErr w:type="spellStart"/>
            <w:r w:rsidRPr="00BD404E">
              <w:rPr>
                <w:sz w:val="24"/>
                <w:szCs w:val="24"/>
              </w:rPr>
              <w:t>производствапри</w:t>
            </w:r>
            <w:proofErr w:type="spellEnd"/>
            <w:r w:rsidRPr="00BD404E">
              <w:rPr>
                <w:sz w:val="24"/>
                <w:szCs w:val="24"/>
              </w:rPr>
              <w:t xml:space="preserve"> решении задач профессиональной 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</w:t>
            </w:r>
          </w:p>
        </w:tc>
        <w:tc>
          <w:tcPr>
            <w:tcW w:w="3827" w:type="dxa"/>
          </w:tcPr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Знает: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технические и программные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средства реализации информац</w:t>
            </w:r>
            <w:r w:rsidRPr="00820041">
              <w:rPr>
                <w:bCs/>
                <w:iCs/>
                <w:sz w:val="24"/>
                <w:szCs w:val="24"/>
              </w:rPr>
              <w:t>и</w:t>
            </w:r>
            <w:r w:rsidRPr="00820041">
              <w:rPr>
                <w:bCs/>
                <w:iCs/>
                <w:sz w:val="24"/>
                <w:szCs w:val="24"/>
              </w:rPr>
              <w:t>онных процессов;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Умеет: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решать профессиональные зад</w:t>
            </w:r>
            <w:r w:rsidRPr="00820041">
              <w:rPr>
                <w:bCs/>
                <w:iCs/>
                <w:sz w:val="24"/>
                <w:szCs w:val="24"/>
              </w:rPr>
              <w:t>а</w:t>
            </w:r>
            <w:r w:rsidRPr="00820041">
              <w:rPr>
                <w:bCs/>
                <w:iCs/>
                <w:sz w:val="24"/>
                <w:szCs w:val="24"/>
              </w:rPr>
              <w:t>чи с применением современных информационных технологий.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Владеет:</w:t>
            </w:r>
          </w:p>
          <w:p w:rsidR="002367F5" w:rsidRPr="00D70639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навыками использования совр</w:t>
            </w:r>
            <w:r w:rsidRPr="00820041">
              <w:rPr>
                <w:bCs/>
                <w:iCs/>
                <w:sz w:val="24"/>
                <w:szCs w:val="24"/>
              </w:rPr>
              <w:t>е</w:t>
            </w:r>
            <w:r w:rsidRPr="00820041">
              <w:rPr>
                <w:bCs/>
                <w:iCs/>
                <w:sz w:val="24"/>
                <w:szCs w:val="24"/>
              </w:rPr>
              <w:t>менного прикладного програм</w:t>
            </w:r>
            <w:r w:rsidRPr="00820041">
              <w:rPr>
                <w:bCs/>
                <w:iCs/>
                <w:sz w:val="24"/>
                <w:szCs w:val="24"/>
              </w:rPr>
              <w:t>м</w:t>
            </w:r>
            <w:r w:rsidRPr="00820041">
              <w:rPr>
                <w:bCs/>
                <w:iCs/>
                <w:sz w:val="24"/>
                <w:szCs w:val="24"/>
              </w:rPr>
              <w:t>ного обеспечения в професси</w:t>
            </w:r>
            <w:r w:rsidRPr="00820041">
              <w:rPr>
                <w:bCs/>
                <w:iCs/>
                <w:sz w:val="24"/>
                <w:szCs w:val="24"/>
              </w:rPr>
              <w:t>о</w:t>
            </w:r>
            <w:r w:rsidRPr="00820041">
              <w:rPr>
                <w:bCs/>
                <w:iCs/>
                <w:sz w:val="24"/>
                <w:szCs w:val="24"/>
              </w:rPr>
              <w:t>нальной деятельности.</w:t>
            </w:r>
          </w:p>
        </w:tc>
      </w:tr>
      <w:tr w:rsidR="002367F5" w:rsidRPr="00EE4D98" w:rsidTr="00D73774">
        <w:trPr>
          <w:trHeight w:val="293"/>
        </w:trPr>
        <w:tc>
          <w:tcPr>
            <w:tcW w:w="2093" w:type="dxa"/>
          </w:tcPr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 умение определять при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ритеты в упра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ленческой де</w:t>
            </w:r>
            <w:r w:rsidRPr="0081225E">
              <w:rPr>
                <w:sz w:val="24"/>
                <w:szCs w:val="24"/>
              </w:rPr>
              <w:t>я</w:t>
            </w:r>
            <w:r w:rsidRPr="0081225E">
              <w:rPr>
                <w:sz w:val="24"/>
                <w:szCs w:val="24"/>
              </w:rPr>
              <w:t>тельности, разр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батывать и э</w:t>
            </w:r>
            <w:r w:rsidRPr="0081225E">
              <w:rPr>
                <w:sz w:val="24"/>
                <w:szCs w:val="24"/>
              </w:rPr>
              <w:t>ф</w:t>
            </w:r>
            <w:r w:rsidRPr="0081225E">
              <w:rPr>
                <w:sz w:val="24"/>
                <w:szCs w:val="24"/>
              </w:rPr>
              <w:t>фективно испо</w:t>
            </w:r>
            <w:r w:rsidRPr="0081225E">
              <w:rPr>
                <w:sz w:val="24"/>
                <w:szCs w:val="24"/>
              </w:rPr>
              <w:t>л</w:t>
            </w:r>
            <w:r w:rsidRPr="0081225E">
              <w:rPr>
                <w:sz w:val="24"/>
                <w:szCs w:val="24"/>
              </w:rPr>
              <w:t>нять управленч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ские решения, в том числе в усл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виях неопред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ленности и ри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ков, моделир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вать процессы и процедуры в о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ганах власти субъектов Ро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сийской Федер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ции, органах местного сам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 xml:space="preserve">управления </w:t>
            </w:r>
          </w:p>
          <w:p w:rsidR="002367F5" w:rsidRPr="0081225E" w:rsidRDefault="002367F5" w:rsidP="008122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ПК-1.1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Знает: сущность и виды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 специфику принятия решений в органах государственной власти; процесс исполнения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ПК-1.2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Умеет: определять приоритеты профессиональной деятельности,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разрабатывать и эффективно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полнять государственные реш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 организовывать контроль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полнения, оценивать эффекти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ность государственных решений; разрабатывать и реализовывать проекты в области государстве</w:t>
            </w:r>
            <w:r w:rsidRPr="0081225E">
              <w:rPr>
                <w:sz w:val="24"/>
                <w:szCs w:val="24"/>
              </w:rPr>
              <w:t>н</w:t>
            </w:r>
            <w:r w:rsidRPr="0081225E">
              <w:rPr>
                <w:sz w:val="24"/>
                <w:szCs w:val="24"/>
              </w:rPr>
              <w:t>ного и муниципального управл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ПК-1.3 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Владеет: инструментами и техн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логиями регулирующего возде</w:t>
            </w:r>
            <w:r w:rsidRPr="0081225E">
              <w:rPr>
                <w:sz w:val="24"/>
                <w:szCs w:val="24"/>
              </w:rPr>
              <w:t>й</w:t>
            </w:r>
            <w:r w:rsidRPr="0081225E">
              <w:rPr>
                <w:sz w:val="24"/>
                <w:szCs w:val="24"/>
              </w:rPr>
              <w:t>ствия при реализации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ственного решения; методиками определения качества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 процедурами принятия решений органами гос</w:t>
            </w:r>
            <w:r w:rsidRPr="0081225E">
              <w:rPr>
                <w:sz w:val="24"/>
                <w:szCs w:val="24"/>
              </w:rPr>
              <w:t>у</w:t>
            </w:r>
            <w:r w:rsidRPr="0081225E">
              <w:rPr>
                <w:sz w:val="24"/>
                <w:szCs w:val="24"/>
              </w:rPr>
              <w:lastRenderedPageBreak/>
              <w:t>дарственной власти</w:t>
            </w:r>
          </w:p>
        </w:tc>
        <w:tc>
          <w:tcPr>
            <w:tcW w:w="3827" w:type="dxa"/>
          </w:tcPr>
          <w:p w:rsidR="002367F5" w:rsidRPr="0081225E" w:rsidRDefault="002367F5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lastRenderedPageBreak/>
              <w:t xml:space="preserve">Уметь: </w:t>
            </w:r>
            <w:r w:rsidRPr="0081225E">
              <w:t>давать оценку особенн</w:t>
            </w:r>
            <w:r w:rsidRPr="0081225E">
              <w:t>о</w:t>
            </w:r>
            <w:r w:rsidRPr="0081225E">
              <w:t>стей демографического развития региона; проводить анализ соц</w:t>
            </w:r>
            <w:r w:rsidRPr="0081225E">
              <w:t>и</w:t>
            </w:r>
            <w:r w:rsidRPr="0081225E">
              <w:t xml:space="preserve">ально-демографических факторов формирования и развития региона; </w:t>
            </w:r>
          </w:p>
          <w:p w:rsidR="002367F5" w:rsidRPr="0081225E" w:rsidRDefault="002367F5" w:rsidP="0081225E">
            <w:pPr>
              <w:pStyle w:val="Default"/>
              <w:jc w:val="both"/>
              <w:rPr>
                <w:bCs/>
                <w:iCs/>
              </w:rPr>
            </w:pPr>
            <w:r w:rsidRPr="0081225E">
              <w:rPr>
                <w:bCs/>
                <w:iCs/>
              </w:rPr>
              <w:t xml:space="preserve">Знать: </w:t>
            </w:r>
            <w:r w:rsidRPr="0081225E">
              <w:t>основные особенности д</w:t>
            </w:r>
            <w:r w:rsidRPr="0081225E">
              <w:t>е</w:t>
            </w:r>
            <w:r w:rsidRPr="0081225E">
              <w:t>мографического развития и расс</w:t>
            </w:r>
            <w:r w:rsidRPr="0081225E">
              <w:t>е</w:t>
            </w:r>
            <w:r w:rsidRPr="0081225E">
              <w:t>ления, этнографические особенн</w:t>
            </w:r>
            <w:r w:rsidRPr="0081225E">
              <w:t>о</w:t>
            </w:r>
            <w:r w:rsidRPr="0081225E">
              <w:t>сти и социально-экономические характеристики населения для ц</w:t>
            </w:r>
            <w:r w:rsidRPr="0081225E">
              <w:t>е</w:t>
            </w:r>
            <w:r w:rsidRPr="0081225E">
              <w:t>лей проектирования и социально-демографического развития рег</w:t>
            </w:r>
            <w:r w:rsidRPr="0081225E">
              <w:t>и</w:t>
            </w:r>
            <w:r w:rsidRPr="0081225E">
              <w:t>онов;</w:t>
            </w:r>
          </w:p>
          <w:p w:rsidR="002367F5" w:rsidRPr="0081225E" w:rsidRDefault="002367F5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>Владеть</w:t>
            </w:r>
            <w:r w:rsidRPr="0081225E">
              <w:rPr>
                <w:b/>
                <w:bCs/>
                <w:i/>
                <w:iCs/>
              </w:rPr>
              <w:t xml:space="preserve">: </w:t>
            </w:r>
            <w:r w:rsidRPr="0081225E">
              <w:t>методами количестве</w:t>
            </w:r>
            <w:r w:rsidRPr="0081225E">
              <w:t>н</w:t>
            </w:r>
            <w:r w:rsidRPr="0081225E">
              <w:t>ного и качественного анализа с</w:t>
            </w:r>
            <w:r w:rsidRPr="0081225E">
              <w:t>и</w:t>
            </w:r>
            <w:r w:rsidRPr="0081225E">
              <w:t>стемы статистических показат</w:t>
            </w:r>
            <w:r w:rsidRPr="0081225E">
              <w:t>е</w:t>
            </w:r>
            <w:r w:rsidRPr="0081225E">
              <w:t>лей, характеризующих деятел</w:t>
            </w:r>
            <w:r w:rsidRPr="0081225E">
              <w:t>ь</w:t>
            </w:r>
            <w:r w:rsidRPr="0081225E">
              <w:t>ность хозяйствующих субъектов на микро- и макроуровнях.</w:t>
            </w:r>
          </w:p>
          <w:p w:rsidR="002367F5" w:rsidRPr="0081225E" w:rsidRDefault="002367F5" w:rsidP="0081225E">
            <w:pPr>
              <w:pStyle w:val="Default"/>
              <w:jc w:val="both"/>
            </w:pPr>
          </w:p>
          <w:p w:rsidR="002367F5" w:rsidRPr="0081225E" w:rsidRDefault="002367F5" w:rsidP="0081225E">
            <w:pPr>
              <w:pStyle w:val="Default"/>
              <w:jc w:val="both"/>
            </w:pPr>
          </w:p>
          <w:p w:rsidR="002367F5" w:rsidRPr="0081225E" w:rsidRDefault="002367F5" w:rsidP="0081225E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AE74E3" w:rsidRDefault="002367F5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lastRenderedPageBreak/>
              <w:t>ПК-2</w:t>
            </w:r>
          </w:p>
          <w:p w:rsidR="002367F5" w:rsidRPr="00AE74E3" w:rsidRDefault="002367F5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владением нав</w:t>
            </w:r>
            <w:r w:rsidRPr="00AE74E3">
              <w:rPr>
                <w:sz w:val="24"/>
                <w:szCs w:val="24"/>
              </w:rPr>
              <w:t>ы</w:t>
            </w:r>
            <w:r w:rsidRPr="00AE74E3">
              <w:rPr>
                <w:sz w:val="24"/>
                <w:szCs w:val="24"/>
              </w:rPr>
              <w:t>ками использов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основных теорий мотив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ции, лидерства и власти для реш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стратегич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ских и операти</w:t>
            </w:r>
            <w:r w:rsidRPr="00AE74E3">
              <w:rPr>
                <w:sz w:val="24"/>
                <w:szCs w:val="24"/>
              </w:rPr>
              <w:t>в</w:t>
            </w:r>
            <w:r w:rsidRPr="00AE74E3">
              <w:rPr>
                <w:sz w:val="24"/>
                <w:szCs w:val="24"/>
              </w:rPr>
              <w:t>ных управленч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ских задач, а та</w:t>
            </w:r>
            <w:r w:rsidRPr="00AE74E3">
              <w:rPr>
                <w:sz w:val="24"/>
                <w:szCs w:val="24"/>
              </w:rPr>
              <w:t>к</w:t>
            </w:r>
            <w:r w:rsidRPr="00AE74E3">
              <w:rPr>
                <w:sz w:val="24"/>
                <w:szCs w:val="24"/>
              </w:rPr>
              <w:t>же для организ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ции групповой работы на основе знания процессов групповой дин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мики и принц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пов формиров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команды, умений ос</w:t>
            </w:r>
            <w:r w:rsidRPr="00AE74E3">
              <w:rPr>
                <w:sz w:val="24"/>
                <w:szCs w:val="24"/>
              </w:rPr>
              <w:t>у</w:t>
            </w:r>
            <w:r w:rsidRPr="00AE74E3">
              <w:rPr>
                <w:sz w:val="24"/>
                <w:szCs w:val="24"/>
              </w:rPr>
              <w:t>ществлять ди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ПК-2.1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Знает: теоретические подходы к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деятельности; основные теории лидерства, их достоинства и ограничения, особенности ра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>личных стилей лидерства, наци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нальную специфику практики л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дерства, взаимосвязь между ли</w:t>
            </w:r>
            <w:r w:rsidRPr="00AE74E3">
              <w:rPr>
                <w:sz w:val="24"/>
                <w:szCs w:val="24"/>
              </w:rPr>
              <w:t>ч</w:t>
            </w:r>
            <w:r w:rsidRPr="00AE74E3">
              <w:rPr>
                <w:sz w:val="24"/>
                <w:szCs w:val="24"/>
              </w:rPr>
              <w:t>ными и организационными целями и задачами; сущность и содерж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ние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основных теорий и подходов к п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ниманию и управлению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организационной культурой.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ПК-2.2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Умеет: применять на практике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сонала;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 xml:space="preserve">кационные процессы, процессы принятия решений, </w:t>
            </w:r>
            <w:proofErr w:type="spellStart"/>
            <w:r w:rsidRPr="00AE74E3">
              <w:rPr>
                <w:sz w:val="24"/>
                <w:szCs w:val="24"/>
              </w:rPr>
              <w:t>командообр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зования</w:t>
            </w:r>
            <w:proofErr w:type="spellEnd"/>
            <w:r w:rsidRPr="00AE74E3">
              <w:rPr>
                <w:sz w:val="24"/>
                <w:szCs w:val="24"/>
              </w:rPr>
              <w:t>, управления конфликтами и разрабатывать предложения по повышению их эффективности; осуществлять диагностику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культуры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ПК-2.3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Владеет: навыками разработки и внедрения систем мотивации 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навыками эффективной ве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бальной и невербальной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 xml:space="preserve">кации, принятия решений, </w:t>
            </w:r>
            <w:proofErr w:type="spellStart"/>
            <w:r w:rsidRPr="00AE74E3">
              <w:rPr>
                <w:sz w:val="24"/>
                <w:szCs w:val="24"/>
              </w:rPr>
              <w:t>кома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дообразования</w:t>
            </w:r>
            <w:proofErr w:type="spellEnd"/>
            <w:r w:rsidRPr="00AE74E3">
              <w:rPr>
                <w:sz w:val="24"/>
                <w:szCs w:val="24"/>
              </w:rPr>
              <w:t>, управления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фликтами и стрессами, формир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вания, развития и совершенств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лидерских качеств, навык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 целостного подхода к анализу проблем в организации,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а также методами поддержания 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изменения организационной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теоретические подходы к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деятельности, механи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>мы осуществления мотивации для успешной командной работы; 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кономерности, механизмы, усл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 xml:space="preserve">вия и факторы </w:t>
            </w:r>
            <w:proofErr w:type="spellStart"/>
            <w:r w:rsidRPr="00AE74E3">
              <w:rPr>
                <w:sz w:val="24"/>
                <w:szCs w:val="24"/>
              </w:rPr>
              <w:t>самоактуализации</w:t>
            </w:r>
            <w:proofErr w:type="spellEnd"/>
            <w:r w:rsidRPr="00AE74E3">
              <w:rPr>
                <w:sz w:val="24"/>
                <w:szCs w:val="24"/>
              </w:rPr>
              <w:t xml:space="preserve"> личности в постиндустриальном обществе в условиях муниципал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ной организационной культуры.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применять на практике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сонала,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кационные процессы, процессы принятия решений для успешного эффективного преодоления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фликтов.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навыками разработки и внедр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систем мотивации и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2367F5" w:rsidRPr="00AE74E3" w:rsidRDefault="002367F5" w:rsidP="00AE74E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проводить мотивационный аудит человеческих ресурсов и осуществлять диагностику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низационной культуры для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низации групповой работы на о</w:t>
            </w:r>
            <w:r w:rsidRPr="00AE74E3">
              <w:rPr>
                <w:sz w:val="24"/>
                <w:szCs w:val="24"/>
              </w:rPr>
              <w:t>с</w:t>
            </w:r>
            <w:r w:rsidRPr="00AE74E3">
              <w:rPr>
                <w:sz w:val="24"/>
                <w:szCs w:val="24"/>
              </w:rPr>
              <w:t>нове знания процессов групповой динамики.</w:t>
            </w:r>
          </w:p>
        </w:tc>
      </w:tr>
      <w:tr w:rsidR="002367F5" w:rsidRPr="00EE4D98" w:rsidTr="00F0360F">
        <w:trPr>
          <w:trHeight w:val="293"/>
        </w:trPr>
        <w:tc>
          <w:tcPr>
            <w:tcW w:w="2093" w:type="dxa"/>
          </w:tcPr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владение навык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lastRenderedPageBreak/>
              <w:t>ного анализа при оценке состояния экономической, социальной,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литической ср</w:t>
            </w:r>
            <w:r w:rsidRPr="00DD652A">
              <w:rPr>
                <w:sz w:val="24"/>
                <w:szCs w:val="24"/>
              </w:rPr>
              <w:t>е</w:t>
            </w:r>
            <w:r w:rsidRPr="00DD652A">
              <w:rPr>
                <w:sz w:val="24"/>
                <w:szCs w:val="24"/>
              </w:rPr>
              <w:t>ды, деятельности органов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ственных и</w:t>
            </w:r>
          </w:p>
          <w:p w:rsidR="002367F5" w:rsidRPr="00DD652A" w:rsidRDefault="002367F5" w:rsidP="00DD652A">
            <w:pPr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 предприятий и учреждений,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 xml:space="preserve">но-политических, коммерческих и некоммерческих организаций </w:t>
            </w:r>
          </w:p>
        </w:tc>
        <w:tc>
          <w:tcPr>
            <w:tcW w:w="3827" w:type="dxa"/>
          </w:tcPr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lastRenderedPageBreak/>
              <w:t>ПК-3.1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Знает: методы и принципы план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рования деятельности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государственного, реги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lastRenderedPageBreak/>
              <w:t>нального и муниципального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управления; принципы контрол</w:t>
            </w:r>
            <w:r w:rsidRPr="00DD652A">
              <w:rPr>
                <w:sz w:val="24"/>
                <w:szCs w:val="24"/>
              </w:rPr>
              <w:t>ь</w:t>
            </w:r>
            <w:r w:rsidRPr="00DD652A">
              <w:rPr>
                <w:sz w:val="24"/>
                <w:szCs w:val="24"/>
              </w:rPr>
              <w:t>но-ревизионной работы органов власти и органов МСУ; понятия, виды и методы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оценки деятельности органов вл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сти; законодательство, регулир</w:t>
            </w:r>
            <w:r w:rsidRPr="00DD652A">
              <w:rPr>
                <w:sz w:val="24"/>
                <w:szCs w:val="24"/>
              </w:rPr>
              <w:t>у</w:t>
            </w:r>
            <w:r w:rsidRPr="00DD652A">
              <w:rPr>
                <w:sz w:val="24"/>
                <w:szCs w:val="24"/>
              </w:rPr>
              <w:t>ющее оценку эффективности о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ганов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 и органов МСУ; основы построения, расчета и анализа с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стемы статистических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показателей, характеризующих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деятельность хозяйствующих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субъектов на микро- и макроуро</w:t>
            </w:r>
            <w:r w:rsidRPr="00DD652A">
              <w:rPr>
                <w:sz w:val="24"/>
                <w:szCs w:val="24"/>
              </w:rPr>
              <w:t>в</w:t>
            </w:r>
            <w:r w:rsidRPr="00DD652A">
              <w:rPr>
                <w:sz w:val="24"/>
                <w:szCs w:val="24"/>
              </w:rPr>
              <w:t>нях;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ПК-3.2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Умеет: оценивать эффективность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деятельности органов исполн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тельной власти субъектов РФ и муниципальных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власти; устанавливать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классификационные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D652A">
              <w:rPr>
                <w:sz w:val="24"/>
                <w:szCs w:val="24"/>
              </w:rPr>
              <w:t>группировочные</w:t>
            </w:r>
            <w:proofErr w:type="spellEnd"/>
            <w:r w:rsidRPr="00DD652A">
              <w:rPr>
                <w:sz w:val="24"/>
                <w:szCs w:val="24"/>
              </w:rPr>
              <w:t xml:space="preserve"> признаки,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собирать эмпирические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экспериментальные данные по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полученному заданию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осуществлять их первичную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обработку и анализ; выявлять те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денции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изменения социально-экономических показателей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ПК-3.3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Владеет: навыками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предприятий и учреждений, политических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общественно-политических, коммерческих и некоммерческих организаций; методологией разр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ботки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планов социально-экономического развития территорий методами отбора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стратегических приоритетов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разработки проектов и целевых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программ</w:t>
            </w:r>
          </w:p>
        </w:tc>
        <w:tc>
          <w:tcPr>
            <w:tcW w:w="3827" w:type="dxa"/>
          </w:tcPr>
          <w:p w:rsidR="002367F5" w:rsidRPr="00DD652A" w:rsidRDefault="002367F5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lastRenderedPageBreak/>
              <w:t xml:space="preserve">Уметь: </w:t>
            </w:r>
            <w:r w:rsidRPr="00DD652A">
              <w:t>давать оценку особенн</w:t>
            </w:r>
            <w:r w:rsidRPr="00DD652A">
              <w:t>о</w:t>
            </w:r>
            <w:r w:rsidRPr="00DD652A">
              <w:t>стей демографического развития региона; проводить анализ соц</w:t>
            </w:r>
            <w:r w:rsidRPr="00DD652A">
              <w:t>и</w:t>
            </w:r>
            <w:r w:rsidRPr="00DD652A">
              <w:t xml:space="preserve">ально-демографических факторов </w:t>
            </w:r>
            <w:r w:rsidRPr="00DD652A">
              <w:lastRenderedPageBreak/>
              <w:t xml:space="preserve">формирования и развития региона; </w:t>
            </w:r>
          </w:p>
          <w:p w:rsidR="002367F5" w:rsidRPr="00DD652A" w:rsidRDefault="002367F5" w:rsidP="00DD652A">
            <w:pPr>
              <w:pStyle w:val="Default"/>
              <w:jc w:val="both"/>
              <w:rPr>
                <w:bCs/>
                <w:iCs/>
              </w:rPr>
            </w:pPr>
            <w:r w:rsidRPr="00DD652A">
              <w:rPr>
                <w:bCs/>
                <w:iCs/>
              </w:rPr>
              <w:t xml:space="preserve">Знать: </w:t>
            </w:r>
            <w:r w:rsidRPr="00DD652A">
              <w:t>основные особенности д</w:t>
            </w:r>
            <w:r w:rsidRPr="00DD652A">
              <w:t>е</w:t>
            </w:r>
            <w:r w:rsidRPr="00DD652A">
              <w:t>мографического развития и расс</w:t>
            </w:r>
            <w:r w:rsidRPr="00DD652A">
              <w:t>е</w:t>
            </w:r>
            <w:r w:rsidRPr="00DD652A">
              <w:t>ления, этнографические особенн</w:t>
            </w:r>
            <w:r w:rsidRPr="00DD652A">
              <w:t>о</w:t>
            </w:r>
            <w:r w:rsidRPr="00DD652A">
              <w:t>сти и социально-экономические характеристики населения для ц</w:t>
            </w:r>
            <w:r w:rsidRPr="00DD652A">
              <w:t>е</w:t>
            </w:r>
            <w:r w:rsidRPr="00DD652A">
              <w:t>лей проектирования и социально-демографического развития рег</w:t>
            </w:r>
            <w:r w:rsidRPr="00DD652A">
              <w:t>и</w:t>
            </w:r>
            <w:r w:rsidRPr="00DD652A">
              <w:t>онов;</w:t>
            </w:r>
          </w:p>
          <w:p w:rsidR="002367F5" w:rsidRPr="00DD652A" w:rsidRDefault="002367F5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Владеть: </w:t>
            </w:r>
            <w:r w:rsidRPr="00DD652A">
              <w:t>методами количестве</w:t>
            </w:r>
            <w:r w:rsidRPr="00DD652A">
              <w:t>н</w:t>
            </w:r>
            <w:r w:rsidRPr="00DD652A">
              <w:t>ного и качественного анализа с</w:t>
            </w:r>
            <w:r w:rsidRPr="00DD652A">
              <w:t>и</w:t>
            </w:r>
            <w:r w:rsidRPr="00DD652A">
              <w:t>стемы статистических показат</w:t>
            </w:r>
            <w:r w:rsidRPr="00DD652A">
              <w:t>е</w:t>
            </w:r>
            <w:r w:rsidRPr="00DD652A">
              <w:t>лей, характеризующих деятел</w:t>
            </w:r>
            <w:r w:rsidRPr="00DD652A">
              <w:t>ь</w:t>
            </w:r>
            <w:r w:rsidRPr="00DD652A">
              <w:t>ность хозяйствующих субъектов на микро- и макроуровнях.</w:t>
            </w:r>
          </w:p>
          <w:p w:rsidR="002367F5" w:rsidRPr="00DD652A" w:rsidRDefault="002367F5" w:rsidP="00DD652A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</w:t>
            </w:r>
          </w:p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владение осно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ными технолог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ями формиров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 продвиж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 имиджа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ПК-4.1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Знает: основы науки о построении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построение </w:t>
            </w:r>
            <w:proofErr w:type="spellStart"/>
            <w:r w:rsidRPr="00EE4D98">
              <w:rPr>
                <w:bCs/>
                <w:sz w:val="24"/>
                <w:szCs w:val="24"/>
              </w:rPr>
              <w:t>имиджевой</w:t>
            </w:r>
            <w:proofErr w:type="spellEnd"/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EE4D98">
              <w:rPr>
                <w:bCs/>
                <w:sz w:val="24"/>
                <w:szCs w:val="24"/>
              </w:rPr>
              <w:t>имиджелогии</w:t>
            </w:r>
            <w:proofErr w:type="spellEnd"/>
            <w:r w:rsidRPr="00EE4D98">
              <w:rPr>
                <w:bCs/>
                <w:sz w:val="24"/>
                <w:szCs w:val="24"/>
              </w:rPr>
              <w:t xml:space="preserve"> и методики его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ударственной власти (на уровне субъектов РФ) и органов МСУ, разрабатывать программы по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движению, укреплению и измен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нию имиджа региональных 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 государственной власти (на уровне субъектов РФ) и органов МСУ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EE4D98">
              <w:rPr>
                <w:bCs/>
                <w:sz w:val="24"/>
                <w:szCs w:val="24"/>
              </w:rPr>
              <w:t>имиджевых</w:t>
            </w:r>
            <w:proofErr w:type="spellEnd"/>
            <w:r w:rsidRPr="00EE4D98">
              <w:rPr>
                <w:bCs/>
                <w:sz w:val="24"/>
                <w:szCs w:val="24"/>
              </w:rPr>
              <w:t xml:space="preserve"> стратегий с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ном секторе; навыками управл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кой планирования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чивающими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>- основы имиджа органов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димые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жения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основные научные и практич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 xml:space="preserve">ские проблемы </w:t>
            </w:r>
            <w:proofErr w:type="spellStart"/>
            <w:r w:rsidRPr="009C614F">
              <w:rPr>
                <w:bCs/>
                <w:iCs/>
                <w:sz w:val="24"/>
                <w:szCs w:val="24"/>
              </w:rPr>
              <w:t>имиджелогии</w:t>
            </w:r>
            <w:proofErr w:type="spellEnd"/>
            <w:r w:rsidRPr="009C614F">
              <w:rPr>
                <w:bCs/>
                <w:iCs/>
                <w:sz w:val="24"/>
                <w:szCs w:val="24"/>
              </w:rPr>
              <w:t xml:space="preserve"> в управленческой науке;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особенности основных подходов к определению и анализу имиджа государственного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 xml:space="preserve">ного служащего;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</w:t>
            </w:r>
            <w:r w:rsidRPr="009C614F">
              <w:rPr>
                <w:bCs/>
                <w:iCs/>
                <w:sz w:val="24"/>
                <w:szCs w:val="24"/>
              </w:rPr>
              <w:t>р</w:t>
            </w:r>
            <w:r w:rsidRPr="009C614F">
              <w:rPr>
                <w:bCs/>
                <w:iCs/>
                <w:sz w:val="24"/>
                <w:szCs w:val="24"/>
              </w:rPr>
              <w:t>мирования и поддержания им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джа государственного и муниц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пального служащего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 xml:space="preserve">ных услуг физическим и </w:t>
            </w:r>
            <w:proofErr w:type="spellStart"/>
            <w:r w:rsidRPr="009C614F">
              <w:rPr>
                <w:bCs/>
                <w:iCs/>
                <w:sz w:val="24"/>
                <w:szCs w:val="24"/>
              </w:rPr>
              <w:t>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ческимлицам</w:t>
            </w:r>
            <w:proofErr w:type="spellEnd"/>
            <w:r w:rsidRPr="009C614F">
              <w:rPr>
                <w:bCs/>
                <w:iCs/>
                <w:sz w:val="24"/>
                <w:szCs w:val="24"/>
              </w:rPr>
              <w:t>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шения и работать в группе, орг</w:t>
            </w:r>
            <w:r w:rsidRPr="009C614F">
              <w:rPr>
                <w:bCs/>
                <w:iCs/>
                <w:sz w:val="24"/>
                <w:szCs w:val="24"/>
              </w:rPr>
              <w:t>а</w:t>
            </w:r>
            <w:r w:rsidRPr="009C614F">
              <w:rPr>
                <w:bCs/>
                <w:iCs/>
                <w:sz w:val="24"/>
                <w:szCs w:val="24"/>
              </w:rPr>
              <w:t>низовывать внутригрупповое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ально-культурных особенностей, этнических и конфессиональных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>различий отдельных членов гру</w:t>
            </w:r>
            <w:r w:rsidRPr="009C614F">
              <w:rPr>
                <w:bCs/>
                <w:iCs/>
                <w:sz w:val="24"/>
                <w:szCs w:val="24"/>
              </w:rPr>
              <w:t>п</w:t>
            </w:r>
            <w:r w:rsidRPr="009C614F">
              <w:rPr>
                <w:bCs/>
                <w:iCs/>
                <w:sz w:val="24"/>
                <w:szCs w:val="24"/>
              </w:rPr>
              <w:t xml:space="preserve">пы;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</w:t>
            </w:r>
            <w:r w:rsidRPr="009C614F">
              <w:rPr>
                <w:bCs/>
                <w:iCs/>
                <w:sz w:val="24"/>
                <w:szCs w:val="24"/>
              </w:rPr>
              <w:t>я</w:t>
            </w:r>
            <w:r w:rsidRPr="009C614F">
              <w:rPr>
                <w:bCs/>
                <w:iCs/>
                <w:sz w:val="24"/>
                <w:szCs w:val="24"/>
              </w:rPr>
              <w:t>тия имиджа руководителя и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</w:t>
            </w:r>
            <w:r w:rsidRPr="009C614F">
              <w:rPr>
                <w:bCs/>
                <w:iCs/>
                <w:sz w:val="24"/>
                <w:szCs w:val="24"/>
              </w:rPr>
              <w:t>ъ</w:t>
            </w:r>
            <w:r w:rsidRPr="009C614F">
              <w:rPr>
                <w:bCs/>
                <w:iCs/>
                <w:sz w:val="24"/>
                <w:szCs w:val="24"/>
              </w:rPr>
              <w:t>ектов управления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>ским и юридическим 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 xml:space="preserve">гиями создания и поддержания </w:t>
            </w:r>
            <w:proofErr w:type="spellStart"/>
            <w:r w:rsidRPr="009C614F">
              <w:rPr>
                <w:bCs/>
                <w:iCs/>
                <w:sz w:val="24"/>
                <w:szCs w:val="24"/>
              </w:rPr>
              <w:t>имиджагосударственного</w:t>
            </w:r>
            <w:proofErr w:type="spellEnd"/>
            <w:r w:rsidRPr="009C614F">
              <w:rPr>
                <w:bCs/>
                <w:iCs/>
                <w:sz w:val="24"/>
                <w:szCs w:val="24"/>
              </w:rPr>
              <w:t xml:space="preserve"> и мун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ципального служащего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lastRenderedPageBreak/>
              <w:t xml:space="preserve">ПК-5 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способность ра</w:t>
            </w:r>
            <w:r w:rsidRPr="001C1864">
              <w:rPr>
                <w:sz w:val="24"/>
                <w:szCs w:val="24"/>
              </w:rPr>
              <w:t>з</w:t>
            </w:r>
            <w:r w:rsidRPr="001C1864">
              <w:rPr>
                <w:sz w:val="24"/>
                <w:szCs w:val="24"/>
              </w:rPr>
              <w:t>рабатывать соц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ально-экономические проекты (пр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граммы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развития), оцен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вать экономич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ские, социальные, политические условия и после</w:t>
            </w:r>
            <w:r w:rsidRPr="001C1864">
              <w:rPr>
                <w:sz w:val="24"/>
                <w:szCs w:val="24"/>
              </w:rPr>
              <w:t>д</w:t>
            </w:r>
            <w:r w:rsidRPr="001C1864">
              <w:rPr>
                <w:sz w:val="24"/>
                <w:szCs w:val="24"/>
              </w:rPr>
              <w:t>ствия</w:t>
            </w:r>
          </w:p>
          <w:p w:rsidR="002367F5" w:rsidRPr="001C1864" w:rsidRDefault="002367F5" w:rsidP="001C1864">
            <w:pPr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реализации гос</w:t>
            </w:r>
            <w:r w:rsidRPr="001C1864">
              <w:rPr>
                <w:sz w:val="24"/>
                <w:szCs w:val="24"/>
              </w:rPr>
              <w:t>у</w:t>
            </w:r>
            <w:r w:rsidRPr="001C1864">
              <w:rPr>
                <w:sz w:val="24"/>
                <w:szCs w:val="24"/>
              </w:rPr>
              <w:t>дарственных (м</w:t>
            </w:r>
            <w:r w:rsidRPr="001C1864">
              <w:rPr>
                <w:sz w:val="24"/>
                <w:szCs w:val="24"/>
              </w:rPr>
              <w:t>у</w:t>
            </w:r>
            <w:r w:rsidRPr="001C1864">
              <w:rPr>
                <w:sz w:val="24"/>
                <w:szCs w:val="24"/>
              </w:rPr>
              <w:t>ниципальных) программ</w:t>
            </w:r>
          </w:p>
        </w:tc>
        <w:tc>
          <w:tcPr>
            <w:tcW w:w="3827" w:type="dxa"/>
          </w:tcPr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ПК-5.1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Знает: функции управления, зак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ны управления проектами; спос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бы управления многоквартирными домами, особенности управления инженерной инфраструктурой, с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стему показателей, формирующих рейтинг компаний жилищно-коммунального комплекса, экон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мический механизм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составления прогнозов и планов на различных уровнях управления; теоретико-методологические 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новы организации инновационн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го процесса и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технологии разработки инновац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онного проекта; сущность и с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держание основных понятий, кат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горий социологии региона, осно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ные социально-экономические п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казатели, индикаторы устойчивого развития.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ПК-5.2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Умеет: использовать количестве</w:t>
            </w:r>
            <w:r w:rsidRPr="001C1864">
              <w:rPr>
                <w:sz w:val="24"/>
                <w:szCs w:val="24"/>
              </w:rPr>
              <w:t>н</w:t>
            </w:r>
            <w:r w:rsidRPr="001C1864">
              <w:rPr>
                <w:sz w:val="24"/>
                <w:szCs w:val="24"/>
              </w:rPr>
              <w:t>ные и качественные методы для проведения научных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исследований и управления прое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lastRenderedPageBreak/>
              <w:t>тами в органах власти, готовить аналитические материалы для го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ударственного управления прое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t>тами и оценки их эффективности; оценить эффективность деятел</w:t>
            </w:r>
            <w:r w:rsidRPr="001C1864">
              <w:rPr>
                <w:sz w:val="24"/>
                <w:szCs w:val="24"/>
              </w:rPr>
              <w:t>ь</w:t>
            </w:r>
            <w:r w:rsidRPr="001C1864">
              <w:rPr>
                <w:sz w:val="24"/>
                <w:szCs w:val="24"/>
              </w:rPr>
              <w:t>ности предприятий и организаций жилищно-коммунальной сферы; использовать отчетную докуме</w:t>
            </w:r>
            <w:r w:rsidRPr="001C1864">
              <w:rPr>
                <w:sz w:val="24"/>
                <w:szCs w:val="24"/>
              </w:rPr>
              <w:t>н</w:t>
            </w:r>
            <w:r w:rsidRPr="001C1864">
              <w:rPr>
                <w:sz w:val="24"/>
                <w:szCs w:val="24"/>
              </w:rPr>
              <w:t>тацию предприятий, организаций и учреждений и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другие источники информации для анализа их процесса управления инновациями, проводить инт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гральную оценку социального ра</w:t>
            </w:r>
            <w:r w:rsidRPr="001C1864">
              <w:rPr>
                <w:sz w:val="24"/>
                <w:szCs w:val="24"/>
              </w:rPr>
              <w:t>з</w:t>
            </w:r>
            <w:r w:rsidRPr="001C1864">
              <w:rPr>
                <w:sz w:val="24"/>
                <w:szCs w:val="24"/>
              </w:rPr>
              <w:t>вития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ПК-5.3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Владеет: методами экономическ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го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 стратегического анализа и пр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гнозирования поведения эконом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ческих агентов и рынков в гл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бальной среде; навыками анализа современных проблем в управл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нии предприятиями, фирмами, о</w:t>
            </w:r>
            <w:r w:rsidRPr="001C1864">
              <w:rPr>
                <w:sz w:val="24"/>
                <w:szCs w:val="24"/>
              </w:rPr>
              <w:t>р</w:t>
            </w:r>
            <w:r w:rsidRPr="001C1864">
              <w:rPr>
                <w:sz w:val="24"/>
                <w:szCs w:val="24"/>
              </w:rPr>
              <w:t>ганизациями жилищно-коммунального комплекса на го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ударственном, региональном,</w:t>
            </w:r>
          </w:p>
          <w:p w:rsidR="002367F5" w:rsidRPr="001C1864" w:rsidRDefault="002367F5" w:rsidP="001C1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муниципальном уровне; навыками планирования, контроля и коорд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нации инновационной деятельн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сти, осуществления процесса управления инновациями.</w:t>
            </w:r>
          </w:p>
        </w:tc>
        <w:tc>
          <w:tcPr>
            <w:tcW w:w="3827" w:type="dxa"/>
          </w:tcPr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lastRenderedPageBreak/>
              <w:t>Знать: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сущность и содержание осно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ных понятий, категорий социол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гии региона, основные социально-экономические показатели, инд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каторы устойчивого развития; 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ды социальных услуг и систему социальной защиты населения; оценки эффективности деятельн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сти органов государственной и муниципальной власти по упра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лению социально-экономическим развитием.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проводить интегральную оценку социального развития региона, анализировать процесс управления инновациями социального разв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тия региона; разрабатывать упра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ленческие решения по вопросам развития социального комплекса крупного города; применять 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новные экономические методы для управления социальным компле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t>сом региона.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 xml:space="preserve">- методами экономического и </w:t>
            </w:r>
            <w:r w:rsidRPr="001C1864">
              <w:rPr>
                <w:sz w:val="24"/>
                <w:szCs w:val="24"/>
              </w:rPr>
              <w:lastRenderedPageBreak/>
              <w:t>стратегического анализа целевых программ социально экономич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ского развития и прогнозирования поведения экономических агентов и рынков в глобальной среде; с</w:t>
            </w:r>
            <w:r w:rsidRPr="001C1864">
              <w:rPr>
                <w:sz w:val="24"/>
                <w:szCs w:val="24"/>
              </w:rPr>
              <w:t>а</w:t>
            </w:r>
            <w:r w:rsidRPr="001C1864">
              <w:rPr>
                <w:sz w:val="24"/>
                <w:szCs w:val="24"/>
              </w:rPr>
              <w:t>мостоятельной работой по поиску и обработке информации при по</w:t>
            </w:r>
            <w:r w:rsidRPr="001C1864">
              <w:rPr>
                <w:sz w:val="24"/>
                <w:szCs w:val="24"/>
              </w:rPr>
              <w:t>д</w:t>
            </w:r>
            <w:r w:rsidRPr="001C1864">
              <w:rPr>
                <w:sz w:val="24"/>
                <w:szCs w:val="24"/>
              </w:rPr>
              <w:t>готовке управленческих решений по вопросам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социально-экономического разв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тия.</w:t>
            </w:r>
          </w:p>
          <w:p w:rsidR="002367F5" w:rsidRPr="001C1864" w:rsidRDefault="002367F5" w:rsidP="001C1864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32D22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ПК-6 способность проводить оценку инвестиционных проектов при ра</w:t>
            </w:r>
            <w:r w:rsidRPr="00AD092C">
              <w:rPr>
                <w:sz w:val="24"/>
                <w:szCs w:val="24"/>
              </w:rPr>
              <w:t>з</w:t>
            </w:r>
            <w:r w:rsidRPr="00AD092C">
              <w:rPr>
                <w:sz w:val="24"/>
                <w:szCs w:val="24"/>
              </w:rPr>
              <w:t xml:space="preserve">личных условиях инвестирования и финансирования </w:t>
            </w:r>
          </w:p>
        </w:tc>
        <w:tc>
          <w:tcPr>
            <w:tcW w:w="3827" w:type="dxa"/>
          </w:tcPr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ПК-6.1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</w:t>
            </w:r>
            <w:r w:rsidRPr="00AD092C">
              <w:rPr>
                <w:sz w:val="24"/>
                <w:szCs w:val="24"/>
              </w:rPr>
              <w:t>виды инвестиций, содерж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ние и участник</w:t>
            </w:r>
            <w:r>
              <w:rPr>
                <w:sz w:val="24"/>
                <w:szCs w:val="24"/>
              </w:rPr>
              <w:t xml:space="preserve">ов инвестиционной деятельности; </w:t>
            </w:r>
            <w:r w:rsidRPr="00AD092C">
              <w:rPr>
                <w:sz w:val="24"/>
                <w:szCs w:val="24"/>
              </w:rPr>
              <w:t>понятие, виды, эт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пы жизненного цикла инвестиц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 xml:space="preserve">онного проекта;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бизнес</w:t>
            </w:r>
            <w:r>
              <w:rPr>
                <w:sz w:val="24"/>
                <w:szCs w:val="24"/>
              </w:rPr>
              <w:t>-плана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эффекти</w:t>
            </w:r>
            <w:r>
              <w:rPr>
                <w:sz w:val="24"/>
                <w:szCs w:val="24"/>
              </w:rPr>
              <w:t xml:space="preserve">вности инвестиционных проектов; </w:t>
            </w:r>
            <w:r w:rsidRPr="00AD092C">
              <w:rPr>
                <w:sz w:val="24"/>
                <w:szCs w:val="24"/>
              </w:rPr>
              <w:t>мет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ды анализа экономической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 xml:space="preserve">тивности </w:t>
            </w:r>
            <w:proofErr w:type="spellStart"/>
            <w:r w:rsidRPr="00AD092C">
              <w:rPr>
                <w:sz w:val="24"/>
                <w:szCs w:val="24"/>
              </w:rPr>
              <w:t>инвестиций;методы</w:t>
            </w:r>
            <w:proofErr w:type="spellEnd"/>
            <w:r w:rsidRPr="00AD092C">
              <w:rPr>
                <w:sz w:val="24"/>
                <w:szCs w:val="24"/>
              </w:rPr>
              <w:t xml:space="preserve">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 xml:space="preserve">лиза инвестиционных проектов в условиях инфляции и </w:t>
            </w:r>
            <w:proofErr w:type="spellStart"/>
            <w:r w:rsidRPr="00AD092C">
              <w:rPr>
                <w:sz w:val="24"/>
                <w:szCs w:val="24"/>
              </w:rPr>
              <w:t>ри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ка;методы</w:t>
            </w:r>
            <w:proofErr w:type="spellEnd"/>
            <w:r w:rsidRPr="00AD092C">
              <w:rPr>
                <w:sz w:val="24"/>
                <w:szCs w:val="24"/>
              </w:rPr>
              <w:t xml:space="preserve"> оценки стоимости ра</w:t>
            </w:r>
            <w:r w:rsidRPr="00AD092C">
              <w:rPr>
                <w:sz w:val="24"/>
                <w:szCs w:val="24"/>
              </w:rPr>
              <w:t>з</w:t>
            </w:r>
            <w:r w:rsidRPr="00AD092C">
              <w:rPr>
                <w:sz w:val="24"/>
                <w:szCs w:val="24"/>
              </w:rPr>
              <w:t>личных источ</w:t>
            </w:r>
            <w:r>
              <w:rPr>
                <w:sz w:val="24"/>
                <w:szCs w:val="24"/>
              </w:rPr>
              <w:t>ников финансиров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инвестиций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ПК-6.2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 xml:space="preserve">собирать и анализировать информацию, необходимую для </w:t>
            </w:r>
            <w:r w:rsidRPr="00AD092C">
              <w:rPr>
                <w:sz w:val="24"/>
                <w:szCs w:val="24"/>
              </w:rPr>
              <w:lastRenderedPageBreak/>
              <w:t>экономической оценки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роннего анализа инвестиционных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</w:t>
            </w:r>
            <w:r w:rsidRPr="00AD092C">
              <w:rPr>
                <w:sz w:val="24"/>
                <w:szCs w:val="24"/>
              </w:rPr>
              <w:t>л</w:t>
            </w:r>
            <w:r w:rsidRPr="00AD092C">
              <w:rPr>
                <w:sz w:val="24"/>
                <w:szCs w:val="24"/>
              </w:rPr>
              <w:t>нять расчеты, необходимые для оценки эффективности долгосро</w:t>
            </w:r>
            <w:r w:rsidRPr="00AD092C">
              <w:rPr>
                <w:sz w:val="24"/>
                <w:szCs w:val="24"/>
              </w:rPr>
              <w:t>ч</w:t>
            </w:r>
            <w:r w:rsidRPr="00AD092C">
              <w:rPr>
                <w:sz w:val="24"/>
                <w:szCs w:val="24"/>
              </w:rPr>
              <w:t>ных 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краткосрочных финансов</w:t>
            </w:r>
            <w:r>
              <w:rPr>
                <w:sz w:val="24"/>
                <w:szCs w:val="24"/>
              </w:rPr>
              <w:t>ых вл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жений; </w:t>
            </w:r>
            <w:r w:rsidRPr="00AD092C">
              <w:rPr>
                <w:sz w:val="24"/>
                <w:szCs w:val="24"/>
              </w:rPr>
              <w:t>применить методы анализа эффективности инвестиционных проектов к решению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в разработке управленческих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номическую эффективность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ПК-6.3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 w:rsidRPr="00AD092C">
              <w:rPr>
                <w:sz w:val="24"/>
                <w:szCs w:val="24"/>
              </w:rPr>
              <w:t>навыками оценки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инвестиционной де</w:t>
            </w:r>
            <w:r w:rsidRPr="00AD092C">
              <w:rPr>
                <w:sz w:val="24"/>
                <w:szCs w:val="24"/>
              </w:rPr>
              <w:t>я</w:t>
            </w:r>
            <w:r w:rsidRPr="00AD092C">
              <w:rPr>
                <w:sz w:val="24"/>
                <w:szCs w:val="24"/>
              </w:rPr>
              <w:t>тельности хозяйствующих субъе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тов любых форм собственности и р</w:t>
            </w:r>
            <w:r>
              <w:rPr>
                <w:sz w:val="24"/>
                <w:szCs w:val="24"/>
              </w:rPr>
              <w:t>азличных иерархических уро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ней; </w:t>
            </w:r>
            <w:r w:rsidRPr="00AD092C">
              <w:rPr>
                <w:sz w:val="24"/>
                <w:szCs w:val="24"/>
              </w:rPr>
              <w:t>навыками оценки реализу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мости инвестиционных предлож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ний, проектов и программ, вк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 xml:space="preserve">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ния условий реализуемости и снижения эффективности</w:t>
            </w:r>
          </w:p>
          <w:p w:rsidR="002367F5" w:rsidRPr="00EE4D98" w:rsidRDefault="002367F5" w:rsidP="00B32D2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инвестиционных проектов и при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мами</w:t>
            </w:r>
            <w:r>
              <w:rPr>
                <w:sz w:val="24"/>
                <w:szCs w:val="24"/>
              </w:rPr>
              <w:t xml:space="preserve"> управления рисками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стиций; </w:t>
            </w:r>
            <w:r w:rsidRPr="00AD092C">
              <w:rPr>
                <w:sz w:val="24"/>
                <w:szCs w:val="24"/>
              </w:rPr>
              <w:t>навыками анализа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долгосрочных и кратк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срочных финансовых вложений</w:t>
            </w:r>
          </w:p>
        </w:tc>
        <w:tc>
          <w:tcPr>
            <w:tcW w:w="3827" w:type="dxa"/>
          </w:tcPr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и участник</w:t>
            </w:r>
            <w:r>
              <w:rPr>
                <w:sz w:val="24"/>
                <w:szCs w:val="24"/>
              </w:rPr>
              <w:t>ов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стиционной деятельности; </w:t>
            </w:r>
            <w:r w:rsidRPr="00AD092C">
              <w:rPr>
                <w:sz w:val="24"/>
                <w:szCs w:val="24"/>
              </w:rPr>
              <w:t>виды инвестиций, понятие, виды, этапы жизненного цикла инвестиционн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го проекта; содержание бизнес</w:t>
            </w:r>
            <w:r>
              <w:rPr>
                <w:sz w:val="24"/>
                <w:szCs w:val="24"/>
              </w:rPr>
              <w:t xml:space="preserve">-плана инвестиционного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>вности инвестиционных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тов; </w:t>
            </w:r>
            <w:r w:rsidRPr="00AD092C">
              <w:rPr>
                <w:sz w:val="24"/>
                <w:szCs w:val="24"/>
              </w:rPr>
              <w:t>методы анализа экономич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 xml:space="preserve">ской эффективности </w:t>
            </w:r>
            <w:proofErr w:type="spellStart"/>
            <w:r w:rsidRPr="00AD092C">
              <w:rPr>
                <w:sz w:val="24"/>
                <w:szCs w:val="24"/>
              </w:rPr>
              <w:t>инвест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ций;методы</w:t>
            </w:r>
            <w:proofErr w:type="spellEnd"/>
            <w:r w:rsidRPr="00AD092C">
              <w:rPr>
                <w:sz w:val="24"/>
                <w:szCs w:val="24"/>
              </w:rPr>
              <w:t xml:space="preserve"> анализа инвестицио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 проектов в условиях инфл</w:t>
            </w:r>
            <w:r w:rsidRPr="00AD092C">
              <w:rPr>
                <w:sz w:val="24"/>
                <w:szCs w:val="24"/>
              </w:rPr>
              <w:t>я</w:t>
            </w:r>
            <w:r w:rsidRPr="00AD092C">
              <w:rPr>
                <w:sz w:val="24"/>
                <w:szCs w:val="24"/>
              </w:rPr>
              <w:t xml:space="preserve">ции и </w:t>
            </w:r>
            <w:proofErr w:type="spellStart"/>
            <w:r w:rsidRPr="00AD092C">
              <w:rPr>
                <w:sz w:val="24"/>
                <w:szCs w:val="24"/>
              </w:rPr>
              <w:t>риска;методы</w:t>
            </w:r>
            <w:proofErr w:type="spellEnd"/>
            <w:r w:rsidRPr="00AD092C">
              <w:rPr>
                <w:sz w:val="24"/>
                <w:szCs w:val="24"/>
              </w:rPr>
              <w:t xml:space="preserve"> оценки сто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мости различных источ</w:t>
            </w:r>
            <w:r>
              <w:rPr>
                <w:sz w:val="24"/>
                <w:szCs w:val="24"/>
              </w:rPr>
              <w:t>ников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нансирования инвестиций</w:t>
            </w:r>
          </w:p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ь,</w:t>
            </w:r>
            <w:r w:rsidRPr="00AD092C">
              <w:rPr>
                <w:sz w:val="24"/>
                <w:szCs w:val="24"/>
              </w:rPr>
              <w:t xml:space="preserve"> анализировать</w:t>
            </w:r>
            <w:r>
              <w:rPr>
                <w:sz w:val="24"/>
                <w:szCs w:val="24"/>
              </w:rPr>
              <w:t>, обраб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тывать</w:t>
            </w:r>
            <w:r w:rsidRPr="00AD092C">
              <w:rPr>
                <w:sz w:val="24"/>
                <w:szCs w:val="24"/>
              </w:rPr>
              <w:t xml:space="preserve"> информацию, необход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мую для экономической оценки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инвестиций, а также разработки бизнес-планов инвестиционных проектов и управления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роннего анализа инвестиционных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</w:t>
            </w:r>
            <w:r w:rsidRPr="00AD092C">
              <w:rPr>
                <w:sz w:val="24"/>
                <w:szCs w:val="24"/>
              </w:rPr>
              <w:t>л</w:t>
            </w:r>
            <w:r w:rsidRPr="00AD092C">
              <w:rPr>
                <w:sz w:val="24"/>
                <w:szCs w:val="24"/>
              </w:rPr>
              <w:t>нять расчеты, необходимые для оценки эффективности долгосро</w:t>
            </w:r>
            <w:r w:rsidRPr="00AD092C">
              <w:rPr>
                <w:sz w:val="24"/>
                <w:szCs w:val="24"/>
              </w:rPr>
              <w:t>ч</w:t>
            </w:r>
            <w:r w:rsidRPr="00AD092C">
              <w:rPr>
                <w:sz w:val="24"/>
                <w:szCs w:val="24"/>
              </w:rPr>
              <w:t xml:space="preserve">ных </w:t>
            </w:r>
            <w:proofErr w:type="spellStart"/>
            <w:r w:rsidRPr="00AD092C">
              <w:rPr>
                <w:sz w:val="24"/>
                <w:szCs w:val="24"/>
              </w:rPr>
              <w:t>икраткосрочных</w:t>
            </w:r>
            <w:proofErr w:type="spellEnd"/>
            <w:r w:rsidRPr="00AD092C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 xml:space="preserve">ых вложений; </w:t>
            </w:r>
            <w:r w:rsidRPr="00AD092C">
              <w:rPr>
                <w:sz w:val="24"/>
                <w:szCs w:val="24"/>
              </w:rPr>
              <w:t>применить методы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эффективности инвестицио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 проектов к решению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в разработке управленческих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номическую эффективность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2367F5" w:rsidRPr="009C614F" w:rsidRDefault="002367F5" w:rsidP="00B32D22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</w:t>
            </w:r>
            <w:r w:rsidRPr="00AD092C">
              <w:rPr>
                <w:sz w:val="24"/>
                <w:szCs w:val="24"/>
              </w:rPr>
              <w:t xml:space="preserve"> оценки эффективности инвестиционной деятельности х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зяйствующих субъектов любых форм собственности и р</w:t>
            </w:r>
            <w:r>
              <w:rPr>
                <w:sz w:val="24"/>
                <w:szCs w:val="24"/>
              </w:rPr>
              <w:t xml:space="preserve">азличных иерархических уровней; </w:t>
            </w:r>
            <w:r w:rsidRPr="00AD092C">
              <w:rPr>
                <w:sz w:val="24"/>
                <w:szCs w:val="24"/>
              </w:rPr>
              <w:t>навыками оценки реализуемости инвестиц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онных предложений, проектов и программ, вк</w:t>
            </w:r>
            <w:r>
              <w:rPr>
                <w:sz w:val="24"/>
                <w:szCs w:val="24"/>
              </w:rPr>
              <w:t xml:space="preserve">лючая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нарушения условий реал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 xml:space="preserve">зуемости и снижения </w:t>
            </w:r>
            <w:proofErr w:type="spellStart"/>
            <w:r w:rsidRPr="00AD092C">
              <w:rPr>
                <w:sz w:val="24"/>
                <w:szCs w:val="24"/>
              </w:rPr>
              <w:t>эффективн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стиинвестиционных</w:t>
            </w:r>
            <w:proofErr w:type="spellEnd"/>
            <w:r w:rsidRPr="00AD092C">
              <w:rPr>
                <w:sz w:val="24"/>
                <w:szCs w:val="24"/>
              </w:rPr>
              <w:t xml:space="preserve"> проектов и приемами</w:t>
            </w:r>
            <w:r>
              <w:rPr>
                <w:sz w:val="24"/>
                <w:szCs w:val="24"/>
              </w:rPr>
              <w:t xml:space="preserve"> управления рисками инвестиций; </w:t>
            </w:r>
            <w:r w:rsidRPr="00AD092C">
              <w:rPr>
                <w:sz w:val="24"/>
                <w:szCs w:val="24"/>
              </w:rPr>
              <w:t>навыками анализа эффективности долгосрочных и краткосрочных финансовых вл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жений</w:t>
            </w:r>
          </w:p>
        </w:tc>
      </w:tr>
    </w:tbl>
    <w:p w:rsidR="002367F5" w:rsidRPr="00DB1A40" w:rsidRDefault="002367F5" w:rsidP="000170FD">
      <w:pPr>
        <w:jc w:val="both"/>
        <w:rPr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lastRenderedPageBreak/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2367F5" w:rsidRPr="00DB1A40" w:rsidRDefault="002367F5" w:rsidP="005F0DBF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</w:t>
      </w:r>
      <w:r w:rsidRPr="00694435">
        <w:rPr>
          <w:sz w:val="24"/>
          <w:szCs w:val="24"/>
        </w:rPr>
        <w:t>н</w:t>
      </w:r>
      <w:r w:rsidRPr="00694435">
        <w:rPr>
          <w:sz w:val="24"/>
          <w:szCs w:val="24"/>
        </w:rPr>
        <w:t>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C6693C">
        <w:rPr>
          <w:sz w:val="24"/>
          <w:szCs w:val="24"/>
        </w:rPr>
        <w:t xml:space="preserve">«Теория управления», «Противодействие коррупции в органах законодательной и исполнительной власти», «Административное право», «Тайм-менеджмент», «Конституционное право», «Основы государственного и муниципального управления», «Профессиональная этика» и </w:t>
      </w:r>
      <w:proofErr w:type="spellStart"/>
      <w:r w:rsidRPr="00C6693C">
        <w:rPr>
          <w:sz w:val="24"/>
          <w:szCs w:val="24"/>
        </w:rPr>
        <w:t>др.</w:t>
      </w:r>
      <w:r w:rsidRPr="00DB1A40">
        <w:rPr>
          <w:sz w:val="24"/>
          <w:szCs w:val="24"/>
        </w:rPr>
        <w:t>Данная</w:t>
      </w:r>
      <w:proofErr w:type="spellEnd"/>
      <w:r w:rsidRPr="00DB1A40">
        <w:rPr>
          <w:sz w:val="24"/>
          <w:szCs w:val="24"/>
        </w:rPr>
        <w:t xml:space="preserve"> практика включена в </w:t>
      </w:r>
      <w:proofErr w:type="spellStart"/>
      <w:r w:rsidRPr="00DB1A40">
        <w:rPr>
          <w:sz w:val="24"/>
          <w:szCs w:val="24"/>
        </w:rPr>
        <w:t>блок«Практики</w:t>
      </w:r>
      <w:proofErr w:type="spellEnd"/>
      <w:r w:rsidRPr="00DB1A40">
        <w:rPr>
          <w:sz w:val="24"/>
          <w:szCs w:val="24"/>
        </w:rPr>
        <w:t xml:space="preserve">» Федерального государственного образовательного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>напра</w:t>
      </w:r>
      <w:r w:rsidRPr="00DB1A40">
        <w:rPr>
          <w:bCs/>
          <w:sz w:val="24"/>
          <w:szCs w:val="24"/>
        </w:rPr>
        <w:t>в</w:t>
      </w:r>
      <w:r w:rsidRPr="00DB1A40">
        <w:rPr>
          <w:bCs/>
          <w:sz w:val="24"/>
          <w:szCs w:val="24"/>
        </w:rPr>
        <w:t xml:space="preserve">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367F5" w:rsidRPr="00DB1A40" w:rsidTr="00470EA3">
        <w:tc>
          <w:tcPr>
            <w:tcW w:w="6204" w:type="dxa"/>
            <w:vMerge w:val="restart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367F5" w:rsidRPr="00DB1A40" w:rsidTr="00470EA3">
        <w:tc>
          <w:tcPr>
            <w:tcW w:w="6204" w:type="dxa"/>
            <w:vMerge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367F5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9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с оценкой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с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2367F5" w:rsidRPr="00607F39" w:rsidRDefault="002367F5" w:rsidP="00FF2DF1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 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98 </w:t>
            </w:r>
          </w:p>
        </w:tc>
      </w:tr>
    </w:tbl>
    <w:p w:rsidR="002367F5" w:rsidRPr="004838F6" w:rsidRDefault="002367F5" w:rsidP="004838F6">
      <w:pPr>
        <w:jc w:val="both"/>
        <w:rPr>
          <w:b/>
          <w:bCs/>
          <w:sz w:val="24"/>
          <w:szCs w:val="24"/>
        </w:rPr>
      </w:pPr>
    </w:p>
    <w:p w:rsidR="002367F5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DB1A40">
        <w:rPr>
          <w:sz w:val="24"/>
          <w:szCs w:val="24"/>
          <w:lang w:eastAsia="ru-RU"/>
        </w:rPr>
        <w:t>рактика содержит ряд этапов:</w:t>
      </w:r>
    </w:p>
    <w:p w:rsidR="002367F5" w:rsidRPr="00DB1A40" w:rsidRDefault="002367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2367F5" w:rsidRPr="00DB1A40" w:rsidRDefault="002367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2367F5" w:rsidRPr="00DB1A40" w:rsidTr="00D62A66"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2367F5" w:rsidRPr="00DB1A40" w:rsidRDefault="002367F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367F5" w:rsidRPr="00DB1A40" w:rsidTr="00D62A66">
        <w:trPr>
          <w:trHeight w:val="1575"/>
        </w:trPr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Знакомство с программой практики и тематикой и</w:t>
            </w:r>
            <w:r w:rsidRPr="00051ECC">
              <w:rPr>
                <w:rFonts w:ascii="Times New Roman" w:hAnsi="Times New Roman"/>
                <w:sz w:val="24"/>
                <w:szCs w:val="24"/>
              </w:rPr>
              <w:t>н</w:t>
            </w:r>
            <w:r w:rsidRPr="00051ECC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Заключение индивидуальных договоров.</w:t>
            </w:r>
          </w:p>
          <w:p w:rsidR="002367F5" w:rsidRPr="00051ECC" w:rsidRDefault="002367F5" w:rsidP="000018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2367F5" w:rsidRPr="00DB1A40" w:rsidRDefault="002367F5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367F5" w:rsidRPr="00DB1A40" w:rsidTr="006D2648">
        <w:trPr>
          <w:trHeight w:val="274"/>
        </w:trPr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367F5" w:rsidRPr="00DB1A40" w:rsidRDefault="002367F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Преддипломная практика осуществляется в форме в</w:t>
            </w:r>
            <w:r w:rsidRPr="00101F6F">
              <w:rPr>
                <w:sz w:val="24"/>
                <w:szCs w:val="24"/>
              </w:rPr>
              <w:t>ы</w:t>
            </w:r>
            <w:r w:rsidRPr="00101F6F">
              <w:rPr>
                <w:sz w:val="24"/>
                <w:szCs w:val="24"/>
              </w:rPr>
              <w:t>полнения студентом реального исследовательского проекта в рамках утвержденной  темы выпускной кв</w:t>
            </w:r>
            <w:r w:rsidRPr="00101F6F">
              <w:rPr>
                <w:sz w:val="24"/>
                <w:szCs w:val="24"/>
              </w:rPr>
              <w:t>а</w:t>
            </w:r>
            <w:r w:rsidRPr="00101F6F">
              <w:rPr>
                <w:sz w:val="24"/>
                <w:szCs w:val="24"/>
              </w:rPr>
              <w:t>лификационной работы с учетом научных интересов и возможностей  органа управления, организации, учр</w:t>
            </w:r>
            <w:r w:rsidRPr="00101F6F">
              <w:rPr>
                <w:sz w:val="24"/>
                <w:szCs w:val="24"/>
              </w:rPr>
              <w:t>е</w:t>
            </w:r>
            <w:r w:rsidRPr="00101F6F">
              <w:rPr>
                <w:sz w:val="24"/>
                <w:szCs w:val="24"/>
              </w:rPr>
              <w:lastRenderedPageBreak/>
              <w:t>ждения.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Преддипломная практика завершает теоретическую часть обучения и предваряет работу над  выпускной квалификационной работой, помогает собрать матер</w:t>
            </w:r>
            <w:r w:rsidRPr="00101F6F">
              <w:rPr>
                <w:sz w:val="24"/>
                <w:szCs w:val="24"/>
              </w:rPr>
              <w:t>и</w:t>
            </w:r>
            <w:r w:rsidRPr="00101F6F">
              <w:rPr>
                <w:sz w:val="24"/>
                <w:szCs w:val="24"/>
              </w:rPr>
              <w:t>ал для её практической части. Местом  прохождения является организация, соответствующая специализации студента, предоставляющая ему материал для его б</w:t>
            </w:r>
            <w:r w:rsidRPr="00101F6F">
              <w:rPr>
                <w:sz w:val="24"/>
                <w:szCs w:val="24"/>
              </w:rPr>
              <w:t>у</w:t>
            </w:r>
            <w:r w:rsidRPr="00101F6F">
              <w:rPr>
                <w:sz w:val="24"/>
                <w:szCs w:val="24"/>
              </w:rPr>
              <w:t>дущей выпускной квалификационной работы.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 xml:space="preserve">          Основным содержанием этапа является: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-разработка плана практического раздела ВКР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-осуществление сбора и обработки практического м</w:t>
            </w:r>
            <w:r w:rsidRPr="00101F6F">
              <w:rPr>
                <w:sz w:val="24"/>
                <w:szCs w:val="24"/>
              </w:rPr>
              <w:t>а</w:t>
            </w:r>
            <w:r w:rsidRPr="00101F6F">
              <w:rPr>
                <w:sz w:val="24"/>
                <w:szCs w:val="24"/>
              </w:rPr>
              <w:t>териала по теме ВКР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-подбор соответствующих НПА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Для этого необходимо рассмотреть следующие вопр</w:t>
            </w:r>
            <w:r w:rsidRPr="00101F6F">
              <w:rPr>
                <w:sz w:val="24"/>
                <w:szCs w:val="24"/>
              </w:rPr>
              <w:t>о</w:t>
            </w:r>
            <w:r w:rsidRPr="00101F6F">
              <w:rPr>
                <w:sz w:val="24"/>
                <w:szCs w:val="24"/>
              </w:rPr>
              <w:t>сы</w:t>
            </w:r>
          </w:p>
          <w:p w:rsidR="002367F5" w:rsidRPr="001A432B" w:rsidRDefault="002367F5" w:rsidP="001A432B">
            <w:pPr>
              <w:pStyle w:val="af5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>Общая характеристика организации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Изучение: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организационно–правовой формы;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сферы и масштаба деятельности организации;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целей и задач организации;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нормативно-правовой базы, регламентирующей де</w:t>
            </w:r>
            <w:r w:rsidRPr="00101F6F">
              <w:rPr>
                <w:sz w:val="24"/>
                <w:szCs w:val="24"/>
              </w:rPr>
              <w:t>я</w:t>
            </w:r>
            <w:r w:rsidRPr="00101F6F">
              <w:rPr>
                <w:sz w:val="24"/>
                <w:szCs w:val="24"/>
              </w:rPr>
              <w:t>тельность органа власти;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анализ места и роли органа государственной власти или местного самоуправления, государственного или муниципального учреждения, государственного ун</w:t>
            </w:r>
            <w:r w:rsidRPr="00101F6F">
              <w:rPr>
                <w:sz w:val="24"/>
                <w:szCs w:val="24"/>
              </w:rPr>
              <w:t>и</w:t>
            </w:r>
            <w:r w:rsidRPr="00101F6F">
              <w:rPr>
                <w:sz w:val="24"/>
                <w:szCs w:val="24"/>
              </w:rPr>
              <w:t>тарного предприятия или муниципального предпри</w:t>
            </w:r>
            <w:r w:rsidRPr="00101F6F">
              <w:rPr>
                <w:sz w:val="24"/>
                <w:szCs w:val="24"/>
              </w:rPr>
              <w:t>я</w:t>
            </w:r>
            <w:r w:rsidRPr="00101F6F">
              <w:rPr>
                <w:sz w:val="24"/>
                <w:szCs w:val="24"/>
              </w:rPr>
              <w:t>тия в системе управления;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кадровый состав</w:t>
            </w:r>
          </w:p>
          <w:p w:rsidR="002367F5" w:rsidRPr="001A432B" w:rsidRDefault="002367F5" w:rsidP="00101F6F">
            <w:pPr>
              <w:pStyle w:val="af5"/>
              <w:jc w:val="both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>Организационная структура управления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Изучение: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организационной структуры управления;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анализа компонентов организационной структуры: линейные подразделения (управление основной де</w:t>
            </w:r>
            <w:r w:rsidRPr="00101F6F">
              <w:rPr>
                <w:sz w:val="24"/>
                <w:szCs w:val="24"/>
              </w:rPr>
              <w:t>я</w:t>
            </w:r>
            <w:r w:rsidRPr="00101F6F">
              <w:rPr>
                <w:sz w:val="24"/>
                <w:szCs w:val="24"/>
              </w:rPr>
              <w:t>тельностью);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характера организационных отношений между стру</w:t>
            </w:r>
            <w:r w:rsidRPr="00101F6F">
              <w:rPr>
                <w:sz w:val="24"/>
                <w:szCs w:val="24"/>
              </w:rPr>
              <w:t>к</w:t>
            </w:r>
            <w:r w:rsidRPr="00101F6F">
              <w:rPr>
                <w:sz w:val="24"/>
                <w:szCs w:val="24"/>
              </w:rPr>
              <w:t>турными подразделениями(подчиненность и взаим</w:t>
            </w:r>
            <w:r w:rsidRPr="00101F6F">
              <w:rPr>
                <w:sz w:val="24"/>
                <w:szCs w:val="24"/>
              </w:rPr>
              <w:t>о</w:t>
            </w:r>
            <w:r w:rsidRPr="00101F6F">
              <w:rPr>
                <w:sz w:val="24"/>
                <w:szCs w:val="24"/>
              </w:rPr>
              <w:t xml:space="preserve">действие отдельных звеньев управления); 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регламентации деятельности структурных подразд</w:t>
            </w:r>
            <w:r w:rsidRPr="00101F6F">
              <w:rPr>
                <w:sz w:val="24"/>
                <w:szCs w:val="24"/>
              </w:rPr>
              <w:t>е</w:t>
            </w:r>
            <w:r w:rsidRPr="00101F6F">
              <w:rPr>
                <w:sz w:val="24"/>
                <w:szCs w:val="24"/>
              </w:rPr>
              <w:t>лений; отдельных управленческих нововведений;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организационно-управленческой системы одного из подразделений государственной или муниципальной организации;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-видов профессиональной деятельности специалистов организации: информационно-методической, комм</w:t>
            </w:r>
            <w:r w:rsidRPr="00101F6F">
              <w:rPr>
                <w:sz w:val="24"/>
                <w:szCs w:val="24"/>
              </w:rPr>
              <w:t>у</w:t>
            </w:r>
            <w:r w:rsidRPr="00101F6F">
              <w:rPr>
                <w:sz w:val="24"/>
                <w:szCs w:val="24"/>
              </w:rPr>
              <w:t xml:space="preserve">никативной, проектной, </w:t>
            </w:r>
            <w:proofErr w:type="spellStart"/>
            <w:r w:rsidRPr="00101F6F">
              <w:rPr>
                <w:sz w:val="24"/>
                <w:szCs w:val="24"/>
              </w:rPr>
              <w:t>вспомогательно</w:t>
            </w:r>
            <w:proofErr w:type="spellEnd"/>
            <w:r w:rsidRPr="00101F6F">
              <w:rPr>
                <w:sz w:val="24"/>
                <w:szCs w:val="24"/>
              </w:rPr>
              <w:t>-технологической, исполнительно-распорядительной.</w:t>
            </w:r>
          </w:p>
          <w:p w:rsidR="002367F5" w:rsidRPr="001A432B" w:rsidRDefault="002367F5" w:rsidP="00101F6F">
            <w:pPr>
              <w:pStyle w:val="af5"/>
              <w:jc w:val="both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 xml:space="preserve">Деятельность организации. 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исследование организационно-управленческой сист</w:t>
            </w:r>
            <w:r w:rsidRPr="001A432B">
              <w:rPr>
                <w:sz w:val="24"/>
                <w:szCs w:val="24"/>
              </w:rPr>
              <w:t>е</w:t>
            </w:r>
            <w:r w:rsidRPr="001A432B">
              <w:rPr>
                <w:sz w:val="24"/>
                <w:szCs w:val="24"/>
              </w:rPr>
              <w:t>мы одного из подразделений государственной или м</w:t>
            </w:r>
            <w:r w:rsidRPr="001A432B">
              <w:rPr>
                <w:sz w:val="24"/>
                <w:szCs w:val="24"/>
              </w:rPr>
              <w:t>у</w:t>
            </w:r>
            <w:r w:rsidRPr="001A432B">
              <w:rPr>
                <w:sz w:val="24"/>
                <w:szCs w:val="24"/>
              </w:rPr>
              <w:t>ниципальной организации;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lastRenderedPageBreak/>
              <w:t>- определить перечень вопросов ведения данного отд</w:t>
            </w:r>
            <w:r w:rsidRPr="001A432B">
              <w:rPr>
                <w:sz w:val="24"/>
                <w:szCs w:val="24"/>
              </w:rPr>
              <w:t>е</w:t>
            </w:r>
            <w:r w:rsidRPr="001A432B">
              <w:rPr>
                <w:sz w:val="24"/>
                <w:szCs w:val="24"/>
              </w:rPr>
              <w:t>ла и выявить его взаимодействие с другими структу</w:t>
            </w:r>
            <w:r w:rsidRPr="001A432B">
              <w:rPr>
                <w:sz w:val="24"/>
                <w:szCs w:val="24"/>
              </w:rPr>
              <w:t>р</w:t>
            </w:r>
            <w:r w:rsidRPr="001A432B">
              <w:rPr>
                <w:sz w:val="24"/>
                <w:szCs w:val="24"/>
              </w:rPr>
              <w:t>ными подразделениями;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определить основные показатели эффективности и результативности деятельности структурного подра</w:t>
            </w:r>
            <w:r w:rsidRPr="001A432B">
              <w:rPr>
                <w:sz w:val="24"/>
                <w:szCs w:val="24"/>
              </w:rPr>
              <w:t>з</w:t>
            </w:r>
            <w:r w:rsidRPr="001A432B">
              <w:rPr>
                <w:sz w:val="24"/>
                <w:szCs w:val="24"/>
              </w:rPr>
              <w:t>деления;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-участие в принятии и проведении организационно-управленческих решений (организации процесса сбора, обработки и анализа информации);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анализ основных социально-экономических показат</w:t>
            </w:r>
            <w:r w:rsidRPr="001A432B">
              <w:rPr>
                <w:sz w:val="24"/>
                <w:szCs w:val="24"/>
              </w:rPr>
              <w:t>е</w:t>
            </w:r>
            <w:r w:rsidRPr="001A432B">
              <w:rPr>
                <w:sz w:val="24"/>
                <w:szCs w:val="24"/>
              </w:rPr>
              <w:t>лей (экономической и инвестиционной составляющей) развития муниципального образования или региона за 5 лет.</w:t>
            </w:r>
          </w:p>
          <w:p w:rsidR="002367F5" w:rsidRPr="00DB1A40" w:rsidRDefault="002367F5" w:rsidP="00101F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2367F5" w:rsidRPr="00DB1A40" w:rsidTr="00D62A66"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2367F5" w:rsidRPr="00051ECC" w:rsidRDefault="002367F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051ECC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DB1A40" w:rsidRDefault="002367F5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Подготовка отчета, как основы выпускной квалифик</w:t>
            </w:r>
            <w:r w:rsidRPr="00101F6F">
              <w:rPr>
                <w:sz w:val="24"/>
                <w:szCs w:val="24"/>
              </w:rPr>
              <w:t>а</w:t>
            </w:r>
            <w:r w:rsidRPr="00101F6F">
              <w:rPr>
                <w:sz w:val="24"/>
                <w:szCs w:val="24"/>
              </w:rPr>
              <w:t>ционной работы. Защита отчета на итоговой конфере</w:t>
            </w:r>
            <w:r w:rsidRPr="00101F6F">
              <w:rPr>
                <w:sz w:val="24"/>
                <w:szCs w:val="24"/>
              </w:rPr>
              <w:t>н</w:t>
            </w:r>
            <w:r w:rsidRPr="00101F6F">
              <w:rPr>
                <w:sz w:val="24"/>
                <w:szCs w:val="24"/>
              </w:rPr>
              <w:t>ции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2367F5" w:rsidRPr="00DB1A40" w:rsidRDefault="002367F5">
      <w:pPr>
        <w:spacing w:after="160" w:line="259" w:lineRule="auto"/>
        <w:rPr>
          <w:sz w:val="24"/>
          <w:szCs w:val="24"/>
          <w:lang w:eastAsia="ru-RU"/>
        </w:rPr>
      </w:pPr>
    </w:p>
    <w:p w:rsidR="002367F5" w:rsidRPr="00DB1A40" w:rsidRDefault="002367F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A3058E">
        <w:rPr>
          <w:sz w:val="24"/>
          <w:szCs w:val="24"/>
        </w:rPr>
        <w:t>.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2367F5" w:rsidRPr="00A3058E" w:rsidRDefault="002367F5" w:rsidP="00B42E1F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 xml:space="preserve">анализ различных источников информации, 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наблюдение.</w:t>
      </w:r>
    </w:p>
    <w:p w:rsidR="002367F5" w:rsidRPr="00DB1A40" w:rsidRDefault="002367F5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2367F5" w:rsidRPr="00FE72A3" w:rsidRDefault="002367F5" w:rsidP="007962D4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 w:rsidRPr="00FE72A3">
        <w:rPr>
          <w:bCs/>
          <w:sz w:val="24"/>
          <w:szCs w:val="24"/>
        </w:rPr>
        <w:t>о</w:t>
      </w:r>
      <w:r w:rsidRPr="00FE72A3"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2367F5" w:rsidRPr="00647397" w:rsidRDefault="002367F5" w:rsidP="007962D4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</w:t>
      </w:r>
      <w:r w:rsidRPr="00647397">
        <w:rPr>
          <w:color w:val="000000"/>
          <w:sz w:val="24"/>
          <w:szCs w:val="24"/>
        </w:rPr>
        <w:t>о</w:t>
      </w:r>
      <w:r w:rsidRPr="00647397">
        <w:rPr>
          <w:color w:val="000000"/>
          <w:sz w:val="24"/>
          <w:szCs w:val="24"/>
        </w:rPr>
        <w:t>жение 1) , (перечень документов, входящих в отчет см. приложение 2)</w:t>
      </w:r>
    </w:p>
    <w:p w:rsidR="002367F5" w:rsidRPr="00647397" w:rsidRDefault="002367F5" w:rsidP="007962D4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2367F5" w:rsidRPr="004310DB" w:rsidRDefault="002367F5" w:rsidP="004310DB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310DB">
        <w:rPr>
          <w:sz w:val="24"/>
          <w:szCs w:val="24"/>
        </w:rPr>
        <w:t>- аттестационный лист (см. макет Приложение).</w:t>
      </w:r>
    </w:p>
    <w:p w:rsidR="002367F5" w:rsidRPr="00DB1A40" w:rsidRDefault="002367F5" w:rsidP="00C35C10">
      <w:pPr>
        <w:ind w:firstLine="567"/>
        <w:jc w:val="both"/>
        <w:rPr>
          <w:bCs/>
          <w:sz w:val="24"/>
          <w:szCs w:val="24"/>
        </w:rPr>
      </w:pPr>
    </w:p>
    <w:p w:rsidR="002367F5" w:rsidRPr="00DB1A40" w:rsidRDefault="002367F5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367F5" w:rsidRPr="00DB1A40" w:rsidRDefault="002367F5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2367F5" w:rsidRPr="00DB1A40" w:rsidRDefault="002367F5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2367F5" w:rsidRPr="00DB1A40" w:rsidRDefault="002367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367F5" w:rsidRDefault="002367F5" w:rsidP="006D458C">
      <w:pPr>
        <w:tabs>
          <w:tab w:val="left" w:pos="851"/>
        </w:tabs>
        <w:ind w:firstLine="56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6.2 </w:t>
      </w:r>
      <w:r w:rsidRPr="006D458C">
        <w:rPr>
          <w:b/>
          <w:sz w:val="24"/>
          <w:szCs w:val="24"/>
          <w:lang w:eastAsia="ru-RU"/>
        </w:rPr>
        <w:t>Основная часть отчета  по практике</w:t>
      </w:r>
    </w:p>
    <w:p w:rsidR="002367F5" w:rsidRPr="000A5470" w:rsidRDefault="002367F5" w:rsidP="007C4DAC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0A5470">
        <w:rPr>
          <w:sz w:val="24"/>
          <w:szCs w:val="24"/>
        </w:rPr>
        <w:t>практики 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2367F5" w:rsidRPr="00577339" w:rsidRDefault="002367F5" w:rsidP="007C4DAC">
      <w:pPr>
        <w:pStyle w:val="24"/>
        <w:widowControl w:val="0"/>
        <w:tabs>
          <w:tab w:val="left" w:pos="851"/>
          <w:tab w:val="left" w:pos="9638"/>
        </w:tabs>
        <w:spacing w:after="0" w:line="240" w:lineRule="auto"/>
        <w:ind w:left="0" w:firstLine="567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2367F5" w:rsidRPr="00577339" w:rsidRDefault="002367F5" w:rsidP="007C4DAC">
      <w:pPr>
        <w:pStyle w:val="24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367F5" w:rsidRPr="00DB1A40" w:rsidRDefault="002367F5" w:rsidP="007C4DAC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367F5" w:rsidRPr="00DB1A40" w:rsidRDefault="002367F5" w:rsidP="007C4DAC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хождению практики, показать, содержание каких дисциплин позволило ему понять формы и методы работы организации.</w:t>
      </w:r>
    </w:p>
    <w:p w:rsidR="002367F5" w:rsidRPr="00DB1A40" w:rsidRDefault="002367F5" w:rsidP="007C4DAC">
      <w:pPr>
        <w:ind w:firstLine="709"/>
        <w:jc w:val="both"/>
        <w:rPr>
          <w:sz w:val="24"/>
          <w:szCs w:val="24"/>
        </w:rPr>
      </w:pPr>
    </w:p>
    <w:p w:rsidR="002367F5" w:rsidRDefault="002367F5" w:rsidP="007C4DAC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2367F5" w:rsidRPr="00E439C6" w:rsidRDefault="002367F5" w:rsidP="00A14F2A">
      <w:pPr>
        <w:widowControl w:val="0"/>
        <w:tabs>
          <w:tab w:val="left" w:pos="851"/>
        </w:tabs>
        <w:ind w:firstLine="567"/>
        <w:jc w:val="both"/>
        <w:rPr>
          <w:color w:val="000000"/>
          <w:sz w:val="24"/>
          <w:szCs w:val="24"/>
        </w:rPr>
      </w:pPr>
      <w:r w:rsidRPr="007C4DAC">
        <w:rPr>
          <w:b/>
          <w:bCs/>
          <w:i/>
          <w:iCs/>
          <w:sz w:val="24"/>
          <w:szCs w:val="24"/>
        </w:rPr>
        <w:t>Во введении</w:t>
      </w:r>
      <w:r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2367F5" w:rsidRDefault="002367F5" w:rsidP="00A14F2A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C4DAC">
        <w:rPr>
          <w:b/>
          <w:bCs/>
          <w:i/>
          <w:iCs/>
          <w:sz w:val="24"/>
          <w:szCs w:val="24"/>
        </w:rPr>
        <w:t>Основная часть</w:t>
      </w:r>
      <w:r>
        <w:rPr>
          <w:sz w:val="24"/>
          <w:szCs w:val="24"/>
        </w:rPr>
        <w:t xml:space="preserve"> должна содержать: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1) Общую характеристику органа власти (организации), с которым произошло знакомство в период практики, его место и роль в системе государственного и муниципального управл</w:t>
      </w:r>
      <w:r w:rsidRPr="00A756EE">
        <w:rPr>
          <w:sz w:val="24"/>
          <w:szCs w:val="24"/>
        </w:rPr>
        <w:t>е</w:t>
      </w:r>
      <w:r w:rsidRPr="00A756EE">
        <w:rPr>
          <w:sz w:val="24"/>
          <w:szCs w:val="24"/>
        </w:rPr>
        <w:t>ния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2) Структуру органа, анализ функций управления, отвечающих общей и отраслевой спец</w:t>
      </w:r>
      <w:r w:rsidRPr="00A756EE">
        <w:rPr>
          <w:sz w:val="24"/>
          <w:szCs w:val="24"/>
        </w:rPr>
        <w:t>и</w:t>
      </w:r>
      <w:r w:rsidRPr="00A756EE">
        <w:rPr>
          <w:sz w:val="24"/>
          <w:szCs w:val="24"/>
        </w:rPr>
        <w:t>фике деятельности органа власти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3) Нормативно-распорядительную базу, регламентирующую деятельность органа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4) Анализ кадрового состава, анализ функций, выполняемых руководителем органа госуда</w:t>
      </w:r>
      <w:r w:rsidRPr="00A756EE">
        <w:rPr>
          <w:sz w:val="24"/>
          <w:szCs w:val="24"/>
        </w:rPr>
        <w:t>р</w:t>
      </w:r>
      <w:r w:rsidRPr="00A756EE">
        <w:rPr>
          <w:sz w:val="24"/>
          <w:szCs w:val="24"/>
        </w:rPr>
        <w:t>ственной власти или местного самоуправления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5) Анализ документационного обеспечения организационно-управленческой деятельности.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6) Описание основных направлений деятельности того подразделения, в котором работал студент и его места в структуре учреждения. Показатели и результаты деятельности органа за 5 лет, в том числе экономические и инвестиционные.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7) Анализ и оценка  деятельности конкретного подразделения за 5 лет, в котором работал   студент; содержание  деятельности самого студента.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8) Предложения по совершенствованию деятельности того подразделения, в котором работал студент.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lastRenderedPageBreak/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2367F5" w:rsidRPr="00DB1A40" w:rsidRDefault="002367F5" w:rsidP="00580A75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2367F5" w:rsidRDefault="002367F5" w:rsidP="00A756EE">
      <w:pPr>
        <w:jc w:val="both"/>
        <w:rPr>
          <w:sz w:val="24"/>
          <w:szCs w:val="24"/>
        </w:rPr>
      </w:pPr>
    </w:p>
    <w:p w:rsidR="002367F5" w:rsidRPr="00DB1A40" w:rsidRDefault="002367F5" w:rsidP="00A756EE">
      <w:pPr>
        <w:jc w:val="both"/>
        <w:rPr>
          <w:bCs/>
          <w:sz w:val="24"/>
          <w:szCs w:val="24"/>
        </w:rPr>
      </w:pPr>
    </w:p>
    <w:p w:rsidR="002367F5" w:rsidRPr="00DB1A40" w:rsidRDefault="002367F5" w:rsidP="00395944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367F5" w:rsidRPr="00DB1A40" w:rsidRDefault="002367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367F5" w:rsidRPr="00DB1A40" w:rsidRDefault="002367F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2367F5" w:rsidRPr="00DB1A40" w:rsidRDefault="002367F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510C01">
        <w:rPr>
          <w:bCs/>
          <w:i/>
          <w:sz w:val="24"/>
          <w:szCs w:val="24"/>
        </w:rPr>
        <w:t>)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2367F5" w:rsidRPr="00DB1A40" w:rsidRDefault="002367F5" w:rsidP="006C34DB">
      <w:pPr>
        <w:jc w:val="both"/>
        <w:rPr>
          <w:sz w:val="24"/>
          <w:szCs w:val="24"/>
        </w:rPr>
      </w:pP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3128"/>
        <w:gridCol w:w="2398"/>
      </w:tblGrid>
      <w:tr w:rsidR="002367F5" w:rsidRPr="00DB1A40" w:rsidTr="0084029B">
        <w:trPr>
          <w:trHeight w:val="437"/>
        </w:trPr>
        <w:tc>
          <w:tcPr>
            <w:tcW w:w="743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312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2367F5" w:rsidRPr="00DB1A40" w:rsidTr="0084029B">
        <w:tc>
          <w:tcPr>
            <w:tcW w:w="743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3128" w:type="dxa"/>
          </w:tcPr>
          <w:p w:rsidR="002367F5" w:rsidRPr="00DB1A40" w:rsidRDefault="002367F5" w:rsidP="00BD6CA6">
            <w:pPr>
              <w:jc w:val="both"/>
              <w:rPr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2398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2367F5" w:rsidRPr="00DB1A40" w:rsidRDefault="002367F5" w:rsidP="00AE02B0">
      <w:pPr>
        <w:rPr>
          <w:sz w:val="24"/>
          <w:szCs w:val="24"/>
        </w:rPr>
      </w:pPr>
    </w:p>
    <w:p w:rsidR="002367F5" w:rsidRPr="00DB1A40" w:rsidRDefault="002367F5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2367F5" w:rsidRPr="00DB1A40" w:rsidRDefault="002367F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2367F5" w:rsidRPr="00DB1A40" w:rsidTr="000F6DB4">
        <w:trPr>
          <w:trHeight w:val="249"/>
        </w:trPr>
        <w:tc>
          <w:tcPr>
            <w:tcW w:w="7338" w:type="dxa"/>
          </w:tcPr>
          <w:p w:rsidR="002367F5" w:rsidRPr="00EE4D98" w:rsidRDefault="002367F5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2367F5" w:rsidRPr="009B44C2" w:rsidRDefault="002367F5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lastRenderedPageBreak/>
              <w:t>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2367F5" w:rsidRPr="00DB1A40" w:rsidRDefault="002367F5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</w:t>
            </w:r>
            <w:r>
              <w:rPr>
                <w:b/>
                <w:sz w:val="24"/>
                <w:szCs w:val="24"/>
              </w:rPr>
              <w:t xml:space="preserve">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lastRenderedPageBreak/>
              <w:t>кой</w:t>
            </w:r>
          </w:p>
        </w:tc>
      </w:tr>
      <w:tr w:rsidR="002367F5" w:rsidRPr="00DB1A40" w:rsidTr="0025045C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УК-2</w:t>
            </w:r>
          </w:p>
          <w:p w:rsidR="002367F5" w:rsidRPr="009B44C2" w:rsidRDefault="002367F5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 xml:space="preserve">бирать оптимальные способы их решения, исходя из действующих правовых норм, имеющихся ресурсов </w:t>
            </w:r>
            <w:proofErr w:type="spellStart"/>
            <w:r w:rsidRPr="00EE4D98">
              <w:rPr>
                <w:bCs/>
                <w:sz w:val="24"/>
                <w:szCs w:val="24"/>
              </w:rPr>
              <w:t>иограничений</w:t>
            </w:r>
            <w:proofErr w:type="spellEnd"/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2367F5" w:rsidRPr="009B44C2" w:rsidRDefault="002367F5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2367F5" w:rsidRPr="009B44C2" w:rsidRDefault="002367F5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</w:r>
            <w:proofErr w:type="spellStart"/>
            <w:r w:rsidRPr="00EE4D98">
              <w:rPr>
                <w:bCs/>
                <w:sz w:val="24"/>
                <w:szCs w:val="24"/>
              </w:rPr>
              <w:t>Федерации</w:t>
            </w:r>
            <w:r w:rsidRPr="00EE4D98">
              <w:rPr>
                <w:bCs/>
                <w:spacing w:val="-18"/>
                <w:sz w:val="24"/>
                <w:szCs w:val="24"/>
              </w:rPr>
              <w:t>и</w:t>
            </w:r>
            <w:proofErr w:type="spellEnd"/>
            <w:r w:rsidRPr="00EE4D98">
              <w:rPr>
                <w:bCs/>
                <w:spacing w:val="-18"/>
                <w:sz w:val="24"/>
                <w:szCs w:val="24"/>
              </w:rPr>
              <w:t xml:space="preserve"> </w:t>
            </w:r>
            <w:r w:rsidRPr="00EE4D98">
              <w:rPr>
                <w:bCs/>
                <w:sz w:val="24"/>
                <w:szCs w:val="24"/>
              </w:rPr>
              <w:t>иностранном(</w:t>
            </w:r>
            <w:proofErr w:type="spellStart"/>
            <w:r w:rsidRPr="00EE4D98">
              <w:rPr>
                <w:bCs/>
                <w:sz w:val="24"/>
                <w:szCs w:val="24"/>
              </w:rPr>
              <w:t>ых</w:t>
            </w:r>
            <w:proofErr w:type="spellEnd"/>
            <w:r w:rsidRPr="00EE4D98">
              <w:rPr>
                <w:bCs/>
                <w:sz w:val="24"/>
                <w:szCs w:val="24"/>
              </w:rPr>
              <w:t>) языке(ах)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УК–7</w:t>
            </w:r>
          </w:p>
          <w:p w:rsidR="002367F5" w:rsidRPr="00EE4D9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Способен поддерживать должный уровень физической подгото</w:t>
            </w:r>
            <w:r w:rsidRPr="00071088">
              <w:rPr>
                <w:bCs/>
                <w:sz w:val="24"/>
                <w:szCs w:val="24"/>
              </w:rPr>
              <w:t>в</w:t>
            </w:r>
            <w:r w:rsidRPr="00071088">
              <w:rPr>
                <w:bCs/>
                <w:sz w:val="24"/>
                <w:szCs w:val="24"/>
              </w:rPr>
              <w:t>ленности для</w:t>
            </w:r>
            <w:r w:rsidRPr="00071088">
              <w:rPr>
                <w:bCs/>
                <w:sz w:val="24"/>
                <w:szCs w:val="24"/>
              </w:rPr>
              <w:tab/>
              <w:t>обеспечения</w:t>
            </w:r>
            <w:r w:rsidRPr="00071088">
              <w:rPr>
                <w:bCs/>
                <w:sz w:val="24"/>
                <w:szCs w:val="24"/>
              </w:rPr>
              <w:tab/>
              <w:t>полноценной социальной и пр</w:t>
            </w:r>
            <w:r w:rsidRPr="00071088">
              <w:rPr>
                <w:bCs/>
                <w:sz w:val="24"/>
                <w:szCs w:val="24"/>
              </w:rPr>
              <w:t>о</w:t>
            </w:r>
            <w:r w:rsidRPr="00071088">
              <w:rPr>
                <w:bCs/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УК-8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создавать и поддерживать в повседневной</w:t>
            </w:r>
            <w:r w:rsidRPr="00071088">
              <w:rPr>
                <w:sz w:val="24"/>
                <w:szCs w:val="24"/>
              </w:rPr>
              <w:tab/>
            </w:r>
            <w:proofErr w:type="spellStart"/>
            <w:r w:rsidRPr="00071088">
              <w:rPr>
                <w:sz w:val="24"/>
                <w:szCs w:val="24"/>
              </w:rPr>
              <w:t>жизнии</w:t>
            </w:r>
            <w:proofErr w:type="spellEnd"/>
            <w:r w:rsidRPr="00071088">
              <w:rPr>
                <w:sz w:val="24"/>
                <w:szCs w:val="24"/>
              </w:rPr>
              <w:t xml:space="preserve"> </w:t>
            </w:r>
            <w:r w:rsidRPr="00071088">
              <w:rPr>
                <w:spacing w:val="-12"/>
                <w:sz w:val="24"/>
                <w:szCs w:val="24"/>
              </w:rPr>
              <w:t xml:space="preserve">в </w:t>
            </w:r>
            <w:r w:rsidRPr="00071088">
              <w:rPr>
                <w:sz w:val="24"/>
                <w:szCs w:val="24"/>
              </w:rPr>
              <w:t>профессиональной</w:t>
            </w:r>
            <w:r w:rsidRPr="00071088">
              <w:rPr>
                <w:sz w:val="24"/>
                <w:szCs w:val="24"/>
              </w:rPr>
              <w:tab/>
            </w:r>
            <w:r w:rsidRPr="00071088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071088">
              <w:rPr>
                <w:sz w:val="24"/>
                <w:szCs w:val="24"/>
              </w:rPr>
              <w:t>безопасные условия жизнеде</w:t>
            </w:r>
            <w:r w:rsidRPr="00071088">
              <w:rPr>
                <w:sz w:val="24"/>
                <w:szCs w:val="24"/>
              </w:rPr>
              <w:t>я</w:t>
            </w:r>
            <w:r w:rsidRPr="00071088">
              <w:rPr>
                <w:sz w:val="24"/>
                <w:szCs w:val="24"/>
              </w:rPr>
              <w:t xml:space="preserve">тельности для сохранения природной </w:t>
            </w:r>
            <w:r w:rsidRPr="00071088">
              <w:rPr>
                <w:spacing w:val="-3"/>
                <w:sz w:val="24"/>
                <w:szCs w:val="24"/>
              </w:rPr>
              <w:t xml:space="preserve">среды, </w:t>
            </w:r>
            <w:r w:rsidRPr="00071088">
              <w:rPr>
                <w:sz w:val="24"/>
                <w:szCs w:val="24"/>
              </w:rPr>
              <w:t>обеспечения устойч</w:t>
            </w:r>
            <w:r w:rsidRPr="00071088">
              <w:rPr>
                <w:sz w:val="24"/>
                <w:szCs w:val="24"/>
              </w:rPr>
              <w:t>и</w:t>
            </w:r>
            <w:r w:rsidRPr="00071088">
              <w:rPr>
                <w:sz w:val="24"/>
                <w:szCs w:val="24"/>
              </w:rPr>
              <w:t xml:space="preserve">вого развития общества, в том числе при угрозе и возникновении чрезвычайных ситуаций и </w:t>
            </w:r>
            <w:proofErr w:type="spellStart"/>
            <w:r w:rsidRPr="00071088">
              <w:rPr>
                <w:sz w:val="24"/>
                <w:szCs w:val="24"/>
              </w:rPr>
              <w:t>военныхконфликтов</w:t>
            </w:r>
            <w:proofErr w:type="spellEnd"/>
            <w:r w:rsidRPr="00071088">
              <w:rPr>
                <w:sz w:val="24"/>
                <w:szCs w:val="24"/>
              </w:rPr>
              <w:tab/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УК-9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использовать базовые дефектологические знания в  соц</w:t>
            </w:r>
            <w:r w:rsidRPr="00071088">
              <w:rPr>
                <w:sz w:val="24"/>
                <w:szCs w:val="24"/>
              </w:rPr>
              <w:t>и</w:t>
            </w:r>
            <w:r w:rsidRPr="00071088">
              <w:rPr>
                <w:sz w:val="24"/>
                <w:szCs w:val="24"/>
              </w:rPr>
              <w:t xml:space="preserve">альной и </w:t>
            </w:r>
            <w:proofErr w:type="spellStart"/>
            <w:r w:rsidRPr="00071088">
              <w:rPr>
                <w:sz w:val="24"/>
                <w:szCs w:val="24"/>
              </w:rPr>
              <w:t>профессиональнойсферах</w:t>
            </w:r>
            <w:proofErr w:type="spellEnd"/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УК-10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принимать обоснованные экономические решения в ра</w:t>
            </w:r>
            <w:r w:rsidRPr="00071088">
              <w:rPr>
                <w:sz w:val="24"/>
                <w:szCs w:val="24"/>
              </w:rPr>
              <w:t>з</w:t>
            </w:r>
            <w:r w:rsidRPr="00071088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УК-11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</w:t>
            </w:r>
            <w:r w:rsidRPr="00071088">
              <w:rPr>
                <w:sz w:val="24"/>
                <w:szCs w:val="24"/>
              </w:rPr>
              <w:tab/>
              <w:t>формировать</w:t>
            </w:r>
            <w:r w:rsidRPr="00071088">
              <w:rPr>
                <w:sz w:val="24"/>
                <w:szCs w:val="24"/>
              </w:rPr>
              <w:tab/>
            </w:r>
            <w:r w:rsidRPr="00071088">
              <w:rPr>
                <w:spacing w:val="-1"/>
                <w:sz w:val="24"/>
                <w:szCs w:val="24"/>
              </w:rPr>
              <w:t xml:space="preserve">нетерпимое </w:t>
            </w:r>
            <w:r w:rsidRPr="00071088">
              <w:rPr>
                <w:sz w:val="24"/>
                <w:szCs w:val="24"/>
              </w:rPr>
              <w:t xml:space="preserve">отношение к </w:t>
            </w:r>
            <w:proofErr w:type="spellStart"/>
            <w:r w:rsidRPr="00071088">
              <w:rPr>
                <w:sz w:val="24"/>
                <w:szCs w:val="24"/>
              </w:rPr>
              <w:t>коррупционн</w:t>
            </w:r>
            <w:r w:rsidRPr="00071088">
              <w:rPr>
                <w:sz w:val="24"/>
                <w:szCs w:val="24"/>
              </w:rPr>
              <w:t>о</w:t>
            </w:r>
            <w:r w:rsidRPr="00071088">
              <w:rPr>
                <w:sz w:val="24"/>
                <w:szCs w:val="24"/>
              </w:rPr>
              <w:t>муповедению</w:t>
            </w:r>
            <w:proofErr w:type="spellEnd"/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84029B">
              <w:rPr>
                <w:bCs/>
                <w:sz w:val="24"/>
                <w:szCs w:val="24"/>
              </w:rPr>
              <w:t>ОПК-2. Способен разрабатывать и реализовывать управленческие решения, меры регулирующего воздействия, в том числе контрол</w:t>
            </w:r>
            <w:r w:rsidRPr="0084029B">
              <w:rPr>
                <w:bCs/>
                <w:sz w:val="24"/>
                <w:szCs w:val="24"/>
              </w:rPr>
              <w:t>ь</w:t>
            </w:r>
            <w:r w:rsidRPr="0084029B">
              <w:rPr>
                <w:bCs/>
                <w:sz w:val="24"/>
                <w:szCs w:val="24"/>
              </w:rPr>
              <w:t>но-надзорные функции, государственные и муниципальные пр</w:t>
            </w:r>
            <w:r w:rsidRPr="0084029B">
              <w:rPr>
                <w:bCs/>
                <w:sz w:val="24"/>
                <w:szCs w:val="24"/>
              </w:rPr>
              <w:t>о</w:t>
            </w:r>
            <w:r w:rsidRPr="0084029B">
              <w:rPr>
                <w:bCs/>
                <w:sz w:val="24"/>
                <w:szCs w:val="24"/>
              </w:rPr>
              <w:t>граммы на основе анализа социально-экономических процессов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4D12B2">
              <w:rPr>
                <w:bCs/>
                <w:sz w:val="24"/>
                <w:szCs w:val="24"/>
              </w:rPr>
              <w:t>ОПК-3. Способен анализировать и применять нормы конституцио</w:t>
            </w:r>
            <w:r w:rsidRPr="004D12B2">
              <w:rPr>
                <w:bCs/>
                <w:sz w:val="24"/>
                <w:szCs w:val="24"/>
              </w:rPr>
              <w:t>н</w:t>
            </w:r>
            <w:r w:rsidRPr="004D12B2">
              <w:rPr>
                <w:bCs/>
                <w:sz w:val="24"/>
                <w:szCs w:val="24"/>
              </w:rPr>
              <w:t>ного, административного и служебного права в профессиональной деятельности; использовать правоприменительную практику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4D12B2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030050">
              <w:rPr>
                <w:bCs/>
                <w:sz w:val="24"/>
                <w:szCs w:val="24"/>
              </w:rPr>
              <w:t>ОПК-4. 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 xml:space="preserve">ОПК-5. Способен использовать в профессиональной деятельности </w:t>
            </w:r>
            <w:r w:rsidRPr="00EE4D98">
              <w:rPr>
                <w:bCs/>
                <w:sz w:val="24"/>
                <w:szCs w:val="24"/>
              </w:rPr>
              <w:lastRenderedPageBreak/>
              <w:t>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A06945">
              <w:rPr>
                <w:bCs/>
                <w:sz w:val="24"/>
                <w:szCs w:val="24"/>
              </w:rPr>
              <w:lastRenderedPageBreak/>
              <w:t>ОПК-6. Способен использовать в профессиональной деятельности технологии управления государственными и муниципальными ф</w:t>
            </w:r>
            <w:r w:rsidRPr="00A06945">
              <w:rPr>
                <w:bCs/>
                <w:sz w:val="24"/>
                <w:szCs w:val="24"/>
              </w:rPr>
              <w:t>и</w:t>
            </w:r>
            <w:r w:rsidRPr="00A06945">
              <w:rPr>
                <w:bCs/>
                <w:sz w:val="24"/>
                <w:szCs w:val="24"/>
              </w:rPr>
              <w:t>нансами, государственным и муниципальным имуществом, закупк</w:t>
            </w:r>
            <w:r w:rsidRPr="00A06945">
              <w:rPr>
                <w:bCs/>
                <w:sz w:val="24"/>
                <w:szCs w:val="24"/>
              </w:rPr>
              <w:t>а</w:t>
            </w:r>
            <w:r w:rsidRPr="00A06945">
              <w:rPr>
                <w:bCs/>
                <w:sz w:val="24"/>
                <w:szCs w:val="24"/>
              </w:rPr>
              <w:t>ми для государственных и муниципальных нужд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517E63">
              <w:rPr>
                <w:bCs/>
                <w:sz w:val="24"/>
                <w:szCs w:val="24"/>
              </w:rPr>
              <w:t>ОПК-7. Способен осуществлять внутриорганизационные и межв</w:t>
            </w:r>
            <w:r w:rsidRPr="00517E63">
              <w:rPr>
                <w:bCs/>
                <w:sz w:val="24"/>
                <w:szCs w:val="24"/>
              </w:rPr>
              <w:t>е</w:t>
            </w:r>
            <w:r w:rsidRPr="00517E63">
              <w:rPr>
                <w:bCs/>
                <w:sz w:val="24"/>
                <w:szCs w:val="24"/>
              </w:rPr>
              <w:t>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 xml:space="preserve">ОПК-8 </w:t>
            </w:r>
          </w:p>
          <w:p w:rsidR="002367F5" w:rsidRPr="00EE4D98" w:rsidRDefault="002367F5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>Способен понимать принципы работы современных информацио</w:t>
            </w:r>
            <w:r w:rsidRPr="00B802E7">
              <w:rPr>
                <w:bCs/>
                <w:sz w:val="24"/>
                <w:szCs w:val="24"/>
              </w:rPr>
              <w:t>н</w:t>
            </w:r>
            <w:r w:rsidRPr="00B802E7">
              <w:rPr>
                <w:bCs/>
                <w:sz w:val="24"/>
                <w:szCs w:val="24"/>
              </w:rPr>
              <w:t>ных технологий и использовать их для решения задач професси</w:t>
            </w:r>
            <w:r w:rsidRPr="00B802E7">
              <w:rPr>
                <w:bCs/>
                <w:sz w:val="24"/>
                <w:szCs w:val="24"/>
              </w:rPr>
              <w:t>о</w:t>
            </w:r>
            <w:r w:rsidRPr="00B802E7">
              <w:rPr>
                <w:bCs/>
                <w:sz w:val="24"/>
                <w:szCs w:val="24"/>
              </w:rPr>
              <w:t>нальной 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4F0726">
            <w:pPr>
              <w:rPr>
                <w:bCs/>
                <w:sz w:val="24"/>
                <w:szCs w:val="24"/>
              </w:rPr>
            </w:pPr>
            <w:r w:rsidRPr="004F0726">
              <w:rPr>
                <w:bCs/>
                <w:sz w:val="24"/>
                <w:szCs w:val="24"/>
              </w:rPr>
              <w:t>ПК-1 умение определять приоритеты в управленческой деятельн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>сти, разрабатывать и эффективно исполнять управленческие реш</w:t>
            </w:r>
            <w:r w:rsidRPr="004F0726">
              <w:rPr>
                <w:bCs/>
                <w:sz w:val="24"/>
                <w:szCs w:val="24"/>
              </w:rPr>
              <w:t>е</w:t>
            </w:r>
            <w:r w:rsidRPr="004F0726">
              <w:rPr>
                <w:bCs/>
                <w:sz w:val="24"/>
                <w:szCs w:val="24"/>
              </w:rPr>
              <w:t>ния, в том числе в условиях неопределенности и рисков, моделир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 xml:space="preserve">вать процессы и процедуры в органах власти субъектов Российской Федерации, органах местного самоуправления 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BA7546">
            <w:pPr>
              <w:jc w:val="both"/>
              <w:rPr>
                <w:bCs/>
                <w:sz w:val="24"/>
                <w:szCs w:val="24"/>
              </w:rPr>
            </w:pPr>
            <w:r w:rsidRPr="00BA7546">
              <w:rPr>
                <w:bCs/>
                <w:sz w:val="24"/>
                <w:szCs w:val="24"/>
              </w:rPr>
              <w:t>ПК-2владение навыками использования основных теорий мотив</w:t>
            </w:r>
            <w:r w:rsidRPr="00BA7546">
              <w:rPr>
                <w:bCs/>
                <w:sz w:val="24"/>
                <w:szCs w:val="24"/>
              </w:rPr>
              <w:t>а</w:t>
            </w:r>
            <w:r w:rsidRPr="00BA7546">
              <w:rPr>
                <w:bCs/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</w:t>
            </w:r>
            <w:r w:rsidRPr="00BA7546">
              <w:rPr>
                <w:bCs/>
                <w:sz w:val="24"/>
                <w:szCs w:val="24"/>
              </w:rPr>
              <w:t>р</w:t>
            </w:r>
            <w:r w:rsidRPr="00BA7546">
              <w:rPr>
                <w:bCs/>
                <w:sz w:val="24"/>
                <w:szCs w:val="24"/>
              </w:rPr>
              <w:t>мирования команды, умений осуществлять диагностику организац</w:t>
            </w:r>
            <w:r w:rsidRPr="00BA7546">
              <w:rPr>
                <w:bCs/>
                <w:sz w:val="24"/>
                <w:szCs w:val="24"/>
              </w:rPr>
              <w:t>и</w:t>
            </w:r>
            <w:r w:rsidRPr="00BA7546">
              <w:rPr>
                <w:bCs/>
                <w:sz w:val="24"/>
                <w:szCs w:val="24"/>
              </w:rPr>
              <w:t>онной культуры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5B7CF5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ПК-3владение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2367F5" w:rsidRPr="005B7CF5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власти, государственных и</w:t>
            </w:r>
          </w:p>
          <w:p w:rsidR="002367F5" w:rsidRPr="00B802E7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муниципальных  предприятий и учреждений, политических партий, общественно-политических, коммерческих и некоммерческих орг</w:t>
            </w:r>
            <w:r w:rsidRPr="005B7CF5">
              <w:rPr>
                <w:bCs/>
                <w:sz w:val="24"/>
                <w:szCs w:val="24"/>
              </w:rPr>
              <w:t>а</w:t>
            </w:r>
            <w:r w:rsidRPr="005B7CF5">
              <w:rPr>
                <w:bCs/>
                <w:sz w:val="24"/>
                <w:szCs w:val="24"/>
              </w:rPr>
              <w:t>низаций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5B7CF5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ПК-4владение основными технологиями формирования и продв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жения имиджа государственной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033588" w:rsidRDefault="002367F5" w:rsidP="0003358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ПК-5</w:t>
            </w:r>
            <w:r w:rsidRPr="00033588">
              <w:rPr>
                <w:bCs/>
                <w:sz w:val="24"/>
                <w:szCs w:val="24"/>
              </w:rPr>
              <w:t>способность разрабатывать социально-экономические проекты (программы</w:t>
            </w:r>
          </w:p>
          <w:p w:rsidR="002367F5" w:rsidRPr="00033588" w:rsidRDefault="002367F5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развития), оценивать экономические, социальные, политические условия и последствия</w:t>
            </w:r>
          </w:p>
          <w:p w:rsidR="002367F5" w:rsidRPr="00EE4D98" w:rsidRDefault="002367F5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реализации государственных (муниципальных) программ</w:t>
            </w:r>
          </w:p>
        </w:tc>
        <w:tc>
          <w:tcPr>
            <w:tcW w:w="1275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5B7C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ПК-6</w:t>
            </w:r>
            <w:r w:rsidRPr="00F034B2">
              <w:rPr>
                <w:bCs/>
                <w:sz w:val="24"/>
                <w:szCs w:val="24"/>
              </w:rPr>
              <w:t>способность проводить оценку инвестиционных проектов при различных условиях инвестирования и финансирования</w:t>
            </w:r>
          </w:p>
        </w:tc>
        <w:tc>
          <w:tcPr>
            <w:tcW w:w="1275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</w:p>
    <w:p w:rsidR="002367F5" w:rsidRPr="00255D60" w:rsidRDefault="002367F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255D60">
        <w:rPr>
          <w:b/>
          <w:color w:val="000000"/>
          <w:sz w:val="24"/>
          <w:szCs w:val="24"/>
        </w:rPr>
        <w:t>сформированности</w:t>
      </w:r>
      <w:proofErr w:type="spellEnd"/>
      <w:r w:rsidRPr="00255D6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2367F5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</w:t>
            </w:r>
            <w:r w:rsidRPr="00255D60">
              <w:rPr>
                <w:b/>
                <w:sz w:val="24"/>
                <w:szCs w:val="24"/>
              </w:rPr>
              <w:t>е</w:t>
            </w:r>
            <w:r w:rsidRPr="00255D6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2367F5" w:rsidRPr="00255D60" w:rsidRDefault="002367F5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367F5" w:rsidRPr="00255D60" w:rsidTr="00470EA3">
        <w:trPr>
          <w:trHeight w:val="671"/>
        </w:trPr>
        <w:tc>
          <w:tcPr>
            <w:tcW w:w="1242" w:type="dxa"/>
            <w:vMerge/>
          </w:tcPr>
          <w:p w:rsidR="002367F5" w:rsidRPr="00255D60" w:rsidRDefault="002367F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367F5" w:rsidRPr="00255D60" w:rsidRDefault="002367F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367F5" w:rsidRPr="00255D60" w:rsidTr="00470EA3">
        <w:tc>
          <w:tcPr>
            <w:tcW w:w="1242" w:type="dxa"/>
          </w:tcPr>
          <w:p w:rsidR="002367F5" w:rsidRPr="00255D60" w:rsidRDefault="002367F5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</w:t>
            </w:r>
            <w:r w:rsidRPr="00255D60">
              <w:rPr>
                <w:b/>
                <w:sz w:val="24"/>
                <w:szCs w:val="24"/>
              </w:rPr>
              <w:t>а</w:t>
            </w:r>
            <w:r w:rsidRPr="00255D60">
              <w:rPr>
                <w:b/>
                <w:sz w:val="24"/>
                <w:szCs w:val="24"/>
              </w:rPr>
              <w:t>затели осв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ения каждой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в целом знает уче</w:t>
            </w:r>
            <w:r w:rsidRPr="00255D60">
              <w:rPr>
                <w:sz w:val="24"/>
                <w:szCs w:val="24"/>
              </w:rPr>
              <w:t>б</w:t>
            </w:r>
            <w:r w:rsidRPr="00255D60">
              <w:rPr>
                <w:sz w:val="24"/>
                <w:szCs w:val="24"/>
              </w:rPr>
              <w:t xml:space="preserve">ный материал. 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ентируется в мат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риале, однако з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трудняется в его изложении,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зывает недостато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ность знаний о</w:t>
            </w:r>
            <w:r w:rsidRPr="00255D60">
              <w:rPr>
                <w:bCs/>
                <w:sz w:val="24"/>
                <w:szCs w:val="24"/>
              </w:rPr>
              <w:t>с</w:t>
            </w:r>
            <w:r w:rsidRPr="00255D60">
              <w:rPr>
                <w:bCs/>
                <w:sz w:val="24"/>
                <w:szCs w:val="24"/>
              </w:rPr>
              <w:t>новной и дополн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тельной литерат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ры, не может быс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ро найти ответ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нимальные 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воспроизвед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нии.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его воспроизв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дении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ет,  опираясь на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 основной и д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может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зать область прим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</w:tc>
      </w:tr>
      <w:tr w:rsidR="002367F5" w:rsidRPr="00255D60" w:rsidTr="00470EA3">
        <w:tc>
          <w:tcPr>
            <w:tcW w:w="1242" w:type="dxa"/>
          </w:tcPr>
          <w:p w:rsidR="002367F5" w:rsidRPr="00255D60" w:rsidRDefault="002367F5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 xml:space="preserve">УК-1; УК-2; УК-3; УК-4; УК-5; УК-6; УК-7; УК-8; УК-9; УК-10; УК-11; ОПК-1; ОПК-2; ОПК-3; ОПК-4; ОПК-5; ОПК-6; ОПК-7; </w:t>
            </w:r>
            <w:r w:rsidRPr="00A77CF6">
              <w:rPr>
                <w:b/>
                <w:sz w:val="24"/>
                <w:szCs w:val="24"/>
              </w:rPr>
              <w:lastRenderedPageBreak/>
              <w:t>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ченных знаний обучающийся м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жет  применять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ал, соответству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щие понятия, но допускает сущ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ственные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 xml:space="preserve">ко </w:t>
            </w:r>
            <w:r w:rsidRPr="00255D60">
              <w:rPr>
                <w:bCs/>
                <w:sz w:val="24"/>
                <w:szCs w:val="24"/>
              </w:rPr>
              <w:t>слабо аргуме</w:t>
            </w:r>
            <w:r w:rsidRPr="00255D60">
              <w:rPr>
                <w:bCs/>
                <w:sz w:val="24"/>
                <w:szCs w:val="24"/>
              </w:rPr>
              <w:t>н</w:t>
            </w:r>
            <w:r w:rsidRPr="00255D60">
              <w:rPr>
                <w:bCs/>
                <w:sz w:val="24"/>
                <w:szCs w:val="24"/>
              </w:rPr>
              <w:t>тирует научные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ложения, практич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lastRenderedPageBreak/>
              <w:t>ния.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но д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пускает некоторые  несущественные н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точности.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ал.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риал. Умеет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риантов решения и</w:t>
            </w:r>
            <w:r w:rsidRPr="00255D60">
              <w:rPr>
                <w:sz w:val="24"/>
                <w:szCs w:val="24"/>
              </w:rPr>
              <w:t>с</w:t>
            </w:r>
            <w:r w:rsidRPr="00255D60">
              <w:rPr>
                <w:sz w:val="24"/>
                <w:szCs w:val="24"/>
              </w:rPr>
              <w:t>следовательских и практических задач.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 xml:space="preserve">ванные выводы и </w:t>
            </w:r>
            <w:r w:rsidRPr="00255D60">
              <w:rPr>
                <w:bCs/>
                <w:sz w:val="24"/>
                <w:szCs w:val="24"/>
              </w:rPr>
              <w:lastRenderedPageBreak/>
              <w:t>обобщения</w:t>
            </w:r>
          </w:p>
        </w:tc>
      </w:tr>
      <w:tr w:rsidR="002367F5" w:rsidRPr="00DB1A40" w:rsidTr="00470EA3">
        <w:tc>
          <w:tcPr>
            <w:tcW w:w="1242" w:type="dxa"/>
          </w:tcPr>
          <w:p w:rsidR="002367F5" w:rsidRPr="00255D60" w:rsidRDefault="002367F5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lastRenderedPageBreak/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ния, частично вл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деет системой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тельные ошибки, 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следовательно и арг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55D60">
              <w:rPr>
                <w:bCs/>
                <w:sz w:val="24"/>
                <w:szCs w:val="24"/>
              </w:rPr>
              <w:t>ь</w:t>
            </w:r>
            <w:r w:rsidRPr="00255D6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стоятельно и пр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вильно решает уче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55D60">
              <w:rPr>
                <w:bCs/>
                <w:sz w:val="24"/>
                <w:szCs w:val="24"/>
              </w:rPr>
              <w:t>з</w:t>
            </w:r>
            <w:r w:rsidRPr="00255D6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Pr="00C07F24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Pr="00DB1A40" w:rsidRDefault="002367F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2367F5" w:rsidRPr="00DB1A40" w:rsidTr="00647093">
        <w:tc>
          <w:tcPr>
            <w:tcW w:w="1377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367F5" w:rsidRPr="00DB1A40" w:rsidTr="00647093">
        <w:tc>
          <w:tcPr>
            <w:tcW w:w="1377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DB1A40" w:rsidRDefault="002367F5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lastRenderedPageBreak/>
        <w:t>5.Наличие выводов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2367F5" w:rsidRPr="00DB1A40" w:rsidRDefault="002367F5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7A15EF">
        <w:rPr>
          <w:sz w:val="24"/>
          <w:szCs w:val="24"/>
        </w:rPr>
        <w:t>и</w:t>
      </w:r>
      <w:r w:rsidRPr="007A15EF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7A15EF">
        <w:rPr>
          <w:sz w:val="24"/>
          <w:szCs w:val="24"/>
        </w:rPr>
        <w:t>т</w:t>
      </w:r>
      <w:r w:rsidRPr="007A15EF">
        <w:rPr>
          <w:sz w:val="24"/>
          <w:szCs w:val="24"/>
        </w:rPr>
        <w:t>ными примерами)</w:t>
      </w:r>
    </w:p>
    <w:p w:rsidR="002367F5" w:rsidRPr="00DB1A40" w:rsidRDefault="002367F5" w:rsidP="00731060">
      <w:pPr>
        <w:jc w:val="both"/>
        <w:rPr>
          <w:b/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367F5" w:rsidRPr="00DB1A40" w:rsidRDefault="002367F5" w:rsidP="00731060">
      <w:pPr>
        <w:jc w:val="both"/>
        <w:rPr>
          <w:b/>
          <w:sz w:val="24"/>
          <w:szCs w:val="24"/>
        </w:rPr>
      </w:pPr>
    </w:p>
    <w:p w:rsidR="002367F5" w:rsidRPr="00DB1A40" w:rsidRDefault="002367F5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2367F5" w:rsidRPr="00DB1A40" w:rsidRDefault="002367F5" w:rsidP="006C34DB">
      <w:pPr>
        <w:ind w:firstLine="708"/>
        <w:rPr>
          <w:sz w:val="24"/>
          <w:szCs w:val="24"/>
        </w:rPr>
      </w:pPr>
    </w:p>
    <w:p w:rsidR="002367F5" w:rsidRPr="00DB1A40" w:rsidRDefault="002367F5" w:rsidP="006C34DB">
      <w:pPr>
        <w:ind w:firstLine="708"/>
        <w:rPr>
          <w:sz w:val="24"/>
          <w:szCs w:val="24"/>
        </w:rPr>
      </w:pPr>
    </w:p>
    <w:p w:rsidR="002367F5" w:rsidRPr="00644AB8" w:rsidRDefault="002367F5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Содержание задания: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-разработка плана практического раздела ВКР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-осуществление сбора и обработки практического материала по теме ВКР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-подбор соответствующих НПА и методик оценки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-участие в разработке организационно-управленческого решения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-анализ полученной информации</w:t>
      </w:r>
    </w:p>
    <w:p w:rsidR="002367F5" w:rsidRDefault="002367F5" w:rsidP="00A77CF6">
      <w:pPr>
        <w:rPr>
          <w:sz w:val="24"/>
          <w:szCs w:val="24"/>
        </w:rPr>
      </w:pPr>
    </w:p>
    <w:p w:rsidR="002367F5" w:rsidRPr="00A77CF6" w:rsidRDefault="002367F5" w:rsidP="00A77CF6">
      <w:pPr>
        <w:rPr>
          <w:sz w:val="24"/>
          <w:szCs w:val="24"/>
        </w:rPr>
      </w:pPr>
      <w:r w:rsidRPr="00A77CF6">
        <w:rPr>
          <w:sz w:val="24"/>
          <w:szCs w:val="24"/>
        </w:rPr>
        <w:t>Для этого необходимо рассмотреть следующие вопросы: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1.</w:t>
      </w:r>
      <w:r w:rsidRPr="00A77CF6">
        <w:rPr>
          <w:sz w:val="24"/>
          <w:szCs w:val="24"/>
        </w:rPr>
        <w:tab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2.</w:t>
      </w:r>
      <w:r w:rsidRPr="00A77CF6">
        <w:rPr>
          <w:sz w:val="24"/>
          <w:szCs w:val="24"/>
        </w:rPr>
        <w:tab/>
        <w:t>Дать общую характеристику  структурного подразделения: определить назн</w:t>
      </w:r>
      <w:r w:rsidRPr="00A77CF6">
        <w:rPr>
          <w:sz w:val="24"/>
          <w:szCs w:val="24"/>
        </w:rPr>
        <w:t>а</w:t>
      </w:r>
      <w:r w:rsidRPr="00A77CF6">
        <w:rPr>
          <w:sz w:val="24"/>
          <w:szCs w:val="24"/>
        </w:rPr>
        <w:t>чение, место в организационной структуре, задачи деятельности и взаимосвязи с другими структурными подразделениями.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3.</w:t>
      </w:r>
      <w:r w:rsidRPr="00A77CF6">
        <w:rPr>
          <w:sz w:val="24"/>
          <w:szCs w:val="24"/>
        </w:rPr>
        <w:tab/>
        <w:t>Проанализировать кадровое, информационное и техническое обеспечение о</w:t>
      </w:r>
      <w:r w:rsidRPr="00A77CF6">
        <w:rPr>
          <w:sz w:val="24"/>
          <w:szCs w:val="24"/>
        </w:rPr>
        <w:t>р</w:t>
      </w:r>
      <w:r w:rsidRPr="00A77CF6">
        <w:rPr>
          <w:sz w:val="24"/>
          <w:szCs w:val="24"/>
        </w:rPr>
        <w:t>ганизации, структурного подразделения, рабочих мест, основные виды работ по каждой должности, а также условия, нормирование и оплату труда сотрудников.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4.</w:t>
      </w:r>
      <w:r w:rsidRPr="00A77CF6">
        <w:rPr>
          <w:sz w:val="24"/>
          <w:szCs w:val="24"/>
        </w:rPr>
        <w:tab/>
        <w:t xml:space="preserve">Изучить деятельность структурного подразделения: 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исследование организационно-управленческой системы одного из подразделений государственной или муниципальной организации;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определить перечень вопросов ведения данного отдела и выявить его взаимоде</w:t>
      </w:r>
      <w:r w:rsidRPr="00A77CF6">
        <w:rPr>
          <w:sz w:val="24"/>
          <w:szCs w:val="24"/>
        </w:rPr>
        <w:t>й</w:t>
      </w:r>
      <w:r w:rsidRPr="00A77CF6">
        <w:rPr>
          <w:sz w:val="24"/>
          <w:szCs w:val="24"/>
        </w:rPr>
        <w:t>ствие с другими структурными подразделениями;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определить основные показатели эффективности и результативности деятельности структурного подразделения;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-участие в принятии и проведении организационно- управленческих решений (орг</w:t>
      </w:r>
      <w:r w:rsidRPr="00A77CF6">
        <w:rPr>
          <w:sz w:val="24"/>
          <w:szCs w:val="24"/>
        </w:rPr>
        <w:t>а</w:t>
      </w:r>
      <w:r w:rsidRPr="00A77CF6">
        <w:rPr>
          <w:sz w:val="24"/>
          <w:szCs w:val="24"/>
        </w:rPr>
        <w:t>низации процесса сбора, обработки и анализа информации);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сбор и анализ документации, статистики, программ развития и т.д. за 5 лет по теме исследования;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анализ основных социально-экономических показателей (экономической и инвест</w:t>
      </w:r>
      <w:r w:rsidRPr="00A77CF6">
        <w:rPr>
          <w:sz w:val="24"/>
          <w:szCs w:val="24"/>
        </w:rPr>
        <w:t>и</w:t>
      </w:r>
      <w:r w:rsidRPr="00A77CF6">
        <w:rPr>
          <w:sz w:val="24"/>
          <w:szCs w:val="24"/>
        </w:rPr>
        <w:t>ционной составляющей) развития муниципального образования или региона за 5 лет.</w:t>
      </w:r>
    </w:p>
    <w:p w:rsidR="002367F5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изучить  регламенты оказания государственных и муниципальных услуг физическим и юридическим лицам, выполняемых работниками органов государственной власти, органов местного 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</w:t>
      </w:r>
      <w:r w:rsidRPr="00A77CF6">
        <w:rPr>
          <w:sz w:val="24"/>
          <w:szCs w:val="24"/>
        </w:rPr>
        <w:t>и</w:t>
      </w:r>
      <w:r w:rsidRPr="00A77CF6">
        <w:rPr>
          <w:sz w:val="24"/>
          <w:szCs w:val="24"/>
        </w:rPr>
        <w:t>ципальных услуг физическим и  юридическим лицам.</w:t>
      </w:r>
    </w:p>
    <w:p w:rsidR="002367F5" w:rsidRPr="00DB1A40" w:rsidRDefault="002367F5" w:rsidP="00A77CF6">
      <w:pPr>
        <w:ind w:firstLine="708"/>
        <w:rPr>
          <w:sz w:val="24"/>
          <w:szCs w:val="24"/>
        </w:rPr>
      </w:pPr>
    </w:p>
    <w:p w:rsidR="002367F5" w:rsidRPr="00DB1A40" w:rsidRDefault="002367F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lastRenderedPageBreak/>
        <w:t>Типовые контрольные вопросы в процессе собеседования и в процессе выступления на итоговой конференции</w:t>
      </w:r>
    </w:p>
    <w:p w:rsidR="002367F5" w:rsidRPr="00DB1A40" w:rsidRDefault="002367F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</w:t>
      </w:r>
      <w:r w:rsidRPr="001F7AFE">
        <w:rPr>
          <w:sz w:val="24"/>
          <w:szCs w:val="24"/>
          <w:lang w:eastAsia="ru-RU"/>
        </w:rPr>
        <w:t>е</w:t>
      </w:r>
      <w:r w:rsidRPr="001F7AFE">
        <w:rPr>
          <w:sz w:val="24"/>
          <w:szCs w:val="24"/>
          <w:lang w:eastAsia="ru-RU"/>
        </w:rPr>
        <w:t>лении.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</w:t>
      </w:r>
      <w:r w:rsidRPr="001F7AFE">
        <w:rPr>
          <w:sz w:val="24"/>
          <w:szCs w:val="24"/>
          <w:lang w:eastAsia="ru-RU"/>
        </w:rPr>
        <w:t>р</w:t>
      </w:r>
      <w:r w:rsidRPr="001F7AFE">
        <w:rPr>
          <w:sz w:val="24"/>
          <w:szCs w:val="24"/>
          <w:lang w:eastAsia="ru-RU"/>
        </w:rPr>
        <w:t>но-логическую связь.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9. Какие информационно-коммуникационные технологии используются в структурном по</w:t>
      </w:r>
      <w:r w:rsidRPr="001F7AFE">
        <w:rPr>
          <w:sz w:val="24"/>
          <w:szCs w:val="24"/>
          <w:lang w:eastAsia="ru-RU"/>
        </w:rPr>
        <w:t>д</w:t>
      </w:r>
      <w:r w:rsidRPr="001F7AFE">
        <w:rPr>
          <w:sz w:val="24"/>
          <w:szCs w:val="24"/>
          <w:lang w:eastAsia="ru-RU"/>
        </w:rPr>
        <w:t xml:space="preserve">разделении? Как обеспечена информационная безопасность? 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10. Кадровый состав организации.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11. Дайте  качественную характеристику (по должностям) служащих.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 w:rsidRPr="001F7AFE">
        <w:rPr>
          <w:sz w:val="24"/>
          <w:szCs w:val="24"/>
          <w:lang w:eastAsia="ru-RU"/>
        </w:rPr>
        <w:t>е</w:t>
      </w:r>
      <w:r w:rsidRPr="001F7AFE">
        <w:rPr>
          <w:sz w:val="24"/>
          <w:szCs w:val="24"/>
          <w:lang w:eastAsia="ru-RU"/>
        </w:rPr>
        <w:t>ния задач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14. Какие методы анализа применялись?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2367F5" w:rsidRDefault="002367F5" w:rsidP="003A64E1">
      <w:pPr>
        <w:jc w:val="both"/>
        <w:rPr>
          <w:sz w:val="24"/>
          <w:szCs w:val="24"/>
          <w:lang w:eastAsia="ru-RU"/>
        </w:rPr>
      </w:pPr>
    </w:p>
    <w:p w:rsidR="002367F5" w:rsidRPr="00DB1A40" w:rsidRDefault="002367F5" w:rsidP="003A64E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2367F5" w:rsidRPr="00DB1A40" w:rsidRDefault="002367F5" w:rsidP="00731060">
      <w:pPr>
        <w:jc w:val="both"/>
        <w:rPr>
          <w:color w:val="FF0000"/>
          <w:sz w:val="24"/>
          <w:szCs w:val="24"/>
        </w:rPr>
      </w:pP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2367F5" w:rsidRPr="00DB1A40" w:rsidRDefault="002367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2367F5" w:rsidRPr="00DB1A40" w:rsidRDefault="002367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367F5" w:rsidRPr="00DB1A40" w:rsidTr="00470EA3">
        <w:tc>
          <w:tcPr>
            <w:tcW w:w="4785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2367F5" w:rsidRPr="00DB1A40" w:rsidTr="00470EA3">
        <w:tc>
          <w:tcPr>
            <w:tcW w:w="4785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2367F5" w:rsidRDefault="002367F5" w:rsidP="006C34DB">
      <w:pPr>
        <w:ind w:left="1069"/>
        <w:jc w:val="both"/>
        <w:rPr>
          <w:sz w:val="24"/>
          <w:szCs w:val="24"/>
        </w:rPr>
      </w:pPr>
    </w:p>
    <w:p w:rsidR="002367F5" w:rsidRPr="00DB1A40" w:rsidRDefault="002367F5" w:rsidP="006C34DB">
      <w:pPr>
        <w:ind w:left="1069"/>
        <w:jc w:val="both"/>
        <w:rPr>
          <w:sz w:val="24"/>
          <w:szCs w:val="24"/>
        </w:rPr>
      </w:pPr>
    </w:p>
    <w:p w:rsidR="002367F5" w:rsidRPr="00DB1A40" w:rsidRDefault="002367F5" w:rsidP="006C34DB">
      <w:pPr>
        <w:jc w:val="both"/>
        <w:rPr>
          <w:b/>
          <w:color w:val="FF0000"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2367F5" w:rsidRPr="00DB1A40" w:rsidRDefault="002367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367F5" w:rsidRDefault="002367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proofErr w:type="spellStart"/>
      <w:r w:rsidRPr="00C7433C">
        <w:rPr>
          <w:sz w:val="24"/>
          <w:szCs w:val="24"/>
          <w:shd w:val="clear" w:color="auto" w:fill="FCFCFC"/>
        </w:rPr>
        <w:t>Барциц</w:t>
      </w:r>
      <w:proofErr w:type="spellEnd"/>
      <w:r w:rsidRPr="00C7433C">
        <w:rPr>
          <w:sz w:val="24"/>
          <w:szCs w:val="24"/>
          <w:shd w:val="clear" w:color="auto" w:fill="FCFCFC"/>
        </w:rPr>
        <w:t xml:space="preserve"> И.Н. Система государственного и муниципального управления. В 2 томах. Т.1 : курс лекций / </w:t>
      </w:r>
      <w:proofErr w:type="spellStart"/>
      <w:r w:rsidRPr="00C7433C">
        <w:rPr>
          <w:sz w:val="24"/>
          <w:szCs w:val="24"/>
          <w:shd w:val="clear" w:color="auto" w:fill="FCFCFC"/>
        </w:rPr>
        <w:t>Барциц</w:t>
      </w:r>
      <w:proofErr w:type="spellEnd"/>
      <w:r w:rsidRPr="00C7433C">
        <w:rPr>
          <w:sz w:val="24"/>
          <w:szCs w:val="24"/>
          <w:shd w:val="clear" w:color="auto" w:fill="FCFCFC"/>
        </w:rPr>
        <w:t xml:space="preserve"> И.Н.. — Москва : Дело, 2019. — 512 c. — ISBN 978-5-7749-1397-8 (т.1), 978-</w:t>
      </w:r>
      <w:r w:rsidRPr="00C7433C">
        <w:rPr>
          <w:sz w:val="24"/>
          <w:szCs w:val="24"/>
          <w:shd w:val="clear" w:color="auto" w:fill="FCFCFC"/>
        </w:rPr>
        <w:lastRenderedPageBreak/>
        <w:t>5-7749-1396-1. — Текст : электронный // Электронно-библиотечная система IPR BOOKS : [сайт]. — URL: http://www.iprbookshop.ru/95125.html</w:t>
      </w:r>
    </w:p>
    <w:p w:rsidR="002367F5" w:rsidRDefault="002367F5" w:rsidP="005A58F6">
      <w:pPr>
        <w:jc w:val="both"/>
        <w:rPr>
          <w:sz w:val="24"/>
          <w:szCs w:val="24"/>
          <w:shd w:val="clear" w:color="auto" w:fill="FCFCFC"/>
        </w:rPr>
      </w:pPr>
      <w:r w:rsidRPr="002C64C2">
        <w:rPr>
          <w:sz w:val="24"/>
          <w:szCs w:val="24"/>
          <w:shd w:val="clear" w:color="auto" w:fill="FCFCFC"/>
        </w:rPr>
        <w:t>Коробко В.И. Теория управления : учебное пособие для студентов вузов, обучающихся по специальности «Государственное и муниципальное управление», «Менеджмент организ</w:t>
      </w:r>
      <w:r w:rsidRPr="002C64C2">
        <w:rPr>
          <w:sz w:val="24"/>
          <w:szCs w:val="24"/>
          <w:shd w:val="clear" w:color="auto" w:fill="FCFCFC"/>
        </w:rPr>
        <w:t>а</w:t>
      </w:r>
      <w:r w:rsidRPr="002C64C2">
        <w:rPr>
          <w:sz w:val="24"/>
          <w:szCs w:val="24"/>
          <w:shd w:val="clear" w:color="auto" w:fill="FCFCFC"/>
        </w:rPr>
        <w:t>ции» / Коробко В.И.. — Москва : ЮНИТИ-ДАНА, 2017. — 383 c. — ISBN 978-5-238-01483-8. — Текст : электронный // Электронно-библиотечная система IPR BOOKS : [сайт]. — URL: http://www.iprbookshop.ru/81695.html</w:t>
      </w:r>
    </w:p>
    <w:p w:rsidR="002367F5" w:rsidRPr="00DB1A40" w:rsidRDefault="002367F5" w:rsidP="005A58F6">
      <w:pPr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2C64C2">
        <w:rPr>
          <w:sz w:val="24"/>
          <w:szCs w:val="24"/>
        </w:rPr>
        <w:t>Ершова Н.А. Теория и практика принятия управленческих решений : учебное пособие / Е</w:t>
      </w:r>
      <w:r w:rsidRPr="002C64C2">
        <w:rPr>
          <w:sz w:val="24"/>
          <w:szCs w:val="24"/>
        </w:rPr>
        <w:t>р</w:t>
      </w:r>
      <w:r w:rsidRPr="002C64C2">
        <w:rPr>
          <w:sz w:val="24"/>
          <w:szCs w:val="24"/>
        </w:rPr>
        <w:t>шова Н.А., Зильберштейн О.Б.. — Москва : Российский государственный университет пр</w:t>
      </w:r>
      <w:r w:rsidRPr="002C64C2">
        <w:rPr>
          <w:sz w:val="24"/>
          <w:szCs w:val="24"/>
        </w:rPr>
        <w:t>а</w:t>
      </w:r>
      <w:r w:rsidRPr="002C64C2">
        <w:rPr>
          <w:sz w:val="24"/>
          <w:szCs w:val="24"/>
        </w:rPr>
        <w:t>восудия, 2019. — 104 c. — ISBN 978-5-93916-809-0. — Текст : электронный // Электронно-библиотечная система IPR BOOKS : [сайт]. — URL: http://www.iprbookshop.ru/94200.html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proofErr w:type="spellStart"/>
      <w:r w:rsidRPr="00C7433C">
        <w:rPr>
          <w:sz w:val="24"/>
          <w:szCs w:val="24"/>
        </w:rPr>
        <w:t>Мидлер</w:t>
      </w:r>
      <w:proofErr w:type="spellEnd"/>
      <w:r w:rsidRPr="00C7433C">
        <w:rPr>
          <w:sz w:val="24"/>
          <w:szCs w:val="24"/>
        </w:rPr>
        <w:t xml:space="preserve"> Е.А. Государственное и муниципальное управление : учебное пособие / </w:t>
      </w:r>
      <w:proofErr w:type="spellStart"/>
      <w:r w:rsidRPr="00C7433C">
        <w:rPr>
          <w:sz w:val="24"/>
          <w:szCs w:val="24"/>
        </w:rPr>
        <w:t>Мидлер</w:t>
      </w:r>
      <w:proofErr w:type="spellEnd"/>
      <w:r w:rsidRPr="00C7433C">
        <w:rPr>
          <w:sz w:val="24"/>
          <w:szCs w:val="24"/>
        </w:rPr>
        <w:t xml:space="preserve"> Е.А., Ованесян Н.М., Мурзин А.Д.. — Ростов-на-Дону, Таганрог : Издательство Южного ф</w:t>
      </w:r>
      <w:r w:rsidRPr="00C7433C">
        <w:rPr>
          <w:sz w:val="24"/>
          <w:szCs w:val="24"/>
        </w:rPr>
        <w:t>е</w:t>
      </w:r>
      <w:r w:rsidRPr="00C7433C">
        <w:rPr>
          <w:sz w:val="24"/>
          <w:szCs w:val="24"/>
        </w:rPr>
        <w:t xml:space="preserve">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2367F5" w:rsidRPr="00DB1A40" w:rsidRDefault="002367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367F5" w:rsidRPr="00DB1A40" w:rsidRDefault="002367F5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367F5" w:rsidRPr="00DB1A40" w:rsidRDefault="002367F5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2367F5" w:rsidRPr="00DB1A40" w:rsidRDefault="002367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2367F5" w:rsidRPr="00DB1A40" w:rsidRDefault="002367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2367F5" w:rsidRPr="00DB1A40" w:rsidRDefault="002367F5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2367F5" w:rsidRPr="00DB1A40" w:rsidRDefault="002367F5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2367F5" w:rsidRPr="00DB1A40" w:rsidRDefault="002367F5" w:rsidP="005A58F6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67F5" w:rsidRPr="00DB1A40" w:rsidRDefault="002367F5" w:rsidP="00FB36E7">
      <w:pPr>
        <w:jc w:val="both"/>
        <w:rPr>
          <w:sz w:val="24"/>
          <w:szCs w:val="24"/>
        </w:rPr>
      </w:pPr>
    </w:p>
    <w:p w:rsidR="002367F5" w:rsidRPr="009D2C1E" w:rsidRDefault="002367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9D2C1E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2367F5" w:rsidRPr="009D2C1E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proofErr w:type="gramStart"/>
      <w:r w:rsidRPr="009D2C1E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proofErr w:type="gramEnd"/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9D2C1E">
        <w:rPr>
          <w:sz w:val="24"/>
          <w:szCs w:val="24"/>
          <w:lang w:val="en-US" w:eastAsia="ru-RU"/>
        </w:rPr>
        <w:t xml:space="preserve"> 2010-2016</w:t>
      </w:r>
    </w:p>
    <w:p w:rsidR="002367F5" w:rsidRPr="009D2C1E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D2C1E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9D2C1E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2367F5" w:rsidRPr="005F0DE2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0DE2">
        <w:rPr>
          <w:sz w:val="24"/>
          <w:szCs w:val="24"/>
          <w:lang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2367F5" w:rsidRPr="005F0DE2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F0DE2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5F0DE2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2367F5" w:rsidRPr="00DB1A40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2367F5" w:rsidRPr="00DB1A40" w:rsidRDefault="002367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2367F5" w:rsidRPr="00DB1A40" w:rsidRDefault="002367F5" w:rsidP="00FB36E7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67F5" w:rsidRPr="00DB1A40" w:rsidRDefault="002367F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2367F5" w:rsidRPr="00DB1A40" w:rsidRDefault="002367F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2367F5" w:rsidRPr="00DB1A40" w:rsidRDefault="002367F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367F5" w:rsidRPr="00DB1A40" w:rsidRDefault="002367F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367F5" w:rsidRPr="00BD158E" w:rsidRDefault="002367F5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2367F5" w:rsidRPr="00DB1A40" w:rsidRDefault="002367F5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E439C6">
      <w:pPr>
        <w:jc w:val="center"/>
        <w:rPr>
          <w:sz w:val="18"/>
          <w:szCs w:val="18"/>
        </w:rPr>
      </w:pPr>
    </w:p>
    <w:p w:rsidR="002367F5" w:rsidRPr="00DB1A40" w:rsidRDefault="002367F5" w:rsidP="00E439C6">
      <w:pPr>
        <w:jc w:val="center"/>
      </w:pPr>
    </w:p>
    <w:p w:rsidR="002367F5" w:rsidRPr="00DB1A40" w:rsidRDefault="002367F5" w:rsidP="00E439C6">
      <w:pPr>
        <w:jc w:val="center"/>
      </w:pP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2367F5" w:rsidRPr="00DB1A40" w:rsidRDefault="002367F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367F5" w:rsidRDefault="002367F5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</w:p>
    <w:p w:rsidR="002367F5" w:rsidRPr="00DB1A40" w:rsidRDefault="002367F5" w:rsidP="00E439C6">
      <w:pPr>
        <w:jc w:val="center"/>
        <w:rPr>
          <w:b/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преддипломной</w:t>
      </w:r>
      <w:r w:rsidRPr="00DB1A40">
        <w:rPr>
          <w:b/>
          <w:color w:val="000000"/>
          <w:sz w:val="28"/>
        </w:rPr>
        <w:t>практики</w:t>
      </w:r>
      <w:proofErr w:type="spellEnd"/>
    </w:p>
    <w:p w:rsidR="002367F5" w:rsidRPr="00DB1A40" w:rsidRDefault="002367F5" w:rsidP="00E439C6">
      <w:pPr>
        <w:jc w:val="center"/>
        <w:rPr>
          <w:b/>
          <w:color w:val="000000"/>
          <w:sz w:val="28"/>
        </w:rPr>
      </w:pPr>
    </w:p>
    <w:p w:rsidR="002367F5" w:rsidRPr="00DB1A40" w:rsidRDefault="002367F5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ГМУ-БО-17</w:t>
      </w:r>
    </w:p>
    <w:p w:rsidR="002367F5" w:rsidRPr="00DB1A40" w:rsidRDefault="002367F5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367F5" w:rsidRPr="00DB1A40" w:rsidRDefault="002367F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2367F5" w:rsidRPr="00DB1A40" w:rsidRDefault="002367F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2367F5" w:rsidRPr="00DB1A40" w:rsidRDefault="002367F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2367F5" w:rsidRPr="00DB1A40" w:rsidRDefault="002367F5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2367F5" w:rsidRPr="00DB1A40" w:rsidRDefault="002367F5" w:rsidP="00707FCB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367F5" w:rsidRPr="00DB1A40" w:rsidRDefault="002367F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367F5" w:rsidRPr="00DB1A40" w:rsidRDefault="002367F5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367F5" w:rsidRPr="004348FD" w:rsidRDefault="002367F5" w:rsidP="0006142C">
      <w:pPr>
        <w:jc w:val="right"/>
        <w:rPr>
          <w:bCs/>
          <w:sz w:val="24"/>
          <w:szCs w:val="24"/>
        </w:rPr>
      </w:pPr>
      <w:r w:rsidRPr="004348FD">
        <w:rPr>
          <w:bCs/>
          <w:sz w:val="24"/>
          <w:szCs w:val="24"/>
        </w:rPr>
        <w:t>Приложение 2</w:t>
      </w:r>
    </w:p>
    <w:p w:rsidR="002367F5" w:rsidRDefault="002367F5" w:rsidP="00046F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2367F5" w:rsidRPr="000775AF" w:rsidRDefault="002367F5" w:rsidP="00046F4B">
      <w:pPr>
        <w:jc w:val="center"/>
        <w:rPr>
          <w:b/>
          <w:sz w:val="24"/>
          <w:szCs w:val="24"/>
        </w:rPr>
      </w:pPr>
    </w:p>
    <w:p w:rsidR="002367F5" w:rsidRPr="006B45D7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2367F5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2367F5" w:rsidRPr="006B45D7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2367F5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2367F5" w:rsidRDefault="002367F5" w:rsidP="00046F4B">
      <w:pPr>
        <w:rPr>
          <w:bCs/>
          <w:sz w:val="24"/>
          <w:szCs w:val="24"/>
        </w:rPr>
      </w:pPr>
    </w:p>
    <w:p w:rsidR="002367F5" w:rsidRPr="00142895" w:rsidRDefault="002367F5" w:rsidP="00046F4B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2367F5" w:rsidRPr="00DB1A40" w:rsidRDefault="002367F5" w:rsidP="0006142C">
      <w:pPr>
        <w:jc w:val="both"/>
        <w:rPr>
          <w:sz w:val="24"/>
          <w:szCs w:val="24"/>
        </w:rPr>
      </w:pPr>
    </w:p>
    <w:p w:rsidR="002367F5" w:rsidRPr="00DB1A40" w:rsidRDefault="002367F5" w:rsidP="0006142C">
      <w:pPr>
        <w:jc w:val="both"/>
        <w:rPr>
          <w:sz w:val="24"/>
          <w:szCs w:val="24"/>
        </w:rPr>
      </w:pPr>
    </w:p>
    <w:p w:rsidR="002367F5" w:rsidRPr="00DB1A40" w:rsidRDefault="002367F5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2367F5" w:rsidRPr="00DB1A40" w:rsidRDefault="002367F5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2367F5" w:rsidRPr="00DB1A40" w:rsidRDefault="002367F5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2367F5" w:rsidRPr="00DB1A40" w:rsidRDefault="002367F5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6B45D7">
      <w:pPr>
        <w:jc w:val="center"/>
        <w:rPr>
          <w:sz w:val="18"/>
          <w:szCs w:val="18"/>
        </w:rPr>
      </w:pPr>
    </w:p>
    <w:p w:rsidR="002367F5" w:rsidRPr="00DB1A40" w:rsidRDefault="002367F5" w:rsidP="006B45D7">
      <w:pPr>
        <w:jc w:val="center"/>
      </w:pPr>
    </w:p>
    <w:p w:rsidR="002367F5" w:rsidRPr="00DB1A40" w:rsidRDefault="002367F5" w:rsidP="006B45D7">
      <w:pPr>
        <w:jc w:val="center"/>
      </w:pPr>
    </w:p>
    <w:p w:rsidR="002367F5" w:rsidRPr="00694435" w:rsidRDefault="002367F5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2367F5" w:rsidRPr="00DB1A40" w:rsidRDefault="002367F5" w:rsidP="006B45D7">
      <w:pPr>
        <w:jc w:val="center"/>
        <w:rPr>
          <w:color w:val="000000"/>
        </w:rPr>
      </w:pPr>
    </w:p>
    <w:p w:rsidR="002367F5" w:rsidRPr="00DB1A40" w:rsidRDefault="002367F5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2367F5" w:rsidRPr="00DB1A40" w:rsidRDefault="002367F5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2367F5" w:rsidRPr="00DB1A40" w:rsidRDefault="002367F5" w:rsidP="006B45D7">
      <w:pPr>
        <w:widowControl w:val="0"/>
        <w:spacing w:line="360" w:lineRule="auto"/>
        <w:jc w:val="both"/>
      </w:pP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</w:t>
      </w:r>
      <w:r>
        <w:t>17</w:t>
      </w:r>
    </w:p>
    <w:p w:rsidR="002367F5" w:rsidRPr="00DB1A40" w:rsidRDefault="002367F5" w:rsidP="006B45D7">
      <w:pPr>
        <w:widowControl w:val="0"/>
        <w:spacing w:line="360" w:lineRule="auto"/>
        <w:jc w:val="both"/>
      </w:pP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2367F5" w:rsidRDefault="002367F5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2367F5" w:rsidRDefault="002367F5" w:rsidP="006B45D7">
      <w:pPr>
        <w:widowControl w:val="0"/>
        <w:spacing w:line="360" w:lineRule="auto"/>
        <w:jc w:val="both"/>
      </w:pPr>
    </w:p>
    <w:p w:rsidR="002367F5" w:rsidRPr="002B6F50" w:rsidRDefault="002367F5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2367F5" w:rsidRPr="002B6F50" w:rsidRDefault="002367F5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2367F5" w:rsidRPr="00DB1A40" w:rsidRDefault="002367F5" w:rsidP="006B45D7">
      <w:r w:rsidRPr="00DB1A40">
        <w:t xml:space="preserve">                                (подпись обучающегося)</w:t>
      </w:r>
    </w:p>
    <w:p w:rsidR="002367F5" w:rsidRPr="00DB1A40" w:rsidRDefault="002367F5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2367F5" w:rsidRPr="00DB1A40" w:rsidRDefault="002367F5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Pr="00DB1A40" w:rsidRDefault="002367F5" w:rsidP="00E67DB1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367F5" w:rsidRPr="00DB1A40" w:rsidRDefault="002367F5" w:rsidP="00E67DB1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367F5" w:rsidRPr="00DB1A40" w:rsidTr="00F44FB5">
        <w:tc>
          <w:tcPr>
            <w:tcW w:w="800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</w:t>
            </w:r>
            <w:r w:rsidRPr="00630DFF">
              <w:rPr>
                <w:sz w:val="24"/>
                <w:szCs w:val="24"/>
              </w:rPr>
              <w:t>и</w:t>
            </w:r>
            <w:r w:rsidRPr="00630DFF">
              <w:rPr>
                <w:sz w:val="24"/>
                <w:szCs w:val="24"/>
              </w:rPr>
              <w:t>тел</w:t>
            </w:r>
            <w:r w:rsidRPr="00630DFF">
              <w:rPr>
                <w:sz w:val="24"/>
                <w:szCs w:val="24"/>
              </w:rPr>
              <w:t>ь</w:t>
            </w:r>
            <w:r w:rsidRPr="00630DFF">
              <w:rPr>
                <w:sz w:val="24"/>
                <w:szCs w:val="24"/>
              </w:rPr>
              <w:t>ность/сроки</w:t>
            </w: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2367F5" w:rsidRPr="00DB1A40" w:rsidTr="00F44FB5">
        <w:trPr>
          <w:trHeight w:val="344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rPr>
          <w:trHeight w:val="2175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rPr>
          <w:trHeight w:val="2130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3F2EF0" w:rsidRDefault="002367F5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2367F5" w:rsidRPr="00DB1A40" w:rsidRDefault="002367F5" w:rsidP="00E67DB1">
      <w:pPr>
        <w:rPr>
          <w:sz w:val="28"/>
          <w:szCs w:val="28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2367F5" w:rsidRPr="002B6F50" w:rsidRDefault="002367F5" w:rsidP="00E67DB1">
      <w:pPr>
        <w:rPr>
          <w:sz w:val="24"/>
          <w:szCs w:val="24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2367F5" w:rsidRPr="002B6F50" w:rsidRDefault="002367F5" w:rsidP="00E67DB1">
      <w:pPr>
        <w:rPr>
          <w:sz w:val="24"/>
          <w:szCs w:val="24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2367F5" w:rsidRDefault="002367F5" w:rsidP="00E67DB1">
      <w:pPr>
        <w:jc w:val="right"/>
        <w:rPr>
          <w:color w:val="000000"/>
          <w:sz w:val="28"/>
          <w:szCs w:val="28"/>
        </w:rPr>
      </w:pPr>
      <w:r w:rsidRPr="00DB1A40">
        <w:rPr>
          <w:sz w:val="24"/>
          <w:szCs w:val="24"/>
        </w:rPr>
        <w:t>П</w:t>
      </w:r>
      <w:r>
        <w:rPr>
          <w:sz w:val="24"/>
          <w:szCs w:val="24"/>
        </w:rPr>
        <w:t>риложение 5</w:t>
      </w: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Pr="00DB1A40" w:rsidRDefault="002367F5" w:rsidP="002B6F5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2367F5" w:rsidRPr="00DB1A40" w:rsidRDefault="002367F5" w:rsidP="002B6F50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2367F5" w:rsidRPr="00DB1A40" w:rsidRDefault="002367F5" w:rsidP="002B6F50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2367F5" w:rsidRPr="00DB1A40" w:rsidRDefault="002367F5" w:rsidP="002B6F50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2367F5" w:rsidRDefault="002367F5" w:rsidP="002B6F50">
      <w:pPr>
        <w:pStyle w:val="a7"/>
        <w:jc w:val="center"/>
      </w:pPr>
      <w:r>
        <w:t>4</w:t>
      </w:r>
      <w:r w:rsidRPr="00DB1A40">
        <w:t xml:space="preserve"> курса </w:t>
      </w:r>
    </w:p>
    <w:p w:rsidR="002367F5" w:rsidRPr="00DB1A40" w:rsidRDefault="002367F5" w:rsidP="002B6F50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</w:t>
      </w:r>
      <w:r>
        <w:t>ь</w:t>
      </w:r>
      <w:r>
        <w:t>ное управление)</w:t>
      </w:r>
    </w:p>
    <w:p w:rsidR="002367F5" w:rsidRPr="00DB1A40" w:rsidRDefault="002367F5" w:rsidP="00E439C6">
      <w:pPr>
        <w:pStyle w:val="a7"/>
        <w:jc w:val="center"/>
      </w:pPr>
      <w:r w:rsidRPr="00DB1A40">
        <w:t>_______________________________________________________</w:t>
      </w:r>
    </w:p>
    <w:p w:rsidR="002367F5" w:rsidRPr="00DB1A40" w:rsidRDefault="002367F5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367F5" w:rsidRPr="00DB1A40" w:rsidRDefault="002367F5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367F5" w:rsidRPr="00DB1A40" w:rsidRDefault="002367F5" w:rsidP="00E439C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2367F5" w:rsidRPr="00DB1A40" w:rsidTr="002B6F50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2367F5" w:rsidRPr="00DB1A40" w:rsidRDefault="002367F5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2367F5" w:rsidRPr="00DB1A40" w:rsidRDefault="002367F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DB1A4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2367F5" w:rsidRPr="00051ECC" w:rsidRDefault="002367F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DB1A4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2B6F50" w:rsidRDefault="002367F5" w:rsidP="002B6F50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2367F5" w:rsidRPr="00051ECC" w:rsidRDefault="002367F5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2B6F50" w:rsidRDefault="002367F5" w:rsidP="002B6F5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2367F5" w:rsidRPr="002B6F5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2367F5" w:rsidRPr="00694435" w:rsidRDefault="002367F5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2B6F5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2367F5" w:rsidRPr="002B6F50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2367F5" w:rsidRPr="002B6F50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2367F5" w:rsidRPr="006F0C3A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367F5" w:rsidRPr="00DB1A40" w:rsidRDefault="002367F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2367F5" w:rsidRPr="002B6F50" w:rsidRDefault="002367F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2367F5" w:rsidRPr="002B6F50" w:rsidRDefault="002367F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Pr="004348FD" w:rsidRDefault="002367F5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2367F5" w:rsidRPr="00DB1A40" w:rsidRDefault="002367F5" w:rsidP="0040728C"/>
    <w:p w:rsidR="002367F5" w:rsidRPr="00DB1A40" w:rsidRDefault="002367F5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2367F5" w:rsidRPr="00DB1A40" w:rsidRDefault="002367F5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2367F5" w:rsidRPr="00DB1A40" w:rsidRDefault="002367F5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2367F5" w:rsidRPr="00DB1A40" w:rsidRDefault="002367F5" w:rsidP="0040728C">
      <w:pPr>
        <w:pStyle w:val="a7"/>
        <w:spacing w:line="360" w:lineRule="auto"/>
        <w:jc w:val="center"/>
      </w:pPr>
    </w:p>
    <w:p w:rsidR="002367F5" w:rsidRPr="00DB1A40" w:rsidRDefault="002367F5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2367F5" w:rsidRPr="00DB1A40" w:rsidRDefault="002367F5" w:rsidP="0040728C">
      <w:pPr>
        <w:pStyle w:val="a7"/>
        <w:spacing w:line="360" w:lineRule="auto"/>
        <w:jc w:val="center"/>
      </w:pPr>
    </w:p>
    <w:p w:rsidR="002367F5" w:rsidRPr="00DB1A40" w:rsidRDefault="002367F5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2367F5" w:rsidRPr="00DB1A40" w:rsidRDefault="002367F5" w:rsidP="0040728C">
      <w:pPr>
        <w:pStyle w:val="a7"/>
        <w:jc w:val="center"/>
      </w:pPr>
      <w:r w:rsidRPr="00DB1A40">
        <w:t>_______________________________________________________</w:t>
      </w:r>
    </w:p>
    <w:p w:rsidR="002367F5" w:rsidRPr="00DB1A40" w:rsidRDefault="002367F5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367F5" w:rsidRPr="00DB1A40" w:rsidRDefault="002367F5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367F5" w:rsidRPr="00DB1A40" w:rsidRDefault="002367F5" w:rsidP="0040728C">
      <w:pPr>
        <w:pStyle w:val="a7"/>
        <w:rPr>
          <w:spacing w:val="40"/>
        </w:rPr>
      </w:pPr>
    </w:p>
    <w:p w:rsidR="002367F5" w:rsidRPr="00DB1A40" w:rsidRDefault="002367F5" w:rsidP="0040728C">
      <w:pPr>
        <w:shd w:val="clear" w:color="auto" w:fill="FFFFFF"/>
        <w:spacing w:before="202"/>
        <w:jc w:val="center"/>
      </w:pPr>
    </w:p>
    <w:p w:rsidR="002367F5" w:rsidRPr="00DB1A40" w:rsidRDefault="002367F5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67F5" w:rsidRPr="00DB1A40" w:rsidRDefault="002367F5" w:rsidP="0040728C">
      <w:pPr>
        <w:shd w:val="clear" w:color="auto" w:fill="FFFFFF"/>
        <w:spacing w:before="202"/>
        <w:jc w:val="right"/>
      </w:pPr>
    </w:p>
    <w:p w:rsidR="002367F5" w:rsidRPr="00DB1A40" w:rsidRDefault="002367F5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2367F5" w:rsidRPr="00DB1A40" w:rsidRDefault="002367F5" w:rsidP="0040728C">
      <w:pPr>
        <w:shd w:val="clear" w:color="auto" w:fill="FFFFFF"/>
        <w:spacing w:before="202"/>
        <w:jc w:val="right"/>
      </w:pPr>
    </w:p>
    <w:p w:rsidR="002367F5" w:rsidRPr="002B6F50" w:rsidRDefault="002367F5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2367F5" w:rsidRPr="00DB1A40" w:rsidRDefault="002367F5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2367F5" w:rsidRPr="00DB1A40" w:rsidRDefault="002367F5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2367F5" w:rsidRDefault="002367F5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Default="002367F5" w:rsidP="00D50331">
      <w:pPr>
        <w:rPr>
          <w:vertAlign w:val="superscript"/>
        </w:rPr>
      </w:pPr>
    </w:p>
    <w:p w:rsidR="002367F5" w:rsidRDefault="002367F5" w:rsidP="00D50331">
      <w:pPr>
        <w:tabs>
          <w:tab w:val="left" w:pos="5976"/>
        </w:tabs>
      </w:pPr>
      <w:r>
        <w:tab/>
      </w: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jc w:val="right"/>
        <w:rPr>
          <w:sz w:val="24"/>
          <w:szCs w:val="24"/>
        </w:rPr>
      </w:pPr>
      <w:r w:rsidRPr="004E530D">
        <w:rPr>
          <w:sz w:val="24"/>
          <w:szCs w:val="24"/>
        </w:rPr>
        <w:t>Приложение 7</w:t>
      </w:r>
    </w:p>
    <w:p w:rsidR="002367F5" w:rsidRPr="004E530D" w:rsidRDefault="002367F5" w:rsidP="00D50331">
      <w:pPr>
        <w:jc w:val="right"/>
        <w:rPr>
          <w:sz w:val="24"/>
          <w:szCs w:val="24"/>
        </w:rPr>
      </w:pP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2367F5" w:rsidRPr="00DB1A40" w:rsidRDefault="002367F5" w:rsidP="00D50331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D50331">
      <w:pPr>
        <w:jc w:val="center"/>
        <w:rPr>
          <w:sz w:val="18"/>
          <w:szCs w:val="18"/>
        </w:rPr>
      </w:pPr>
    </w:p>
    <w:p w:rsidR="002367F5" w:rsidRPr="00DB1A40" w:rsidRDefault="002367F5" w:rsidP="00D50331">
      <w:pPr>
        <w:jc w:val="center"/>
      </w:pPr>
    </w:p>
    <w:p w:rsidR="002367F5" w:rsidRPr="00DB1A40" w:rsidRDefault="002367F5" w:rsidP="00D50331">
      <w:pPr>
        <w:jc w:val="center"/>
      </w:pPr>
    </w:p>
    <w:p w:rsidR="002367F5" w:rsidRPr="00920D85" w:rsidRDefault="002367F5" w:rsidP="00D50331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2367F5" w:rsidRPr="00DB1A40" w:rsidRDefault="002367F5" w:rsidP="00D5033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2367F5" w:rsidRPr="00DB1A40" w:rsidRDefault="002367F5" w:rsidP="00D50331">
      <w:pPr>
        <w:jc w:val="center"/>
        <w:rPr>
          <w:b/>
          <w:color w:val="000000"/>
          <w:sz w:val="28"/>
        </w:rPr>
      </w:pPr>
    </w:p>
    <w:p w:rsidR="002367F5" w:rsidRPr="00DB1A40" w:rsidRDefault="002367F5" w:rsidP="00D50331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2367F5" w:rsidRPr="00DB1A40" w:rsidRDefault="002367F5" w:rsidP="00D50331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367F5" w:rsidRPr="00DB1A40" w:rsidRDefault="002367F5" w:rsidP="00D5033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367F5" w:rsidRPr="00920D85" w:rsidRDefault="002367F5" w:rsidP="00D50331">
      <w:pPr>
        <w:jc w:val="center"/>
      </w:pPr>
    </w:p>
    <w:p w:rsidR="002367F5" w:rsidRDefault="002367F5" w:rsidP="00D50331">
      <w:pPr>
        <w:jc w:val="center"/>
      </w:pPr>
    </w:p>
    <w:p w:rsidR="002367F5" w:rsidRDefault="002367F5" w:rsidP="004310DB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2367F5" w:rsidRDefault="002367F5" w:rsidP="004310D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367F5" w:rsidRDefault="002367F5" w:rsidP="004310DB">
      <w:pPr>
        <w:jc w:val="center"/>
        <w:rPr>
          <w:b/>
        </w:rPr>
      </w:pPr>
      <w:r>
        <w:rPr>
          <w:b/>
        </w:rPr>
        <w:t>(макет)</w:t>
      </w:r>
    </w:p>
    <w:p w:rsidR="002367F5" w:rsidRPr="00DF3192" w:rsidRDefault="002367F5" w:rsidP="004310DB">
      <w:pPr>
        <w:jc w:val="center"/>
        <w:rPr>
          <w:b/>
        </w:rPr>
      </w:pP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367F5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367F5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367F5" w:rsidRPr="00DF3192" w:rsidRDefault="002367F5" w:rsidP="004310D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367F5" w:rsidRPr="00EA7116" w:rsidRDefault="002367F5" w:rsidP="004310D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367F5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367F5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367F5" w:rsidRPr="00EA7116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367F5" w:rsidRDefault="002367F5" w:rsidP="004310D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367F5" w:rsidRPr="00DF3192" w:rsidRDefault="002367F5" w:rsidP="004310D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367F5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367F5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367F5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367F5" w:rsidRPr="00DF3192" w:rsidRDefault="002367F5" w:rsidP="004310D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367F5" w:rsidRPr="00DF3192" w:rsidRDefault="002367F5" w:rsidP="004310D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367F5" w:rsidRPr="005D59D9" w:rsidTr="00B4356D">
        <w:tc>
          <w:tcPr>
            <w:tcW w:w="3922" w:type="dxa"/>
            <w:vMerge w:val="restart"/>
          </w:tcPr>
          <w:p w:rsidR="002367F5" w:rsidRPr="005D59D9" w:rsidRDefault="002367F5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367F5" w:rsidRPr="005D59D9" w:rsidRDefault="002367F5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2367F5" w:rsidRPr="005D59D9" w:rsidRDefault="002367F5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2367F5" w:rsidRPr="005D59D9" w:rsidTr="00B4356D">
        <w:tc>
          <w:tcPr>
            <w:tcW w:w="3922" w:type="dxa"/>
            <w:vMerge/>
          </w:tcPr>
          <w:p w:rsidR="002367F5" w:rsidRPr="005D59D9" w:rsidRDefault="002367F5" w:rsidP="00B4356D"/>
        </w:tc>
        <w:tc>
          <w:tcPr>
            <w:tcW w:w="1737" w:type="dxa"/>
            <w:vMerge/>
          </w:tcPr>
          <w:p w:rsidR="002367F5" w:rsidRPr="005D59D9" w:rsidRDefault="002367F5" w:rsidP="00B4356D"/>
        </w:tc>
        <w:tc>
          <w:tcPr>
            <w:tcW w:w="992" w:type="dxa"/>
          </w:tcPr>
          <w:p w:rsidR="002367F5" w:rsidRPr="005D59D9" w:rsidRDefault="002367F5" w:rsidP="00B4356D">
            <w:r w:rsidRPr="005D59D9">
              <w:t>Высокий уровень</w:t>
            </w:r>
          </w:p>
          <w:p w:rsidR="002367F5" w:rsidRPr="005D59D9" w:rsidRDefault="002367F5" w:rsidP="00B4356D">
            <w:r w:rsidRPr="005D59D9">
              <w:t>(оценка «5»)</w:t>
            </w:r>
          </w:p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2367F5" w:rsidRPr="005D59D9" w:rsidRDefault="002367F5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 xml:space="preserve">УК-1 </w:t>
            </w:r>
          </w:p>
          <w:p w:rsidR="002367F5" w:rsidRPr="005D59D9" w:rsidRDefault="002367F5" w:rsidP="00B4356D">
            <w:r w:rsidRPr="005D59D9">
              <w:t>ОПК-4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 xml:space="preserve">УК-2, </w:t>
            </w:r>
          </w:p>
          <w:p w:rsidR="002367F5" w:rsidRPr="005D59D9" w:rsidRDefault="002367F5" w:rsidP="00B4356D">
            <w:r w:rsidRPr="005D59D9">
              <w:t>ПК-5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4</w:t>
            </w:r>
          </w:p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УК-3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>
            <w:r w:rsidRPr="005D59D9">
              <w:t>3</w:t>
            </w:r>
          </w:p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ОПК-3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ПК-1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4</w:t>
            </w:r>
          </w:p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…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…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/>
        </w:tc>
        <w:tc>
          <w:tcPr>
            <w:tcW w:w="1737" w:type="dxa"/>
          </w:tcPr>
          <w:p w:rsidR="002367F5" w:rsidRPr="005D59D9" w:rsidRDefault="002367F5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2367F5" w:rsidRPr="005D59D9" w:rsidRDefault="002367F5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367F5" w:rsidRPr="005D59D9" w:rsidRDefault="002367F5" w:rsidP="00B4356D"/>
          <w:p w:rsidR="002367F5" w:rsidRPr="005D59D9" w:rsidRDefault="002367F5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367F5" w:rsidRPr="003C101E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367F5" w:rsidRPr="00467981" w:rsidRDefault="002367F5" w:rsidP="00D50331">
      <w:pPr>
        <w:jc w:val="center"/>
      </w:pPr>
    </w:p>
    <w:p w:rsidR="002367F5" w:rsidRPr="00780C18" w:rsidRDefault="002367F5" w:rsidP="00D50331">
      <w:pPr>
        <w:tabs>
          <w:tab w:val="left" w:pos="6108"/>
        </w:tabs>
      </w:pPr>
    </w:p>
    <w:p w:rsidR="002367F5" w:rsidRPr="00D50331" w:rsidRDefault="002367F5" w:rsidP="00D50331">
      <w:pPr>
        <w:tabs>
          <w:tab w:val="left" w:pos="5976"/>
        </w:tabs>
      </w:pPr>
    </w:p>
    <w:sectPr w:rsidR="002367F5" w:rsidRPr="00D50331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0D7" w:rsidRDefault="008A50D7" w:rsidP="003B45FF">
      <w:r>
        <w:separator/>
      </w:r>
    </w:p>
  </w:endnote>
  <w:endnote w:type="continuationSeparator" w:id="0">
    <w:p w:rsidR="008A50D7" w:rsidRDefault="008A50D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7F5" w:rsidRDefault="008A50D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F0DE2">
      <w:rPr>
        <w:noProof/>
      </w:rPr>
      <w:t>11</w:t>
    </w:r>
    <w:r>
      <w:rPr>
        <w:noProof/>
      </w:rPr>
      <w:fldChar w:fldCharType="end"/>
    </w:r>
  </w:p>
  <w:p w:rsidR="002367F5" w:rsidRDefault="002367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0D7" w:rsidRDefault="008A50D7" w:rsidP="003B45FF">
      <w:r>
        <w:separator/>
      </w:r>
    </w:p>
  </w:footnote>
  <w:footnote w:type="continuationSeparator" w:id="0">
    <w:p w:rsidR="008A50D7" w:rsidRDefault="008A50D7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4B1CC0"/>
    <w:multiLevelType w:val="multilevel"/>
    <w:tmpl w:val="544ECF0C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7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cs="Times New Roman" w:hint="default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71796DD4"/>
    <w:multiLevelType w:val="hybridMultilevel"/>
    <w:tmpl w:val="27569B3E"/>
    <w:lvl w:ilvl="0" w:tplc="04190001">
      <w:start w:val="9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6"/>
  </w:num>
  <w:num w:numId="8">
    <w:abstractNumId w:val="3"/>
  </w:num>
  <w:num w:numId="9">
    <w:abstractNumId w:val="23"/>
  </w:num>
  <w:num w:numId="10">
    <w:abstractNumId w:val="7"/>
  </w:num>
  <w:num w:numId="11">
    <w:abstractNumId w:val="4"/>
  </w:num>
  <w:num w:numId="12">
    <w:abstractNumId w:val="21"/>
  </w:num>
  <w:num w:numId="13">
    <w:abstractNumId w:val="8"/>
  </w:num>
  <w:num w:numId="14">
    <w:abstractNumId w:val="17"/>
  </w:num>
  <w:num w:numId="15">
    <w:abstractNumId w:val="10"/>
  </w:num>
  <w:num w:numId="16">
    <w:abstractNumId w:val="20"/>
  </w:num>
  <w:num w:numId="17">
    <w:abstractNumId w:val="18"/>
  </w:num>
  <w:num w:numId="18">
    <w:abstractNumId w:val="5"/>
  </w:num>
  <w:num w:numId="19">
    <w:abstractNumId w:val="0"/>
  </w:num>
  <w:num w:numId="20">
    <w:abstractNumId w:val="2"/>
  </w:num>
  <w:num w:numId="21">
    <w:abstractNumId w:val="22"/>
  </w:num>
  <w:num w:numId="22">
    <w:abstractNumId w:val="12"/>
  </w:num>
  <w:num w:numId="23">
    <w:abstractNumId w:val="13"/>
  </w:num>
  <w:num w:numId="2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831"/>
    <w:rsid w:val="00010347"/>
    <w:rsid w:val="00013B22"/>
    <w:rsid w:val="000170FD"/>
    <w:rsid w:val="00017C01"/>
    <w:rsid w:val="00023097"/>
    <w:rsid w:val="00030050"/>
    <w:rsid w:val="00030710"/>
    <w:rsid w:val="00031DF8"/>
    <w:rsid w:val="00032225"/>
    <w:rsid w:val="00033588"/>
    <w:rsid w:val="0004111E"/>
    <w:rsid w:val="00041BE6"/>
    <w:rsid w:val="000438F0"/>
    <w:rsid w:val="00045D7B"/>
    <w:rsid w:val="00046F4B"/>
    <w:rsid w:val="00047C08"/>
    <w:rsid w:val="00051A49"/>
    <w:rsid w:val="00051ECC"/>
    <w:rsid w:val="0005699F"/>
    <w:rsid w:val="000573FF"/>
    <w:rsid w:val="000577DD"/>
    <w:rsid w:val="00061200"/>
    <w:rsid w:val="0006142C"/>
    <w:rsid w:val="00065C95"/>
    <w:rsid w:val="00067882"/>
    <w:rsid w:val="00070DCE"/>
    <w:rsid w:val="00071088"/>
    <w:rsid w:val="000733B5"/>
    <w:rsid w:val="000775AF"/>
    <w:rsid w:val="00087507"/>
    <w:rsid w:val="000906FB"/>
    <w:rsid w:val="00091827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1945"/>
    <w:rsid w:val="000D2447"/>
    <w:rsid w:val="000D4148"/>
    <w:rsid w:val="000D4911"/>
    <w:rsid w:val="000E09A8"/>
    <w:rsid w:val="000E0F2D"/>
    <w:rsid w:val="000E63FA"/>
    <w:rsid w:val="000E7334"/>
    <w:rsid w:val="000F6DB4"/>
    <w:rsid w:val="00101C25"/>
    <w:rsid w:val="00101F6F"/>
    <w:rsid w:val="0010385E"/>
    <w:rsid w:val="0010585E"/>
    <w:rsid w:val="00110480"/>
    <w:rsid w:val="00111DB7"/>
    <w:rsid w:val="00113072"/>
    <w:rsid w:val="00114C62"/>
    <w:rsid w:val="001248AD"/>
    <w:rsid w:val="00130B6B"/>
    <w:rsid w:val="001316B9"/>
    <w:rsid w:val="001371BF"/>
    <w:rsid w:val="001403D9"/>
    <w:rsid w:val="00142054"/>
    <w:rsid w:val="00142895"/>
    <w:rsid w:val="001524EE"/>
    <w:rsid w:val="001617F5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432B"/>
    <w:rsid w:val="001A6C38"/>
    <w:rsid w:val="001C1864"/>
    <w:rsid w:val="001C3500"/>
    <w:rsid w:val="001C42D0"/>
    <w:rsid w:val="001C7145"/>
    <w:rsid w:val="001D0C7E"/>
    <w:rsid w:val="001E1180"/>
    <w:rsid w:val="001E7DB6"/>
    <w:rsid w:val="001F21C6"/>
    <w:rsid w:val="001F7AFE"/>
    <w:rsid w:val="002032E8"/>
    <w:rsid w:val="00207E0B"/>
    <w:rsid w:val="00213DCD"/>
    <w:rsid w:val="00214321"/>
    <w:rsid w:val="00216559"/>
    <w:rsid w:val="00216894"/>
    <w:rsid w:val="00224725"/>
    <w:rsid w:val="00226592"/>
    <w:rsid w:val="0022682C"/>
    <w:rsid w:val="00233191"/>
    <w:rsid w:val="0023337E"/>
    <w:rsid w:val="00234C8C"/>
    <w:rsid w:val="002367F5"/>
    <w:rsid w:val="00236A13"/>
    <w:rsid w:val="002436D8"/>
    <w:rsid w:val="0025045C"/>
    <w:rsid w:val="0025071A"/>
    <w:rsid w:val="00251CEC"/>
    <w:rsid w:val="00254595"/>
    <w:rsid w:val="00255AE1"/>
    <w:rsid w:val="00255D60"/>
    <w:rsid w:val="00260BB2"/>
    <w:rsid w:val="00263C5A"/>
    <w:rsid w:val="002704A0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2F68"/>
    <w:rsid w:val="002B4C1F"/>
    <w:rsid w:val="002B6F50"/>
    <w:rsid w:val="002C3400"/>
    <w:rsid w:val="002C38F2"/>
    <w:rsid w:val="002C64C2"/>
    <w:rsid w:val="002C7C44"/>
    <w:rsid w:val="002D0AB3"/>
    <w:rsid w:val="002D1126"/>
    <w:rsid w:val="002D150A"/>
    <w:rsid w:val="002D1B1C"/>
    <w:rsid w:val="002D672D"/>
    <w:rsid w:val="002E3692"/>
    <w:rsid w:val="002E3A45"/>
    <w:rsid w:val="002F0C38"/>
    <w:rsid w:val="002F144A"/>
    <w:rsid w:val="002F320F"/>
    <w:rsid w:val="002F73EA"/>
    <w:rsid w:val="00310657"/>
    <w:rsid w:val="0031376A"/>
    <w:rsid w:val="00315FE6"/>
    <w:rsid w:val="00323649"/>
    <w:rsid w:val="00324C7B"/>
    <w:rsid w:val="0032663C"/>
    <w:rsid w:val="003267A5"/>
    <w:rsid w:val="00330C4C"/>
    <w:rsid w:val="003322AA"/>
    <w:rsid w:val="00342400"/>
    <w:rsid w:val="00346A64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1AB6"/>
    <w:rsid w:val="00383199"/>
    <w:rsid w:val="00392A70"/>
    <w:rsid w:val="00392EA5"/>
    <w:rsid w:val="00395944"/>
    <w:rsid w:val="003A21A6"/>
    <w:rsid w:val="003A4D82"/>
    <w:rsid w:val="003A64E1"/>
    <w:rsid w:val="003A684B"/>
    <w:rsid w:val="003B217D"/>
    <w:rsid w:val="003B3DBB"/>
    <w:rsid w:val="003B449C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10DB"/>
    <w:rsid w:val="0043206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67981"/>
    <w:rsid w:val="00470EA3"/>
    <w:rsid w:val="0047328E"/>
    <w:rsid w:val="004753FB"/>
    <w:rsid w:val="004759A1"/>
    <w:rsid w:val="00475FDC"/>
    <w:rsid w:val="004778FA"/>
    <w:rsid w:val="00480068"/>
    <w:rsid w:val="00481B64"/>
    <w:rsid w:val="004838F6"/>
    <w:rsid w:val="00490205"/>
    <w:rsid w:val="0049032A"/>
    <w:rsid w:val="004946D1"/>
    <w:rsid w:val="00497041"/>
    <w:rsid w:val="004B2CDF"/>
    <w:rsid w:val="004B7ADB"/>
    <w:rsid w:val="004D12B2"/>
    <w:rsid w:val="004D56B6"/>
    <w:rsid w:val="004D73F4"/>
    <w:rsid w:val="004E0056"/>
    <w:rsid w:val="004E1796"/>
    <w:rsid w:val="004E530D"/>
    <w:rsid w:val="004E7855"/>
    <w:rsid w:val="004F0726"/>
    <w:rsid w:val="004F0DE3"/>
    <w:rsid w:val="005008E5"/>
    <w:rsid w:val="0050211B"/>
    <w:rsid w:val="00510C01"/>
    <w:rsid w:val="00516D53"/>
    <w:rsid w:val="00517E6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3B2D"/>
    <w:rsid w:val="00577339"/>
    <w:rsid w:val="00580A75"/>
    <w:rsid w:val="00582166"/>
    <w:rsid w:val="0058665F"/>
    <w:rsid w:val="005870E0"/>
    <w:rsid w:val="0059356D"/>
    <w:rsid w:val="00593BE9"/>
    <w:rsid w:val="005A4CEC"/>
    <w:rsid w:val="005A58F6"/>
    <w:rsid w:val="005B4A61"/>
    <w:rsid w:val="005B7CF5"/>
    <w:rsid w:val="005C116B"/>
    <w:rsid w:val="005C3A1C"/>
    <w:rsid w:val="005C41BF"/>
    <w:rsid w:val="005C6D88"/>
    <w:rsid w:val="005D21F8"/>
    <w:rsid w:val="005D50BE"/>
    <w:rsid w:val="005D59D9"/>
    <w:rsid w:val="005D690A"/>
    <w:rsid w:val="005E0395"/>
    <w:rsid w:val="005F0DBF"/>
    <w:rsid w:val="005F0DE2"/>
    <w:rsid w:val="005F33F2"/>
    <w:rsid w:val="005F730F"/>
    <w:rsid w:val="00601843"/>
    <w:rsid w:val="006048B0"/>
    <w:rsid w:val="00606B6A"/>
    <w:rsid w:val="006075C8"/>
    <w:rsid w:val="00607F39"/>
    <w:rsid w:val="00612FB6"/>
    <w:rsid w:val="00617BF9"/>
    <w:rsid w:val="006232B0"/>
    <w:rsid w:val="00625434"/>
    <w:rsid w:val="00627E67"/>
    <w:rsid w:val="00630DFF"/>
    <w:rsid w:val="00637195"/>
    <w:rsid w:val="006418B0"/>
    <w:rsid w:val="00643E8F"/>
    <w:rsid w:val="00644AB8"/>
    <w:rsid w:val="00647093"/>
    <w:rsid w:val="00647397"/>
    <w:rsid w:val="00650023"/>
    <w:rsid w:val="006536A1"/>
    <w:rsid w:val="00660D4A"/>
    <w:rsid w:val="00662490"/>
    <w:rsid w:val="00662DF2"/>
    <w:rsid w:val="0066306D"/>
    <w:rsid w:val="0066493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58C"/>
    <w:rsid w:val="006D4604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1AD2"/>
    <w:rsid w:val="007204DB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0C18"/>
    <w:rsid w:val="007845E2"/>
    <w:rsid w:val="007910C6"/>
    <w:rsid w:val="00791DBB"/>
    <w:rsid w:val="00793E14"/>
    <w:rsid w:val="0079452B"/>
    <w:rsid w:val="007962D4"/>
    <w:rsid w:val="007A15EF"/>
    <w:rsid w:val="007A69E4"/>
    <w:rsid w:val="007B7631"/>
    <w:rsid w:val="007C1508"/>
    <w:rsid w:val="007C2892"/>
    <w:rsid w:val="007C4DAC"/>
    <w:rsid w:val="007D0DE7"/>
    <w:rsid w:val="007D65C3"/>
    <w:rsid w:val="007D6E55"/>
    <w:rsid w:val="007E248A"/>
    <w:rsid w:val="007E66CA"/>
    <w:rsid w:val="007E7671"/>
    <w:rsid w:val="007F7580"/>
    <w:rsid w:val="008032B7"/>
    <w:rsid w:val="0080346C"/>
    <w:rsid w:val="00811B09"/>
    <w:rsid w:val="0081225E"/>
    <w:rsid w:val="00817056"/>
    <w:rsid w:val="00820041"/>
    <w:rsid w:val="008208E1"/>
    <w:rsid w:val="008273F1"/>
    <w:rsid w:val="00830628"/>
    <w:rsid w:val="0084029B"/>
    <w:rsid w:val="00871EAD"/>
    <w:rsid w:val="00877129"/>
    <w:rsid w:val="00885845"/>
    <w:rsid w:val="0088722D"/>
    <w:rsid w:val="00891131"/>
    <w:rsid w:val="00893EC4"/>
    <w:rsid w:val="00897C9C"/>
    <w:rsid w:val="008A32CC"/>
    <w:rsid w:val="008A50D7"/>
    <w:rsid w:val="008A624B"/>
    <w:rsid w:val="008A6CE5"/>
    <w:rsid w:val="008B59FF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06CD6"/>
    <w:rsid w:val="00916137"/>
    <w:rsid w:val="00920D85"/>
    <w:rsid w:val="00922CD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75A"/>
    <w:rsid w:val="00956CA1"/>
    <w:rsid w:val="00960398"/>
    <w:rsid w:val="00963615"/>
    <w:rsid w:val="00967133"/>
    <w:rsid w:val="009740CF"/>
    <w:rsid w:val="00974A1F"/>
    <w:rsid w:val="00980B23"/>
    <w:rsid w:val="00983D8A"/>
    <w:rsid w:val="00987AEE"/>
    <w:rsid w:val="00987D9B"/>
    <w:rsid w:val="009A6D41"/>
    <w:rsid w:val="009B097A"/>
    <w:rsid w:val="009B3B98"/>
    <w:rsid w:val="009B44C2"/>
    <w:rsid w:val="009C614F"/>
    <w:rsid w:val="009C6636"/>
    <w:rsid w:val="009D06F7"/>
    <w:rsid w:val="009D0B01"/>
    <w:rsid w:val="009D2C1E"/>
    <w:rsid w:val="009E4932"/>
    <w:rsid w:val="009E50CF"/>
    <w:rsid w:val="009E6459"/>
    <w:rsid w:val="009E7DE7"/>
    <w:rsid w:val="009F7FE5"/>
    <w:rsid w:val="00A003E1"/>
    <w:rsid w:val="00A06945"/>
    <w:rsid w:val="00A07C43"/>
    <w:rsid w:val="00A14F2A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14BA"/>
    <w:rsid w:val="00A53C83"/>
    <w:rsid w:val="00A60B93"/>
    <w:rsid w:val="00A61908"/>
    <w:rsid w:val="00A61AAB"/>
    <w:rsid w:val="00A671DC"/>
    <w:rsid w:val="00A756EE"/>
    <w:rsid w:val="00A75D6F"/>
    <w:rsid w:val="00A76DC2"/>
    <w:rsid w:val="00A77CF6"/>
    <w:rsid w:val="00A81D51"/>
    <w:rsid w:val="00A90471"/>
    <w:rsid w:val="00A90889"/>
    <w:rsid w:val="00AA2245"/>
    <w:rsid w:val="00AA4BD1"/>
    <w:rsid w:val="00AB2356"/>
    <w:rsid w:val="00AB3D0C"/>
    <w:rsid w:val="00AB5ED2"/>
    <w:rsid w:val="00AB7253"/>
    <w:rsid w:val="00AD06E0"/>
    <w:rsid w:val="00AD092C"/>
    <w:rsid w:val="00AD31D3"/>
    <w:rsid w:val="00AD5734"/>
    <w:rsid w:val="00AE02B0"/>
    <w:rsid w:val="00AE63C6"/>
    <w:rsid w:val="00AE74E3"/>
    <w:rsid w:val="00AE7FB9"/>
    <w:rsid w:val="00AF1AE7"/>
    <w:rsid w:val="00AF2450"/>
    <w:rsid w:val="00AF6593"/>
    <w:rsid w:val="00B0109D"/>
    <w:rsid w:val="00B03911"/>
    <w:rsid w:val="00B0397B"/>
    <w:rsid w:val="00B042EB"/>
    <w:rsid w:val="00B04328"/>
    <w:rsid w:val="00B05FD4"/>
    <w:rsid w:val="00B062EE"/>
    <w:rsid w:val="00B06B29"/>
    <w:rsid w:val="00B21208"/>
    <w:rsid w:val="00B26613"/>
    <w:rsid w:val="00B26AA9"/>
    <w:rsid w:val="00B27407"/>
    <w:rsid w:val="00B27424"/>
    <w:rsid w:val="00B27641"/>
    <w:rsid w:val="00B30DA0"/>
    <w:rsid w:val="00B32C4C"/>
    <w:rsid w:val="00B32CE7"/>
    <w:rsid w:val="00B32D22"/>
    <w:rsid w:val="00B32F31"/>
    <w:rsid w:val="00B34235"/>
    <w:rsid w:val="00B349CA"/>
    <w:rsid w:val="00B3595E"/>
    <w:rsid w:val="00B42E1F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65848"/>
    <w:rsid w:val="00B74288"/>
    <w:rsid w:val="00B802E7"/>
    <w:rsid w:val="00B820CC"/>
    <w:rsid w:val="00B87F83"/>
    <w:rsid w:val="00B933E3"/>
    <w:rsid w:val="00B93986"/>
    <w:rsid w:val="00B96516"/>
    <w:rsid w:val="00B96E20"/>
    <w:rsid w:val="00BA7546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04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07F24"/>
    <w:rsid w:val="00C1009A"/>
    <w:rsid w:val="00C112D3"/>
    <w:rsid w:val="00C15832"/>
    <w:rsid w:val="00C15A89"/>
    <w:rsid w:val="00C16367"/>
    <w:rsid w:val="00C17EA8"/>
    <w:rsid w:val="00C24692"/>
    <w:rsid w:val="00C35C10"/>
    <w:rsid w:val="00C4527F"/>
    <w:rsid w:val="00C478FA"/>
    <w:rsid w:val="00C51041"/>
    <w:rsid w:val="00C52DC8"/>
    <w:rsid w:val="00C5361D"/>
    <w:rsid w:val="00C63F0B"/>
    <w:rsid w:val="00C65057"/>
    <w:rsid w:val="00C657E0"/>
    <w:rsid w:val="00C6693C"/>
    <w:rsid w:val="00C66F45"/>
    <w:rsid w:val="00C72D03"/>
    <w:rsid w:val="00C7433C"/>
    <w:rsid w:val="00C745FE"/>
    <w:rsid w:val="00C964BB"/>
    <w:rsid w:val="00CB090A"/>
    <w:rsid w:val="00CC1FE0"/>
    <w:rsid w:val="00CC204F"/>
    <w:rsid w:val="00CC54A4"/>
    <w:rsid w:val="00CC5910"/>
    <w:rsid w:val="00CC6D96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2A10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2E36"/>
    <w:rsid w:val="00D335EC"/>
    <w:rsid w:val="00D35DDA"/>
    <w:rsid w:val="00D40ACA"/>
    <w:rsid w:val="00D45DA1"/>
    <w:rsid w:val="00D46DF7"/>
    <w:rsid w:val="00D50331"/>
    <w:rsid w:val="00D55D9F"/>
    <w:rsid w:val="00D61A77"/>
    <w:rsid w:val="00D62348"/>
    <w:rsid w:val="00D62A66"/>
    <w:rsid w:val="00D64601"/>
    <w:rsid w:val="00D70639"/>
    <w:rsid w:val="00D73774"/>
    <w:rsid w:val="00D76D9D"/>
    <w:rsid w:val="00D86476"/>
    <w:rsid w:val="00D918FF"/>
    <w:rsid w:val="00D9307E"/>
    <w:rsid w:val="00D94966"/>
    <w:rsid w:val="00DA3575"/>
    <w:rsid w:val="00DA446A"/>
    <w:rsid w:val="00DB1A40"/>
    <w:rsid w:val="00DC093A"/>
    <w:rsid w:val="00DC0A75"/>
    <w:rsid w:val="00DC6C86"/>
    <w:rsid w:val="00DC7AF3"/>
    <w:rsid w:val="00DD0AF3"/>
    <w:rsid w:val="00DD131E"/>
    <w:rsid w:val="00DD462E"/>
    <w:rsid w:val="00DD652A"/>
    <w:rsid w:val="00DD7437"/>
    <w:rsid w:val="00DE279F"/>
    <w:rsid w:val="00DE75AE"/>
    <w:rsid w:val="00DF3192"/>
    <w:rsid w:val="00DF3956"/>
    <w:rsid w:val="00DF5A85"/>
    <w:rsid w:val="00DF6D2A"/>
    <w:rsid w:val="00E01862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44503"/>
    <w:rsid w:val="00E52283"/>
    <w:rsid w:val="00E5541F"/>
    <w:rsid w:val="00E67CAF"/>
    <w:rsid w:val="00E67DB1"/>
    <w:rsid w:val="00E7091E"/>
    <w:rsid w:val="00E70CE3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175F"/>
    <w:rsid w:val="00EF278B"/>
    <w:rsid w:val="00EF3048"/>
    <w:rsid w:val="00EF3DEA"/>
    <w:rsid w:val="00EF7046"/>
    <w:rsid w:val="00EF7653"/>
    <w:rsid w:val="00F00D40"/>
    <w:rsid w:val="00F034B2"/>
    <w:rsid w:val="00F0360F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4FB5"/>
    <w:rsid w:val="00F46E78"/>
    <w:rsid w:val="00F47A8C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6498"/>
    <w:rsid w:val="00FC65EF"/>
    <w:rsid w:val="00FD2BAC"/>
    <w:rsid w:val="00FD3043"/>
    <w:rsid w:val="00FD3A87"/>
    <w:rsid w:val="00FD47C6"/>
    <w:rsid w:val="00FD65CC"/>
    <w:rsid w:val="00FD6D7F"/>
    <w:rsid w:val="00FE1F87"/>
    <w:rsid w:val="00FE3626"/>
    <w:rsid w:val="00FE3F3A"/>
    <w:rsid w:val="00FE72A3"/>
    <w:rsid w:val="00FE763A"/>
    <w:rsid w:val="00FF2DF1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paragraph" w:customStyle="1" w:styleId="Style4">
    <w:name w:val="Style4"/>
    <w:basedOn w:val="a"/>
    <w:uiPriority w:val="99"/>
    <w:rsid w:val="00956CA1"/>
    <w:pPr>
      <w:widowControl w:val="0"/>
      <w:autoSpaceDE w:val="0"/>
      <w:autoSpaceDN w:val="0"/>
      <w:adjustRightInd w:val="0"/>
      <w:spacing w:line="479" w:lineRule="exact"/>
    </w:pPr>
    <w:rPr>
      <w:sz w:val="24"/>
      <w:szCs w:val="24"/>
      <w:lang w:eastAsia="ru-RU"/>
    </w:rPr>
  </w:style>
  <w:style w:type="character" w:customStyle="1" w:styleId="31">
    <w:name w:val="Заголовок 3 Знак1"/>
    <w:uiPriority w:val="99"/>
    <w:semiHidden/>
    <w:rsid w:val="00E44503"/>
    <w:rPr>
      <w:rFonts w:ascii="Cambria" w:hAnsi="Cambria" w:cs="Times New Roman"/>
      <w:color w:val="243F60"/>
      <w:sz w:val="24"/>
      <w:szCs w:val="24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10D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48</Pages>
  <Words>14615</Words>
  <Characters>83306</Characters>
  <Application>Microsoft Office Word</Application>
  <DocSecurity>0</DocSecurity>
  <Lines>694</Lines>
  <Paragraphs>195</Paragraphs>
  <ScaleCrop>false</ScaleCrop>
  <Company>Krokoz™</Company>
  <LinksUpToDate>false</LinksUpToDate>
  <CharactersWithSpaces>97726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BuySell</cp:lastModifiedBy>
  <cp:revision>55</cp:revision>
  <cp:lastPrinted>2016-11-25T07:14:00Z</cp:lastPrinted>
  <dcterms:created xsi:type="dcterms:W3CDTF">2021-06-01T08:04:00Z</dcterms:created>
  <dcterms:modified xsi:type="dcterms:W3CDTF">2023-07-04T20:07:00Z</dcterms:modified>
</cp:coreProperties>
</file>